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5AFCA108" w:rsidR="00B30090" w:rsidRPr="008670D1" w:rsidRDefault="001174A1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ফরিদপুর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4F0DEE04" w14:textId="3D1375F0" w:rsidR="00193459" w:rsidRPr="00C66711" w:rsidRDefault="00B30090" w:rsidP="00193459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4604B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4604B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4604B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4604B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4604B4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6470F80D" w14:textId="77777777" w:rsidR="00193459" w:rsidRPr="001D0221" w:rsidRDefault="00193459" w:rsidP="0019345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5CE8FA70" w:rsidR="00B30090" w:rsidRPr="001D0221" w:rsidRDefault="00B30090" w:rsidP="0019345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5AFCA108" w:rsidR="00B30090" w:rsidRPr="008670D1" w:rsidRDefault="001174A1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ফরিদপুর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4F0DEE04" w14:textId="3D1375F0" w:rsidR="00193459" w:rsidRPr="00C66711" w:rsidRDefault="00B30090" w:rsidP="00193459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4604B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4604B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4604B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4604B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4604B4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6470F80D" w14:textId="77777777" w:rsidR="00193459" w:rsidRPr="001D0221" w:rsidRDefault="00193459" w:rsidP="0019345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5CE8FA70" w:rsidR="00B30090" w:rsidRPr="001D0221" w:rsidRDefault="00B30090" w:rsidP="0019345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D701D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25BFA25A" w:rsidR="00B30090" w:rsidRPr="00CC6D93" w:rsidRDefault="00B30090" w:rsidP="00D701D0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D701D0">
                              <w:rPr>
                                <w:rFonts w:ascii="Open Sans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  <w:t>faridpur</w:t>
                            </w:r>
                            <w:r w:rsidRPr="001174A1">
                              <w:rPr>
                                <w:rFonts w:ascii="Open Sans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D701D0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25BFA25A" w:rsidR="00B30090" w:rsidRPr="00CC6D93" w:rsidRDefault="00B30090" w:rsidP="00D701D0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D701D0">
                        <w:rPr>
                          <w:rFonts w:ascii="Open Sans" w:hAnsi="Open Sans" w:cs="Open Sans"/>
                          <w:color w:val="FFFFFF" w:themeColor="background1"/>
                          <w:sz w:val="24"/>
                          <w:szCs w:val="24"/>
                        </w:rPr>
                        <w:t>faridpur</w:t>
                      </w:r>
                      <w:r w:rsidRPr="001174A1">
                        <w:rPr>
                          <w:rFonts w:ascii="Open Sans" w:hAnsi="Open Sans" w:cs="Open Sans"/>
                          <w:color w:val="FFFFFF" w:themeColor="background1"/>
                          <w:sz w:val="24"/>
                          <w:szCs w:val="24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350"/>
        <w:gridCol w:w="2790"/>
      </w:tblGrid>
      <w:tr w:rsidR="003C627B" w:rsidRPr="00F17DA2" w14:paraId="5F217E42" w14:textId="77777777" w:rsidTr="00054AD3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9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054AD3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9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054AD3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2F1C3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5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6A062305" w14:textId="576AE6FB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1174A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: হাফিজুর রহমান</w:t>
            </w:r>
          </w:p>
          <w:p w14:paraId="36C4A9DC" w14:textId="26C94188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174A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0ABB5AB5" w14:textId="0B2EAB1A" w:rsidR="00616EF5" w:rsidRPr="00146575" w:rsidRDefault="00193459" w:rsidP="001174A1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ফরিদপুর</w:t>
            </w:r>
            <w:proofErr w:type="spellEnd"/>
            <w:r w:rsidR="001174A1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1174A1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491C4416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1174A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০২৪৭৮৮০২৫২৯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5C6CD8EE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174A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০১৭১০৮২৪৬৪৫</w:t>
            </w:r>
          </w:p>
          <w:p w14:paraId="7D0B0F28" w14:textId="264BC039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174A1" w:rsidRPr="00054AD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hafizur.rahman</w:t>
            </w:r>
            <w:r w:rsidR="00054AD3" w:rsidRPr="00054AD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@sbc.gov.bd</w:t>
            </w:r>
          </w:p>
        </w:tc>
      </w:tr>
      <w:tr w:rsidR="00A3030C" w:rsidRPr="00F17DA2" w14:paraId="3763A4A0" w14:textId="77777777" w:rsidTr="00054AD3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2F1C34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590E3568" w14:textId="77777777" w:rsidR="00054AD3" w:rsidRPr="00146575" w:rsidRDefault="00054AD3" w:rsidP="00054AD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: হাফিজুর রহমান</w:t>
            </w:r>
          </w:p>
          <w:p w14:paraId="1123C707" w14:textId="77777777" w:rsidR="00054AD3" w:rsidRDefault="00054AD3" w:rsidP="00054AD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 ডেপুটি ম্যানেজার</w:t>
            </w:r>
          </w:p>
          <w:p w14:paraId="24970EC4" w14:textId="77777777" w:rsidR="00054AD3" w:rsidRPr="00146575" w:rsidRDefault="00054AD3" w:rsidP="00054AD3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ফরিদপুর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21E4A05" w14:textId="77777777" w:rsidR="00054AD3" w:rsidRPr="00146575" w:rsidRDefault="00054AD3" w:rsidP="00054AD3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০২৪৭৮৮০২৫২৯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6F0A9355" w14:textId="77777777" w:rsidR="00054AD3" w:rsidRPr="00146575" w:rsidRDefault="00054AD3" w:rsidP="00054AD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০১৭১০৮২৪৬৪৫</w:t>
            </w:r>
          </w:p>
          <w:p w14:paraId="3692C385" w14:textId="03C304D7" w:rsidR="00A24D26" w:rsidRPr="005F5E18" w:rsidRDefault="00054AD3" w:rsidP="00054AD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054AD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hafizur.rahman@sbc.gov.bd</w:t>
            </w:r>
          </w:p>
        </w:tc>
      </w:tr>
      <w:tr w:rsidR="00A3030C" w:rsidRPr="00F17DA2" w14:paraId="716123D2" w14:textId="77777777" w:rsidTr="00054AD3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2F1C34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55715085" w14:textId="77777777" w:rsidR="005E1310" w:rsidRPr="00146575" w:rsidRDefault="005E1310" w:rsidP="005E131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: হাফিজুর রহমান</w:t>
            </w:r>
          </w:p>
          <w:p w14:paraId="772ADBAD" w14:textId="77777777" w:rsidR="005E1310" w:rsidRDefault="005E1310" w:rsidP="005E131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 ডেপুটি ম্যানেজার</w:t>
            </w:r>
          </w:p>
          <w:p w14:paraId="423A6220" w14:textId="77777777" w:rsidR="005E1310" w:rsidRPr="00146575" w:rsidRDefault="005E1310" w:rsidP="005E1310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ফরিদপুর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4D33D37" w14:textId="77777777" w:rsidR="005E1310" w:rsidRPr="00146575" w:rsidRDefault="005E1310" w:rsidP="005E131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০২৪৭৮৮০২৫২৯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6E04DC8" w14:textId="77777777" w:rsidR="005E1310" w:rsidRPr="00146575" w:rsidRDefault="005E1310" w:rsidP="005E131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০১৭১০৮২৪৬৪৫</w:t>
            </w:r>
          </w:p>
          <w:p w14:paraId="06B1E314" w14:textId="2614D397" w:rsidR="000C40BB" w:rsidRPr="00CC3A22" w:rsidRDefault="005E1310" w:rsidP="005E131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054AD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hafizur.rahman@sbc.gov.bd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79D7F" w14:textId="77777777" w:rsidR="002F1C34" w:rsidRDefault="002F1C34" w:rsidP="005335FC">
      <w:r>
        <w:separator/>
      </w:r>
    </w:p>
  </w:endnote>
  <w:endnote w:type="continuationSeparator" w:id="0">
    <w:p w14:paraId="4295AD36" w14:textId="77777777" w:rsidR="002F1C34" w:rsidRDefault="002F1C34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BD744" w14:textId="77777777" w:rsidR="002F1C34" w:rsidRDefault="002F1C34" w:rsidP="005335FC">
      <w:r>
        <w:separator/>
      </w:r>
    </w:p>
  </w:footnote>
  <w:footnote w:type="continuationSeparator" w:id="0">
    <w:p w14:paraId="7F3497A7" w14:textId="77777777" w:rsidR="002F1C34" w:rsidRDefault="002F1C34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2F1C34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49CC8ED1" w:rsidR="006E56E5" w:rsidRPr="001174A1" w:rsidRDefault="001174A1" w:rsidP="001174A1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bCs/>
        <w:sz w:val="26"/>
        <w:szCs w:val="26"/>
      </w:rPr>
    </w:pPr>
    <w:proofErr w:type="spellStart"/>
    <w:r w:rsidRPr="001174A1">
      <w:rPr>
        <w:rFonts w:ascii="Nikosh" w:eastAsia="Nikosh" w:hAnsi="Nikosh" w:cs="Nikosh"/>
        <w:b/>
        <w:bCs/>
        <w:sz w:val="28"/>
        <w:szCs w:val="28"/>
      </w:rPr>
      <w:t>ফরিদপুর</w:t>
    </w:r>
    <w:proofErr w:type="spellEnd"/>
    <w:r w:rsidRPr="001174A1">
      <w:rPr>
        <w:rFonts w:ascii="Nikosh" w:eastAsia="Nikosh" w:hAnsi="Nikosh" w:cs="Nikosh"/>
        <w:b/>
        <w:bCs/>
        <w:sz w:val="28"/>
        <w:szCs w:val="28"/>
      </w:rPr>
      <w:t xml:space="preserve"> </w:t>
    </w:r>
    <w:r w:rsidR="00560614" w:rsidRPr="001174A1">
      <w:rPr>
        <w:rFonts w:ascii="Nikosh" w:eastAsia="Nikosh" w:hAnsi="Nikosh" w:cs="Nikosh"/>
        <w:b/>
        <w:bCs/>
        <w:sz w:val="28"/>
        <w:szCs w:val="28"/>
        <w:cs/>
        <w:lang w:bidi="bn-IN"/>
      </w:rPr>
      <w:t>শাখা</w:t>
    </w:r>
  </w:p>
  <w:p w14:paraId="0D1EFBFD" w14:textId="6C550D06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1174A1">
      <w:rPr>
        <w:rFonts w:ascii="Nikosh" w:eastAsia="Nikosh" w:hAnsi="Nikosh" w:cs="Nikosh"/>
        <w:bCs/>
        <w:sz w:val="28"/>
        <w:szCs w:val="28"/>
        <w:cs/>
        <w:lang w:bidi="bn-IN"/>
      </w:rPr>
      <w:t xml:space="preserve"> ৯/২ বকুল মিয়া প্লাজা,</w:t>
    </w:r>
    <w:r w:rsidR="001174A1">
      <w:rPr>
        <w:rFonts w:ascii="Nikosh" w:eastAsia="Nikosh" w:hAnsi="Nikosh" w:cs="Nikosh"/>
        <w:bCs/>
        <w:sz w:val="28"/>
        <w:szCs w:val="28"/>
      </w:rPr>
      <w:t xml:space="preserve"> </w:t>
    </w:r>
    <w:r w:rsidR="001174A1">
      <w:rPr>
        <w:rFonts w:ascii="Nikosh" w:eastAsia="Nikosh" w:hAnsi="Nikosh" w:cs="Nikosh"/>
        <w:bCs/>
        <w:sz w:val="28"/>
        <w:szCs w:val="28"/>
        <w:cs/>
        <w:lang w:bidi="bn-IN"/>
      </w:rPr>
      <w:t>মুজিব সড়ক,ফরিদপুর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2F1C34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2F1C34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54AD3"/>
    <w:rsid w:val="000655CE"/>
    <w:rsid w:val="00066C22"/>
    <w:rsid w:val="00066D1B"/>
    <w:rsid w:val="000705EE"/>
    <w:rsid w:val="00070E7A"/>
    <w:rsid w:val="00072813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174A1"/>
    <w:rsid w:val="001241D1"/>
    <w:rsid w:val="001455C7"/>
    <w:rsid w:val="00146575"/>
    <w:rsid w:val="001538F0"/>
    <w:rsid w:val="00160433"/>
    <w:rsid w:val="00166FDB"/>
    <w:rsid w:val="00171021"/>
    <w:rsid w:val="00171BD5"/>
    <w:rsid w:val="00177662"/>
    <w:rsid w:val="001841B3"/>
    <w:rsid w:val="00185AD2"/>
    <w:rsid w:val="00193459"/>
    <w:rsid w:val="00195D61"/>
    <w:rsid w:val="001A1465"/>
    <w:rsid w:val="001A62E3"/>
    <w:rsid w:val="001B1267"/>
    <w:rsid w:val="001C3B18"/>
    <w:rsid w:val="001D0221"/>
    <w:rsid w:val="001D3452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C34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5822"/>
    <w:rsid w:val="00353B57"/>
    <w:rsid w:val="00356700"/>
    <w:rsid w:val="00376C5C"/>
    <w:rsid w:val="00395E17"/>
    <w:rsid w:val="003A1E87"/>
    <w:rsid w:val="003A4683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04B4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646B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1310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0D67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29C0"/>
    <w:rsid w:val="00793BDA"/>
    <w:rsid w:val="00796B08"/>
    <w:rsid w:val="00796E65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12AD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3D1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3CC6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1B9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01D0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0352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428E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C5FF1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59D01308-23E6-4B5F-AEF6-4A8D8A05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E850-EB47-428C-B924-F598A381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230</cp:revision>
  <cp:lastPrinted>2023-12-14T09:55:00Z</cp:lastPrinted>
  <dcterms:created xsi:type="dcterms:W3CDTF">2023-06-21T05:45:00Z</dcterms:created>
  <dcterms:modified xsi:type="dcterms:W3CDTF">2026-04-01T11:18:00Z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