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49C" w14:textId="2FD59AA7" w:rsidR="00276F25" w:rsidRDefault="00467A00" w:rsidP="00CE4D7A">
      <w:pPr>
        <w:spacing w:after="0" w:line="240" w:lineRule="auto"/>
        <w:ind w:left="3600" w:firstLine="720"/>
        <w:rPr>
          <w:rFonts w:ascii="NikoshBAN" w:hAnsi="NikoshBAN" w:cs="NikoshB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A12E8F" wp14:editId="197B721E">
            <wp:simplePos x="0" y="0"/>
            <wp:positionH relativeFrom="column">
              <wp:posOffset>1295400</wp:posOffset>
            </wp:positionH>
            <wp:positionV relativeFrom="paragraph">
              <wp:posOffset>112395</wp:posOffset>
            </wp:positionV>
            <wp:extent cx="685800" cy="428625"/>
            <wp:effectExtent l="0" t="0" r="0" b="0"/>
            <wp:wrapNone/>
            <wp:docPr id="4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F25" w:rsidRPr="005A5A2D">
        <w:rPr>
          <w:rFonts w:ascii="NikoshBAN" w:hAnsi="NikoshBAN" w:cs="NikoshBAN" w:hint="cs"/>
          <w:sz w:val="32"/>
          <w:szCs w:val="32"/>
        </w:rPr>
        <w:t>পল্লী</w:t>
      </w:r>
      <w:r w:rsidR="00276F25">
        <w:rPr>
          <w:rFonts w:ascii="NikoshBAN" w:hAnsi="NikoshBAN" w:cs="NikoshBAN"/>
          <w:sz w:val="32"/>
          <w:szCs w:val="32"/>
        </w:rPr>
        <w:t xml:space="preserve"> </w:t>
      </w:r>
      <w:r w:rsidR="00276F25" w:rsidRPr="005A5A2D">
        <w:rPr>
          <w:rFonts w:ascii="NikoshBAN" w:hAnsi="NikoshBAN" w:cs="NikoshBAN" w:hint="cs"/>
          <w:sz w:val="32"/>
          <w:szCs w:val="32"/>
        </w:rPr>
        <w:t>সঞ্চয়</w:t>
      </w:r>
      <w:r w:rsidR="00276F25">
        <w:rPr>
          <w:rFonts w:ascii="NikoshBAN" w:hAnsi="NikoshBAN" w:cs="NikoshBAN"/>
          <w:sz w:val="32"/>
          <w:szCs w:val="32"/>
        </w:rPr>
        <w:t xml:space="preserve"> </w:t>
      </w:r>
      <w:r w:rsidR="00276F25" w:rsidRPr="005A5A2D">
        <w:rPr>
          <w:rFonts w:ascii="NikoshBAN" w:hAnsi="NikoshBAN" w:cs="NikoshBAN" w:hint="cs"/>
          <w:sz w:val="32"/>
          <w:szCs w:val="32"/>
        </w:rPr>
        <w:t>ব্যাংক</w:t>
      </w:r>
    </w:p>
    <w:p w14:paraId="668BCF09" w14:textId="77777777" w:rsidR="00276F25" w:rsidRDefault="00276F25" w:rsidP="00276F25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D046D">
        <w:rPr>
          <w:rFonts w:ascii="NikoshBAN" w:hAnsi="NikoshBAN" w:cs="NikoshBAN"/>
          <w:sz w:val="18"/>
          <w:szCs w:val="32"/>
        </w:rPr>
        <w:t>(সমৃদ্ধি অর্জনের ব্যাংক)</w:t>
      </w:r>
    </w:p>
    <w:p w14:paraId="1C92685C" w14:textId="77777777" w:rsidR="00276F25" w:rsidRDefault="00741BE9" w:rsidP="00276F25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শাখা কোড নং-1001</w:t>
      </w:r>
    </w:p>
    <w:p w14:paraId="37BA4DF7" w14:textId="77777777" w:rsidR="00741BE9" w:rsidRPr="00960562" w:rsidRDefault="00741BE9" w:rsidP="00276F25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বিভাগ:…………………</w:t>
      </w:r>
    </w:p>
    <w:p w14:paraId="014DCD95" w14:textId="77777777" w:rsidR="00276F25" w:rsidRDefault="00276F25" w:rsidP="00276F25">
      <w:pPr>
        <w:tabs>
          <w:tab w:val="left" w:pos="5490"/>
        </w:tabs>
        <w:spacing w:after="0" w:line="240" w:lineRule="auto"/>
        <w:jc w:val="center"/>
        <w:rPr>
          <w:rFonts w:ascii="NikoshBAN" w:hAnsi="NikoshBAN" w:cs="NikoshBAN"/>
          <w:sz w:val="23"/>
          <w:szCs w:val="23"/>
        </w:rPr>
      </w:pPr>
    </w:p>
    <w:p w14:paraId="20D4803B" w14:textId="77777777" w:rsidR="00276F25" w:rsidRDefault="00276F25" w:rsidP="00276F25">
      <w:pPr>
        <w:tabs>
          <w:tab w:val="left" w:pos="5490"/>
        </w:tabs>
        <w:spacing w:after="0"/>
        <w:rPr>
          <w:rFonts w:ascii="NikoshBAN" w:hAnsi="NikoshBAN" w:cs="NikoshBAN"/>
          <w:b/>
          <w:sz w:val="32"/>
          <w:szCs w:val="23"/>
        </w:rPr>
      </w:pPr>
    </w:p>
    <w:p w14:paraId="13482CA2" w14:textId="77777777" w:rsidR="00276F25" w:rsidRPr="00276F25" w:rsidRDefault="00276F25" w:rsidP="00276F25">
      <w:pPr>
        <w:pStyle w:val="ListParagraph"/>
        <w:numPr>
          <w:ilvl w:val="0"/>
          <w:numId w:val="3"/>
        </w:numPr>
        <w:tabs>
          <w:tab w:val="left" w:pos="5490"/>
        </w:tabs>
        <w:spacing w:after="0"/>
        <w:rPr>
          <w:rFonts w:ascii="NikoshBAN" w:hAnsi="NikoshBAN" w:cs="NikoshBAN"/>
          <w:b/>
          <w:szCs w:val="26"/>
        </w:rPr>
      </w:pPr>
      <w:r w:rsidRPr="00276F25">
        <w:rPr>
          <w:rFonts w:ascii="NikoshBAN" w:hAnsi="NikoshBAN" w:cs="NikoshBAN"/>
          <w:b/>
          <w:szCs w:val="26"/>
        </w:rPr>
        <w:t xml:space="preserve">প্রধান কার্যালয়ের  </w:t>
      </w:r>
      <w:r>
        <w:rPr>
          <w:rFonts w:ascii="NikoshBAN" w:hAnsi="NikoshBAN" w:cs="NikoshBAN"/>
          <w:b/>
          <w:szCs w:val="26"/>
        </w:rPr>
        <w:t>….</w:t>
      </w:r>
      <w:r w:rsidRPr="00276F25">
        <w:rPr>
          <w:rFonts w:ascii="NikoshBAN" w:hAnsi="NikoshBAN" w:cs="NikoshBAN"/>
          <w:b/>
          <w:szCs w:val="26"/>
        </w:rPr>
        <w:t>…………..বিভাগে পদায়নকৃত কর্মকর্তা/কর্মচারীগণের “ব্যাংক ফ্যাসিলিটি নমিনি মনোনয়ন ফরম” এর তালিকাঃ</w:t>
      </w: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05"/>
        <w:gridCol w:w="746"/>
        <w:gridCol w:w="994"/>
        <w:gridCol w:w="1740"/>
        <w:gridCol w:w="1075"/>
        <w:gridCol w:w="913"/>
        <w:gridCol w:w="911"/>
        <w:gridCol w:w="2785"/>
      </w:tblGrid>
      <w:tr w:rsidR="00276F25" w:rsidRPr="00B80123" w14:paraId="3EF8559B" w14:textId="77777777" w:rsidTr="00C420D6">
        <w:trPr>
          <w:trHeight w:val="1072"/>
        </w:trPr>
        <w:tc>
          <w:tcPr>
            <w:tcW w:w="468" w:type="dxa"/>
            <w:vAlign w:val="center"/>
          </w:tcPr>
          <w:p w14:paraId="52E4EF9F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ক্র. নং</w:t>
            </w:r>
          </w:p>
        </w:tc>
        <w:tc>
          <w:tcPr>
            <w:tcW w:w="1205" w:type="dxa"/>
            <w:vAlign w:val="center"/>
          </w:tcPr>
          <w:p w14:paraId="33C981C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নাম</w:t>
            </w:r>
          </w:p>
        </w:tc>
        <w:tc>
          <w:tcPr>
            <w:tcW w:w="746" w:type="dxa"/>
            <w:vAlign w:val="center"/>
          </w:tcPr>
          <w:p w14:paraId="5483F3A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কর্মচারী আইডি</w:t>
            </w:r>
          </w:p>
        </w:tc>
        <w:tc>
          <w:tcPr>
            <w:tcW w:w="994" w:type="dxa"/>
            <w:vAlign w:val="center"/>
          </w:tcPr>
          <w:p w14:paraId="6527110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পদবী</w:t>
            </w:r>
          </w:p>
        </w:tc>
        <w:tc>
          <w:tcPr>
            <w:tcW w:w="1740" w:type="dxa"/>
            <w:vAlign w:val="center"/>
          </w:tcPr>
          <w:p w14:paraId="26C51EB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ব্যক্তি/ব্যক্তিবর্গের নাম ও ঠিকানা (এনআইডি/জন্ম নিবন্ধন সনদ নম্বরসহ)</w:t>
            </w:r>
          </w:p>
        </w:tc>
        <w:tc>
          <w:tcPr>
            <w:tcW w:w="1075" w:type="dxa"/>
          </w:tcPr>
          <w:p w14:paraId="733774B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কর্মকর্তা/কর্ম-চারীর সহিত সম্পর্ক</w:t>
            </w:r>
          </w:p>
        </w:tc>
        <w:tc>
          <w:tcPr>
            <w:tcW w:w="913" w:type="dxa"/>
            <w:vAlign w:val="center"/>
          </w:tcPr>
          <w:p w14:paraId="3186944F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ব্যক্তি(গণ) এর জন্ম তারিখ</w:t>
            </w:r>
          </w:p>
        </w:tc>
        <w:tc>
          <w:tcPr>
            <w:tcW w:w="911" w:type="dxa"/>
            <w:vAlign w:val="center"/>
          </w:tcPr>
          <w:p w14:paraId="12F47B2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সঞ্চিত অর্থের শতকরা হার</w:t>
            </w:r>
          </w:p>
        </w:tc>
        <w:tc>
          <w:tcPr>
            <w:tcW w:w="2785" w:type="dxa"/>
            <w:vAlign w:val="center"/>
          </w:tcPr>
          <w:p w14:paraId="4824986C" w14:textId="77777777" w:rsidR="00276F25" w:rsidRPr="00C420D6" w:rsidRDefault="008D574A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 xml:space="preserve">ব্যাংক ফ্যাসিলিটি নমিনি </w:t>
            </w:r>
            <w:r w:rsidR="00276F25" w:rsidRPr="00C420D6">
              <w:rPr>
                <w:rFonts w:ascii="NikoshBAN" w:hAnsi="NikoshBAN" w:cs="NikoshBAN"/>
                <w:sz w:val="20"/>
                <w:szCs w:val="24"/>
              </w:rPr>
              <w:t xml:space="preserve">মনোনয়ন ফরমের স্ক্যান ইমেজ (jpg/jpeg নমুনা সংযুক্ত করতে হবে) </w:t>
            </w:r>
          </w:p>
        </w:tc>
      </w:tr>
      <w:tr w:rsidR="00276F25" w:rsidRPr="00B80123" w14:paraId="5CBB5BF5" w14:textId="77777777" w:rsidTr="00C420D6">
        <w:trPr>
          <w:trHeight w:val="803"/>
        </w:trPr>
        <w:tc>
          <w:tcPr>
            <w:tcW w:w="468" w:type="dxa"/>
            <w:vMerge w:val="restart"/>
            <w:vAlign w:val="center"/>
          </w:tcPr>
          <w:p w14:paraId="57F8E42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1</w:t>
            </w:r>
          </w:p>
        </w:tc>
        <w:tc>
          <w:tcPr>
            <w:tcW w:w="1205" w:type="dxa"/>
            <w:vMerge w:val="restart"/>
            <w:vAlign w:val="center"/>
          </w:tcPr>
          <w:p w14:paraId="025501D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1234308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7736975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457DAF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3977F5CB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A1D523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61E7461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0079D3B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4D134E9F" w14:textId="77777777" w:rsidTr="00C420D6">
        <w:trPr>
          <w:trHeight w:val="803"/>
        </w:trPr>
        <w:tc>
          <w:tcPr>
            <w:tcW w:w="468" w:type="dxa"/>
            <w:vMerge/>
            <w:vAlign w:val="center"/>
          </w:tcPr>
          <w:p w14:paraId="1AC3AF5B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602B03D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6D3EF10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22B23E11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2B03CA7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B7A611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30EA810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2F639CD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B84B4A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276F25" w:rsidRPr="00B80123" w14:paraId="791C23E0" w14:textId="77777777" w:rsidTr="00C420D6">
        <w:trPr>
          <w:trHeight w:val="960"/>
        </w:trPr>
        <w:tc>
          <w:tcPr>
            <w:tcW w:w="468" w:type="dxa"/>
            <w:vMerge/>
            <w:tcBorders>
              <w:bottom w:val="single" w:sz="4" w:space="0" w:color="000000"/>
            </w:tcBorders>
            <w:vAlign w:val="center"/>
          </w:tcPr>
          <w:p w14:paraId="78BC0F7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</w:tcBorders>
            <w:vAlign w:val="center"/>
          </w:tcPr>
          <w:p w14:paraId="61A9282F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31776D8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4DB11DA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1ECB21B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71D9ADC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6ED1AB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125B8F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6F35AC3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276F25" w:rsidRPr="00B80123" w14:paraId="02EB8512" w14:textId="77777777" w:rsidTr="00C420D6">
        <w:trPr>
          <w:trHeight w:val="918"/>
        </w:trPr>
        <w:tc>
          <w:tcPr>
            <w:tcW w:w="468" w:type="dxa"/>
            <w:vMerge w:val="restart"/>
            <w:vAlign w:val="center"/>
          </w:tcPr>
          <w:p w14:paraId="4799324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2</w:t>
            </w:r>
          </w:p>
        </w:tc>
        <w:tc>
          <w:tcPr>
            <w:tcW w:w="1205" w:type="dxa"/>
            <w:vMerge w:val="restart"/>
            <w:vAlign w:val="center"/>
          </w:tcPr>
          <w:p w14:paraId="5B298E0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643B698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564C53F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93DB7C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5FBFCB4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BE5F39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1FBE429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610E76A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3A448DD3" w14:textId="77777777" w:rsidTr="00C420D6">
        <w:trPr>
          <w:trHeight w:val="918"/>
        </w:trPr>
        <w:tc>
          <w:tcPr>
            <w:tcW w:w="468" w:type="dxa"/>
            <w:vMerge/>
            <w:vAlign w:val="center"/>
          </w:tcPr>
          <w:p w14:paraId="205CBC3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20AC3D3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0AB4D47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64804F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3F35DD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4A648A8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E22389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1E144B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4A159D6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640EA60C" w14:textId="77777777" w:rsidTr="00C420D6">
        <w:trPr>
          <w:trHeight w:val="918"/>
        </w:trPr>
        <w:tc>
          <w:tcPr>
            <w:tcW w:w="468" w:type="dxa"/>
            <w:vMerge/>
            <w:vAlign w:val="center"/>
          </w:tcPr>
          <w:p w14:paraId="7301B8D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241CB3C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7C29781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DF0D6E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B725AE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6D152B39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6028209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7E78316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640D0F3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1DD4CC30" w14:textId="77777777" w:rsidTr="00C420D6">
        <w:trPr>
          <w:trHeight w:val="803"/>
        </w:trPr>
        <w:tc>
          <w:tcPr>
            <w:tcW w:w="468" w:type="dxa"/>
            <w:vMerge w:val="restart"/>
            <w:vAlign w:val="center"/>
          </w:tcPr>
          <w:p w14:paraId="2105031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3</w:t>
            </w:r>
          </w:p>
        </w:tc>
        <w:tc>
          <w:tcPr>
            <w:tcW w:w="1205" w:type="dxa"/>
            <w:vMerge w:val="restart"/>
            <w:vAlign w:val="center"/>
          </w:tcPr>
          <w:p w14:paraId="5855207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4CB402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146930F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22879BC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76F7E9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1B58AFF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34635E4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6325024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05DB9263" w14:textId="77777777" w:rsidTr="00C420D6">
        <w:trPr>
          <w:trHeight w:val="803"/>
        </w:trPr>
        <w:tc>
          <w:tcPr>
            <w:tcW w:w="468" w:type="dxa"/>
            <w:vMerge/>
            <w:vAlign w:val="center"/>
          </w:tcPr>
          <w:p w14:paraId="07AA0CFB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21C0ADD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77DA9EF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191280D2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75E4A63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5FC99972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541081DB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852876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31222469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276F25" w:rsidRPr="00B80123" w14:paraId="222889A2" w14:textId="77777777" w:rsidTr="00C420D6">
        <w:trPr>
          <w:trHeight w:val="619"/>
        </w:trPr>
        <w:tc>
          <w:tcPr>
            <w:tcW w:w="468" w:type="dxa"/>
            <w:vMerge/>
            <w:tcBorders>
              <w:bottom w:val="single" w:sz="4" w:space="0" w:color="000000"/>
            </w:tcBorders>
            <w:vAlign w:val="center"/>
          </w:tcPr>
          <w:p w14:paraId="538B82F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</w:tcBorders>
            <w:vAlign w:val="center"/>
          </w:tcPr>
          <w:p w14:paraId="2A2BC42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6C11BDA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7FA57832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A010FC7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65C6F14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1C22FC2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0530F37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41F9AB2C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276F25" w:rsidRPr="00B80123" w14:paraId="7FC599C9" w14:textId="77777777" w:rsidTr="00C420D6">
        <w:trPr>
          <w:trHeight w:val="1023"/>
        </w:trPr>
        <w:tc>
          <w:tcPr>
            <w:tcW w:w="468" w:type="dxa"/>
            <w:vMerge w:val="restart"/>
            <w:vAlign w:val="center"/>
          </w:tcPr>
          <w:p w14:paraId="0834CCBE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4</w:t>
            </w:r>
          </w:p>
        </w:tc>
        <w:tc>
          <w:tcPr>
            <w:tcW w:w="1205" w:type="dxa"/>
            <w:vMerge w:val="restart"/>
            <w:vAlign w:val="center"/>
          </w:tcPr>
          <w:p w14:paraId="6C9F5409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3767D442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2546AC8A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355E55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314B8E06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A945319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6744B48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51CEA61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276F25" w:rsidRPr="00B80123" w14:paraId="14C63C55" w14:textId="77777777" w:rsidTr="00C420D6">
        <w:trPr>
          <w:trHeight w:val="987"/>
        </w:trPr>
        <w:tc>
          <w:tcPr>
            <w:tcW w:w="468" w:type="dxa"/>
            <w:vMerge/>
            <w:vAlign w:val="center"/>
          </w:tcPr>
          <w:p w14:paraId="5AA9BC6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3CAD1248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56A338B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4EC36ED0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A7F137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381A2694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E46C2A5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BA62DB3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1340C3D" w14:textId="77777777" w:rsidR="00276F25" w:rsidRPr="00C420D6" w:rsidRDefault="00276F25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</w:tbl>
    <w:p w14:paraId="140536E3" w14:textId="77777777" w:rsidR="00276F25" w:rsidRDefault="00276F25">
      <w:pPr>
        <w:spacing w:after="160" w:line="259" w:lineRule="auto"/>
        <w:jc w:val="left"/>
        <w:rPr>
          <w:rFonts w:ascii="NikoshBAN" w:hAnsi="NikoshBAN" w:cs="NikoshBAN"/>
          <w:sz w:val="32"/>
          <w:szCs w:val="32"/>
        </w:rPr>
      </w:pPr>
    </w:p>
    <w:p w14:paraId="27176A2C" w14:textId="77777777" w:rsidR="00276F25" w:rsidRDefault="00276F25">
      <w:pPr>
        <w:spacing w:after="160" w:line="259" w:lineRule="auto"/>
        <w:jc w:val="left"/>
        <w:rPr>
          <w:rFonts w:ascii="NikoshBAN" w:hAnsi="NikoshBAN" w:cs="NikoshBAN"/>
          <w:sz w:val="32"/>
          <w:szCs w:val="32"/>
        </w:rPr>
      </w:pPr>
    </w:p>
    <w:p w14:paraId="4850ED4E" w14:textId="77777777" w:rsidR="00276F25" w:rsidRDefault="00276F25">
      <w:pPr>
        <w:spacing w:after="160" w:line="259" w:lineRule="auto"/>
        <w:jc w:val="left"/>
        <w:rPr>
          <w:rFonts w:ascii="NikoshBAN" w:hAnsi="NikoshBAN" w:cs="NikoshBAN"/>
          <w:sz w:val="32"/>
          <w:szCs w:val="32"/>
        </w:rPr>
      </w:pPr>
    </w:p>
    <w:p w14:paraId="63ACA293" w14:textId="77777777" w:rsidR="00276F25" w:rsidRDefault="00276F25">
      <w:pPr>
        <w:spacing w:after="160" w:line="259" w:lineRule="auto"/>
        <w:jc w:val="left"/>
        <w:rPr>
          <w:rFonts w:ascii="NikoshBAN" w:hAnsi="NikoshBAN" w:cs="NikoshBAN"/>
          <w:sz w:val="32"/>
          <w:szCs w:val="32"/>
        </w:rPr>
      </w:pPr>
    </w:p>
    <w:p w14:paraId="70E5C80D" w14:textId="10425DFB" w:rsidR="008A04B4" w:rsidRDefault="00467A00" w:rsidP="008A04B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0840A00" wp14:editId="4B517D57">
            <wp:simplePos x="0" y="0"/>
            <wp:positionH relativeFrom="column">
              <wp:posOffset>1295400</wp:posOffset>
            </wp:positionH>
            <wp:positionV relativeFrom="paragraph">
              <wp:posOffset>112395</wp:posOffset>
            </wp:positionV>
            <wp:extent cx="685800" cy="428625"/>
            <wp:effectExtent l="0" t="0" r="0" b="0"/>
            <wp:wrapNone/>
            <wp:docPr id="3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4B4" w:rsidRPr="005A5A2D">
        <w:rPr>
          <w:rFonts w:ascii="NikoshBAN" w:hAnsi="NikoshBAN" w:cs="NikoshBAN" w:hint="cs"/>
          <w:sz w:val="32"/>
          <w:szCs w:val="32"/>
        </w:rPr>
        <w:t>পল্লী</w:t>
      </w:r>
      <w:r w:rsidR="008A04B4">
        <w:rPr>
          <w:rFonts w:ascii="NikoshBAN" w:hAnsi="NikoshBAN" w:cs="NikoshBAN"/>
          <w:sz w:val="32"/>
          <w:szCs w:val="32"/>
        </w:rPr>
        <w:t xml:space="preserve"> </w:t>
      </w:r>
      <w:r w:rsidR="008A04B4" w:rsidRPr="005A5A2D">
        <w:rPr>
          <w:rFonts w:ascii="NikoshBAN" w:hAnsi="NikoshBAN" w:cs="NikoshBAN" w:hint="cs"/>
          <w:sz w:val="32"/>
          <w:szCs w:val="32"/>
        </w:rPr>
        <w:t>সঞ্চয়</w:t>
      </w:r>
      <w:r w:rsidR="008A04B4">
        <w:rPr>
          <w:rFonts w:ascii="NikoshBAN" w:hAnsi="NikoshBAN" w:cs="NikoshBAN"/>
          <w:sz w:val="32"/>
          <w:szCs w:val="32"/>
        </w:rPr>
        <w:t xml:space="preserve"> </w:t>
      </w:r>
      <w:r w:rsidR="008A04B4" w:rsidRPr="005A5A2D">
        <w:rPr>
          <w:rFonts w:ascii="NikoshBAN" w:hAnsi="NikoshBAN" w:cs="NikoshBAN" w:hint="cs"/>
          <w:sz w:val="32"/>
          <w:szCs w:val="32"/>
        </w:rPr>
        <w:t>ব্যাংক</w:t>
      </w:r>
    </w:p>
    <w:p w14:paraId="3A389515" w14:textId="77777777" w:rsidR="008A04B4" w:rsidRDefault="008A04B4" w:rsidP="008A04B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D046D">
        <w:rPr>
          <w:rFonts w:ascii="NikoshBAN" w:hAnsi="NikoshBAN" w:cs="NikoshBAN"/>
          <w:sz w:val="18"/>
          <w:szCs w:val="32"/>
        </w:rPr>
        <w:t>(সমৃদ্ধি অর্জনের ব্যাংক)</w:t>
      </w:r>
    </w:p>
    <w:p w14:paraId="27BC11EF" w14:textId="77777777" w:rsidR="008A04B4" w:rsidRPr="00960562" w:rsidRDefault="008A04B4" w:rsidP="008A04B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24"/>
          <w:szCs w:val="24"/>
        </w:rPr>
        <w:t xml:space="preserve">জেলা(আঞ্চলিক) কার্যালয়, </w:t>
      </w:r>
      <w:r w:rsidR="001A1F4D">
        <w:rPr>
          <w:rFonts w:ascii="NikoshBAN" w:hAnsi="NikoshBAN" w:cs="NikoshBAN"/>
          <w:sz w:val="24"/>
          <w:szCs w:val="24"/>
        </w:rPr>
        <w:t>……..</w:t>
      </w:r>
    </w:p>
    <w:p w14:paraId="7508C65A" w14:textId="77777777" w:rsidR="008A04B4" w:rsidRPr="00960562" w:rsidRDefault="008A04B4" w:rsidP="008A04B4">
      <w:pPr>
        <w:tabs>
          <w:tab w:val="left" w:pos="5490"/>
        </w:tabs>
        <w:spacing w:after="0" w:line="240" w:lineRule="auto"/>
        <w:jc w:val="center"/>
        <w:rPr>
          <w:rStyle w:val="Hyperlink"/>
          <w:rFonts w:ascii="NikoshBAN" w:hAnsi="NikoshBAN" w:cs="NikoshBAN"/>
          <w:color w:val="auto"/>
          <w:sz w:val="24"/>
          <w:szCs w:val="24"/>
          <w:u w:val="none"/>
        </w:rPr>
      </w:pPr>
      <w:r>
        <w:rPr>
          <w:rFonts w:ascii="NikoshBAN" w:hAnsi="NikoshBAN" w:cs="NikoshBAN"/>
          <w:sz w:val="24"/>
          <w:szCs w:val="24"/>
        </w:rPr>
        <w:t xml:space="preserve">কোড: </w:t>
      </w:r>
      <w:r w:rsidR="001A1F4D">
        <w:rPr>
          <w:rFonts w:ascii="NikoshBAN" w:hAnsi="NikoshBAN" w:cs="NikoshBAN"/>
          <w:sz w:val="24"/>
          <w:szCs w:val="24"/>
        </w:rPr>
        <w:t>……</w:t>
      </w:r>
      <w:r w:rsidR="0080549F">
        <w:rPr>
          <w:rFonts w:ascii="NikoshBAN" w:hAnsi="NikoshBAN" w:cs="NikoshBAN"/>
          <w:sz w:val="24"/>
          <w:szCs w:val="24"/>
        </w:rPr>
        <w:t>…..</w:t>
      </w:r>
    </w:p>
    <w:p w14:paraId="6CAE644D" w14:textId="77777777" w:rsidR="008A04B4" w:rsidRDefault="008A04B4" w:rsidP="008A04B4">
      <w:pPr>
        <w:tabs>
          <w:tab w:val="left" w:pos="5490"/>
        </w:tabs>
        <w:spacing w:after="0" w:line="240" w:lineRule="auto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ইমেইল/ঠিকানা: </w:t>
      </w:r>
      <w:hyperlink r:id="rId7" w:history="1">
        <w:r w:rsidR="001A1F4D">
          <w:rPr>
            <w:rStyle w:val="Hyperlink"/>
            <w:rFonts w:ascii="NikoshBAN" w:hAnsi="NikoshBAN" w:cs="NikoshBAN"/>
            <w:sz w:val="23"/>
            <w:szCs w:val="23"/>
          </w:rPr>
          <w:t>…………………………..</w:t>
        </w:r>
      </w:hyperlink>
    </w:p>
    <w:p w14:paraId="794AD6AE" w14:textId="77777777" w:rsidR="008A04B4" w:rsidRDefault="008A04B4" w:rsidP="00E40791">
      <w:pPr>
        <w:tabs>
          <w:tab w:val="left" w:pos="5490"/>
        </w:tabs>
        <w:spacing w:after="0"/>
        <w:rPr>
          <w:rFonts w:ascii="NikoshBAN" w:hAnsi="NikoshBAN" w:cs="NikoshBAN"/>
          <w:b/>
          <w:sz w:val="32"/>
          <w:szCs w:val="23"/>
        </w:rPr>
      </w:pPr>
    </w:p>
    <w:p w14:paraId="471AC307" w14:textId="77777777" w:rsidR="008A04B4" w:rsidRPr="00E40791" w:rsidRDefault="008A04B4" w:rsidP="00E40791">
      <w:pPr>
        <w:tabs>
          <w:tab w:val="left" w:pos="5490"/>
        </w:tabs>
        <w:spacing w:after="0"/>
        <w:rPr>
          <w:rFonts w:ascii="NikoshBAN" w:hAnsi="NikoshBAN" w:cs="NikoshBAN"/>
          <w:b/>
          <w:sz w:val="26"/>
          <w:szCs w:val="26"/>
        </w:rPr>
      </w:pPr>
      <w:r w:rsidRPr="00E40791">
        <w:rPr>
          <w:rFonts w:ascii="NikoshBAN" w:hAnsi="NikoshBAN" w:cs="NikoshBAN"/>
          <w:b/>
          <w:sz w:val="26"/>
          <w:szCs w:val="26"/>
        </w:rPr>
        <w:t xml:space="preserve">1. </w:t>
      </w:r>
      <w:r w:rsidR="001A1F4D" w:rsidRPr="00E40791">
        <w:rPr>
          <w:rFonts w:ascii="NikoshBAN" w:hAnsi="NikoshBAN" w:cs="NikoshBAN"/>
          <w:b/>
          <w:sz w:val="26"/>
          <w:szCs w:val="26"/>
        </w:rPr>
        <w:t>…………</w:t>
      </w:r>
      <w:r w:rsidRPr="00E40791">
        <w:rPr>
          <w:rFonts w:ascii="NikoshBAN" w:hAnsi="NikoshBAN" w:cs="NikoshBAN"/>
          <w:b/>
          <w:sz w:val="26"/>
          <w:szCs w:val="26"/>
        </w:rPr>
        <w:t xml:space="preserve"> জেলা (আঞ্চলিক) কার্যালয় এর কর্মকর্তা/কর্মচারীগণের </w:t>
      </w:r>
      <w:r w:rsidR="00E40791" w:rsidRPr="00E40791">
        <w:rPr>
          <w:rFonts w:ascii="NikoshBAN" w:hAnsi="NikoshBAN" w:cs="NikoshBAN"/>
          <w:b/>
          <w:sz w:val="26"/>
          <w:szCs w:val="26"/>
        </w:rPr>
        <w:t>“</w:t>
      </w:r>
      <w:r w:rsidR="001A1F4D" w:rsidRPr="00E40791">
        <w:rPr>
          <w:rFonts w:ascii="NikoshBAN" w:hAnsi="NikoshBAN" w:cs="NikoshBAN"/>
          <w:b/>
          <w:sz w:val="26"/>
          <w:szCs w:val="26"/>
        </w:rPr>
        <w:t>ব্যাংক ফ্যাসিলিটি নমিনি</w:t>
      </w:r>
      <w:r w:rsidR="00E40791" w:rsidRPr="00E40791">
        <w:rPr>
          <w:rFonts w:ascii="NikoshBAN" w:hAnsi="NikoshBAN" w:cs="NikoshBAN"/>
          <w:b/>
          <w:sz w:val="26"/>
          <w:szCs w:val="26"/>
        </w:rPr>
        <w:t xml:space="preserve"> </w:t>
      </w:r>
      <w:r w:rsidR="001A1F4D" w:rsidRPr="00E40791">
        <w:rPr>
          <w:rFonts w:ascii="NikoshBAN" w:hAnsi="NikoshBAN" w:cs="NikoshBAN"/>
          <w:b/>
          <w:sz w:val="26"/>
          <w:szCs w:val="26"/>
        </w:rPr>
        <w:t>মনোনয়ন ফরম</w:t>
      </w:r>
      <w:r w:rsidR="00E40791" w:rsidRPr="00E40791">
        <w:rPr>
          <w:rFonts w:ascii="NikoshBAN" w:hAnsi="NikoshBAN" w:cs="NikoshBAN"/>
          <w:b/>
          <w:sz w:val="26"/>
          <w:szCs w:val="26"/>
        </w:rPr>
        <w:t>”</w:t>
      </w:r>
      <w:r w:rsidR="001A1F4D" w:rsidRPr="00E40791">
        <w:rPr>
          <w:rFonts w:ascii="NikoshBAN" w:hAnsi="NikoshBAN" w:cs="NikoshBAN"/>
          <w:b/>
          <w:sz w:val="26"/>
          <w:szCs w:val="26"/>
        </w:rPr>
        <w:t xml:space="preserve"> এর তালিকা</w:t>
      </w:r>
      <w:r w:rsidR="00E40791" w:rsidRPr="00E40791">
        <w:rPr>
          <w:rFonts w:ascii="NikoshBAN" w:hAnsi="NikoshBAN" w:cs="NikoshBAN"/>
          <w:b/>
          <w:sz w:val="26"/>
          <w:szCs w:val="26"/>
        </w:rPr>
        <w:t>ঃ</w:t>
      </w: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259"/>
        <w:gridCol w:w="746"/>
        <w:gridCol w:w="994"/>
        <w:gridCol w:w="1740"/>
        <w:gridCol w:w="1075"/>
        <w:gridCol w:w="913"/>
        <w:gridCol w:w="911"/>
        <w:gridCol w:w="2785"/>
      </w:tblGrid>
      <w:tr w:rsidR="0080549F" w:rsidRPr="00B80123" w14:paraId="55B3D8AF" w14:textId="77777777" w:rsidTr="00C420D6">
        <w:trPr>
          <w:trHeight w:val="1072"/>
        </w:trPr>
        <w:tc>
          <w:tcPr>
            <w:tcW w:w="414" w:type="dxa"/>
            <w:vAlign w:val="center"/>
          </w:tcPr>
          <w:p w14:paraId="68B8BA1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ক্র. নং</w:t>
            </w:r>
          </w:p>
        </w:tc>
        <w:tc>
          <w:tcPr>
            <w:tcW w:w="1259" w:type="dxa"/>
            <w:vAlign w:val="center"/>
          </w:tcPr>
          <w:p w14:paraId="11C7AFF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নাম</w:t>
            </w:r>
          </w:p>
        </w:tc>
        <w:tc>
          <w:tcPr>
            <w:tcW w:w="746" w:type="dxa"/>
            <w:vAlign w:val="center"/>
          </w:tcPr>
          <w:p w14:paraId="34B665A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কর্মচারী আইডি</w:t>
            </w:r>
          </w:p>
        </w:tc>
        <w:tc>
          <w:tcPr>
            <w:tcW w:w="994" w:type="dxa"/>
            <w:vAlign w:val="center"/>
          </w:tcPr>
          <w:p w14:paraId="5465B59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পদবী</w:t>
            </w:r>
          </w:p>
        </w:tc>
        <w:tc>
          <w:tcPr>
            <w:tcW w:w="1740" w:type="dxa"/>
            <w:vAlign w:val="center"/>
          </w:tcPr>
          <w:p w14:paraId="5CF4557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ব্যক্তি/ব্যক্তিবর্গের নাম ও ঠিকানা (এনআইডি/জন্ম নিবন্ধন সনদ নম্বরসহ)</w:t>
            </w:r>
          </w:p>
        </w:tc>
        <w:tc>
          <w:tcPr>
            <w:tcW w:w="1075" w:type="dxa"/>
          </w:tcPr>
          <w:p w14:paraId="247FC0D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কর্মকর্তা/কর্ম-চারীর সহিত সম্পর্ক</w:t>
            </w:r>
          </w:p>
        </w:tc>
        <w:tc>
          <w:tcPr>
            <w:tcW w:w="913" w:type="dxa"/>
            <w:vAlign w:val="center"/>
          </w:tcPr>
          <w:p w14:paraId="5416200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ব্যক্তি(গণ) এর জন্ম তারিখ</w:t>
            </w:r>
          </w:p>
        </w:tc>
        <w:tc>
          <w:tcPr>
            <w:tcW w:w="911" w:type="dxa"/>
            <w:vAlign w:val="center"/>
          </w:tcPr>
          <w:p w14:paraId="6FD73BD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সঞ্চিত অর্থের শতকরা হার</w:t>
            </w:r>
          </w:p>
        </w:tc>
        <w:tc>
          <w:tcPr>
            <w:tcW w:w="2785" w:type="dxa"/>
            <w:vAlign w:val="center"/>
          </w:tcPr>
          <w:p w14:paraId="2F1F0FF4" w14:textId="77777777" w:rsidR="0080549F" w:rsidRPr="00C420D6" w:rsidRDefault="008D574A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ব্যাংক ফ্যাসিলিটি নমিনি মনোনয়ন ফরমের স্ক্যান ইমেজ (jpg/jpeg নমুনা সংযুক্ত করতে হবে)</w:t>
            </w:r>
          </w:p>
        </w:tc>
      </w:tr>
      <w:tr w:rsidR="0080549F" w:rsidRPr="00B80123" w14:paraId="0287E3C1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6F8C91A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14:paraId="7EBBC87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05059A1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2F5A57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64D8E39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6FA1497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198C39F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33997E2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2289261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638CC1BD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323925F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5571B60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0660A70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44F4566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6CA3F40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68D684D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8B4131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7F4D160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4B53A92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64D9B1C2" w14:textId="77777777" w:rsidTr="00C420D6">
        <w:trPr>
          <w:trHeight w:val="960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29F14C9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29135F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6751B7E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4508836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72A64E5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7117B7A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35EDFC2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05EF46B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4778156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3E4C7A55" w14:textId="77777777" w:rsidTr="00C420D6">
        <w:trPr>
          <w:trHeight w:val="918"/>
        </w:trPr>
        <w:tc>
          <w:tcPr>
            <w:tcW w:w="414" w:type="dxa"/>
            <w:vMerge w:val="restart"/>
            <w:vAlign w:val="center"/>
          </w:tcPr>
          <w:p w14:paraId="0E85592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2</w:t>
            </w:r>
          </w:p>
        </w:tc>
        <w:tc>
          <w:tcPr>
            <w:tcW w:w="1259" w:type="dxa"/>
            <w:vMerge w:val="restart"/>
            <w:vAlign w:val="center"/>
          </w:tcPr>
          <w:p w14:paraId="2CBA532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0314260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3702C85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0CD3CA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5C9CAB3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161EB1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484FC4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1CCEA2E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73AA4B55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16FDDB1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23CBF3F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625A9A4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48DC757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C927B5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2A92AC2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7E2E4B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366D92E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24A89D6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37B69128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6718E57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41276A6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202AEF4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2A295CA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FD4CD9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71E0AA1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2E94A8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ADE178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5389B9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3AFEACF4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71EB6B1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3</w:t>
            </w:r>
          </w:p>
        </w:tc>
        <w:tc>
          <w:tcPr>
            <w:tcW w:w="1259" w:type="dxa"/>
            <w:vMerge w:val="restart"/>
            <w:vAlign w:val="center"/>
          </w:tcPr>
          <w:p w14:paraId="6F776C9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38D37E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BA6F73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7F67697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3D47300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6F0AAFB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0803251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7BB3C7A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29CEA6E4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573DE67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7CBFCE5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655C527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21D3D41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567BD5F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67CD12C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155CA7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344E1D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5499C2A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0DF95759" w14:textId="77777777" w:rsidTr="00C420D6">
        <w:trPr>
          <w:trHeight w:val="619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77E5413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310379E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6D6953A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7CBC519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5F91FE3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7ED27C6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6BFADE3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22B044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1750B34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49C0F766" w14:textId="77777777" w:rsidTr="00C420D6">
        <w:trPr>
          <w:trHeight w:val="1023"/>
        </w:trPr>
        <w:tc>
          <w:tcPr>
            <w:tcW w:w="414" w:type="dxa"/>
            <w:vMerge w:val="restart"/>
            <w:vAlign w:val="center"/>
          </w:tcPr>
          <w:p w14:paraId="3198B48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4</w:t>
            </w:r>
          </w:p>
        </w:tc>
        <w:tc>
          <w:tcPr>
            <w:tcW w:w="1259" w:type="dxa"/>
            <w:vMerge w:val="restart"/>
            <w:vAlign w:val="center"/>
          </w:tcPr>
          <w:p w14:paraId="4A530FB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6F8EA37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E20F63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192D05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584F2EB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0C0C4A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E460DA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508642E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669B5660" w14:textId="77777777" w:rsidTr="00C420D6">
        <w:trPr>
          <w:trHeight w:val="987"/>
        </w:trPr>
        <w:tc>
          <w:tcPr>
            <w:tcW w:w="414" w:type="dxa"/>
            <w:vMerge/>
            <w:vAlign w:val="center"/>
          </w:tcPr>
          <w:p w14:paraId="0ADFE45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4A47A0B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38EE694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2D496A8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487F36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1E9107F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CEB50E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A8B239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36E0BC0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</w:tbl>
    <w:p w14:paraId="704D934A" w14:textId="77777777" w:rsidR="00E40791" w:rsidRDefault="00C15550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  <w:r w:rsidRPr="008A04B4">
        <w:rPr>
          <w:rFonts w:ascii="NikoshBAN" w:hAnsi="NikoshBAN" w:cs="NikoshBAN"/>
          <w:b/>
          <w:sz w:val="28"/>
          <w:szCs w:val="24"/>
        </w:rPr>
        <w:t xml:space="preserve">  </w:t>
      </w:r>
    </w:p>
    <w:p w14:paraId="6B1865BB" w14:textId="77777777" w:rsid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</w:p>
    <w:p w14:paraId="2203ADD9" w14:textId="77777777" w:rsid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</w:p>
    <w:p w14:paraId="02311B81" w14:textId="77777777" w:rsid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</w:p>
    <w:p w14:paraId="30F8C3C9" w14:textId="77777777" w:rsid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</w:p>
    <w:p w14:paraId="527BB808" w14:textId="77777777" w:rsid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</w:p>
    <w:p w14:paraId="6F4FFCB8" w14:textId="77777777" w:rsidR="002E1C15" w:rsidRPr="00E40791" w:rsidRDefault="008A04B4" w:rsidP="00E40791">
      <w:pPr>
        <w:tabs>
          <w:tab w:val="left" w:pos="5490"/>
        </w:tabs>
        <w:spacing w:after="0"/>
        <w:jc w:val="center"/>
        <w:rPr>
          <w:rFonts w:ascii="NikoshBAN" w:hAnsi="NikoshBAN" w:cs="NikoshBAN"/>
          <w:sz w:val="24"/>
          <w:szCs w:val="26"/>
          <w:u w:val="single"/>
        </w:rPr>
      </w:pPr>
      <w:r w:rsidRPr="00E40791">
        <w:rPr>
          <w:rFonts w:ascii="NikoshBAN" w:hAnsi="NikoshBAN" w:cs="NikoshBAN"/>
          <w:b/>
          <w:sz w:val="24"/>
          <w:szCs w:val="26"/>
        </w:rPr>
        <w:t>2.</w:t>
      </w:r>
      <w:r w:rsidR="00E40791" w:rsidRPr="00E40791">
        <w:rPr>
          <w:rFonts w:ascii="NikoshBAN" w:hAnsi="NikoshBAN" w:cs="NikoshBAN"/>
          <w:sz w:val="24"/>
          <w:szCs w:val="26"/>
        </w:rPr>
        <w:t xml:space="preserve"> </w:t>
      </w:r>
      <w:r w:rsidR="00E40791" w:rsidRPr="00E40791">
        <w:rPr>
          <w:rFonts w:ascii="NikoshBAN" w:hAnsi="NikoshBAN" w:cs="NikoshBAN"/>
          <w:b/>
          <w:sz w:val="24"/>
          <w:szCs w:val="26"/>
        </w:rPr>
        <w:t>……</w:t>
      </w:r>
      <w:r w:rsidR="00E40791">
        <w:rPr>
          <w:rFonts w:ascii="NikoshBAN" w:hAnsi="NikoshBAN" w:cs="NikoshBAN"/>
          <w:b/>
          <w:sz w:val="24"/>
          <w:szCs w:val="26"/>
        </w:rPr>
        <w:t>….</w:t>
      </w:r>
      <w:r w:rsidR="00C15550" w:rsidRPr="00E40791">
        <w:rPr>
          <w:rFonts w:ascii="NikoshBAN" w:hAnsi="NikoshBAN" w:cs="NikoshBAN"/>
          <w:b/>
          <w:sz w:val="24"/>
          <w:szCs w:val="26"/>
        </w:rPr>
        <w:t xml:space="preserve"> জেলা(আঞ্চলিক) কার্যালয়ের আওতাধীন সকল কর্মকর্তা/কর্মচারীগণের </w:t>
      </w:r>
      <w:r w:rsidR="00E40791" w:rsidRPr="00E40791">
        <w:rPr>
          <w:rFonts w:ascii="NikoshBAN" w:hAnsi="NikoshBAN" w:cs="NikoshBAN"/>
          <w:b/>
          <w:sz w:val="24"/>
          <w:szCs w:val="26"/>
        </w:rPr>
        <w:t>“ব্যাংক ফ্যাসিলিটি নমিনি মনোনয়ন ফরম” এর তালিকাঃ</w:t>
      </w:r>
    </w:p>
    <w:p w14:paraId="6A9F1BAC" w14:textId="77777777" w:rsidR="002E1C15" w:rsidRDefault="002E1C15" w:rsidP="00960562">
      <w:pPr>
        <w:tabs>
          <w:tab w:val="left" w:pos="5490"/>
        </w:tabs>
        <w:spacing w:after="0"/>
        <w:rPr>
          <w:rFonts w:ascii="NikoshBAN" w:hAnsi="NikoshBAN" w:cs="NikoshBAN"/>
          <w:sz w:val="24"/>
          <w:szCs w:val="24"/>
          <w:u w:val="single"/>
        </w:rPr>
      </w:pPr>
    </w:p>
    <w:p w14:paraId="74F586FF" w14:textId="77777777" w:rsidR="00C15550" w:rsidRPr="00E40791" w:rsidRDefault="00E40791" w:rsidP="00C15550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4"/>
          <w:szCs w:val="23"/>
          <w:u w:val="single"/>
        </w:rPr>
      </w:pPr>
      <w:r w:rsidRPr="00E40791">
        <w:rPr>
          <w:rFonts w:ascii="NikoshBAN" w:hAnsi="NikoshBAN" w:cs="NikoshBAN"/>
          <w:b/>
          <w:sz w:val="32"/>
          <w:szCs w:val="23"/>
          <w:u w:val="single"/>
        </w:rPr>
        <w:t>শাখার নাম:</w:t>
      </w:r>
      <w:r>
        <w:rPr>
          <w:rFonts w:ascii="NikoshBAN" w:hAnsi="NikoshBAN" w:cs="NikoshBAN"/>
          <w:b/>
          <w:sz w:val="32"/>
          <w:szCs w:val="23"/>
          <w:u w:val="single"/>
        </w:rPr>
        <w:t>………………..</w:t>
      </w:r>
    </w:p>
    <w:p w14:paraId="0A48EBF6" w14:textId="77777777" w:rsidR="00C15550" w:rsidRPr="007C10C0" w:rsidRDefault="00C15550" w:rsidP="00C15550">
      <w:pPr>
        <w:tabs>
          <w:tab w:val="left" w:pos="5490"/>
        </w:tabs>
        <w:spacing w:after="0"/>
        <w:jc w:val="center"/>
        <w:rPr>
          <w:rFonts w:ascii="SutonnyMJ" w:hAnsi="SutonnyMJ" w:cs="SutonnyMJ"/>
          <w:b/>
          <w:sz w:val="32"/>
          <w:szCs w:val="23"/>
          <w:u w:val="single"/>
        </w:rPr>
      </w:pP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259"/>
        <w:gridCol w:w="746"/>
        <w:gridCol w:w="994"/>
        <w:gridCol w:w="1740"/>
        <w:gridCol w:w="1075"/>
        <w:gridCol w:w="913"/>
        <w:gridCol w:w="911"/>
        <w:gridCol w:w="2785"/>
      </w:tblGrid>
      <w:tr w:rsidR="0080549F" w:rsidRPr="00B80123" w14:paraId="30C77CF6" w14:textId="77777777" w:rsidTr="00C420D6">
        <w:trPr>
          <w:trHeight w:val="1072"/>
        </w:trPr>
        <w:tc>
          <w:tcPr>
            <w:tcW w:w="414" w:type="dxa"/>
            <w:vAlign w:val="center"/>
          </w:tcPr>
          <w:p w14:paraId="2A90F1A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ক্র. নং</w:t>
            </w:r>
          </w:p>
        </w:tc>
        <w:tc>
          <w:tcPr>
            <w:tcW w:w="1259" w:type="dxa"/>
            <w:vAlign w:val="center"/>
          </w:tcPr>
          <w:p w14:paraId="1593000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নাম</w:t>
            </w:r>
          </w:p>
        </w:tc>
        <w:tc>
          <w:tcPr>
            <w:tcW w:w="746" w:type="dxa"/>
            <w:vAlign w:val="center"/>
          </w:tcPr>
          <w:p w14:paraId="437542D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কর্মচারী আইডি</w:t>
            </w:r>
          </w:p>
        </w:tc>
        <w:tc>
          <w:tcPr>
            <w:tcW w:w="994" w:type="dxa"/>
            <w:vAlign w:val="center"/>
          </w:tcPr>
          <w:p w14:paraId="04922FB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পদবী</w:t>
            </w:r>
          </w:p>
        </w:tc>
        <w:tc>
          <w:tcPr>
            <w:tcW w:w="1740" w:type="dxa"/>
            <w:vAlign w:val="center"/>
          </w:tcPr>
          <w:p w14:paraId="773C36E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ব্যক্তি/ব্যক্তিবর্গের নাম ও ঠিকানা (এনআইডি/জন্ম নিবন্ধন সনদ নম্বরসহ)</w:t>
            </w:r>
          </w:p>
        </w:tc>
        <w:tc>
          <w:tcPr>
            <w:tcW w:w="1075" w:type="dxa"/>
          </w:tcPr>
          <w:p w14:paraId="5C12E5B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কর্মকর্তা/কর্ম-চারীর সহিত সম্পর্ক</w:t>
            </w:r>
          </w:p>
        </w:tc>
        <w:tc>
          <w:tcPr>
            <w:tcW w:w="913" w:type="dxa"/>
            <w:vAlign w:val="center"/>
          </w:tcPr>
          <w:p w14:paraId="5C03F83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ব্যক্তি(গণ) এর জন্ম তারিখ</w:t>
            </w:r>
          </w:p>
        </w:tc>
        <w:tc>
          <w:tcPr>
            <w:tcW w:w="911" w:type="dxa"/>
            <w:vAlign w:val="center"/>
          </w:tcPr>
          <w:p w14:paraId="1F55780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সঞ্চিত অর্থের শতকরা হার</w:t>
            </w:r>
          </w:p>
        </w:tc>
        <w:tc>
          <w:tcPr>
            <w:tcW w:w="2785" w:type="dxa"/>
            <w:vAlign w:val="center"/>
          </w:tcPr>
          <w:p w14:paraId="2CEA3A33" w14:textId="77777777" w:rsidR="0080549F" w:rsidRPr="00C420D6" w:rsidRDefault="008D574A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ব্যাংক ফ্যাসিলিটি নমিনি মনোনয়ন ফরমের স্ক্যান ইমেজ (jpg/jpeg নমুনা সংযুক্ত করতে হবে)</w:t>
            </w:r>
            <w:r w:rsidR="0080549F" w:rsidRPr="00C420D6">
              <w:rPr>
                <w:rFonts w:ascii="NikoshBAN" w:hAnsi="NikoshBAN" w:cs="NikoshBAN"/>
                <w:sz w:val="20"/>
                <w:szCs w:val="24"/>
              </w:rPr>
              <w:t xml:space="preserve">) </w:t>
            </w:r>
          </w:p>
        </w:tc>
      </w:tr>
      <w:tr w:rsidR="0080549F" w:rsidRPr="00B80123" w14:paraId="1E97C8CE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7011B95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14:paraId="72FF2AF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4221591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1462D8B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2F1FA6E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6C5323B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C8E12F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017ABF1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5D0186A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674CAF0A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3FFF49B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3FBD061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519F9B2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731068E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5796680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02187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616639B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29C2360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A9F2B4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7E2638C8" w14:textId="77777777" w:rsidTr="00C420D6">
        <w:trPr>
          <w:trHeight w:val="960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03E407D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5E0CE06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2F0A86F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41E8BBF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18801E2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061221E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0AA687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2475774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496D38B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793AD43E" w14:textId="77777777" w:rsidTr="00C420D6">
        <w:trPr>
          <w:trHeight w:val="918"/>
        </w:trPr>
        <w:tc>
          <w:tcPr>
            <w:tcW w:w="414" w:type="dxa"/>
            <w:vMerge w:val="restart"/>
            <w:vAlign w:val="center"/>
          </w:tcPr>
          <w:p w14:paraId="1B5D46E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2</w:t>
            </w:r>
          </w:p>
        </w:tc>
        <w:tc>
          <w:tcPr>
            <w:tcW w:w="1259" w:type="dxa"/>
            <w:vMerge w:val="restart"/>
            <w:vAlign w:val="center"/>
          </w:tcPr>
          <w:p w14:paraId="64758AF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0C6031E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166D8B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19492A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7BCA4CD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1AF35F0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05905D2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0E51F54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33DE3519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60ED449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096DF8B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5AEAD7A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7E60C9D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22CD7B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6D5D26D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29A7838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1A6ED83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2968C87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64683E72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6EA7D3B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37716F2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15C18E5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D7DBC4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BABC2A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2756A37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1C99AD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6E46140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17C30C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7841D80D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0E309AC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3</w:t>
            </w:r>
          </w:p>
        </w:tc>
        <w:tc>
          <w:tcPr>
            <w:tcW w:w="1259" w:type="dxa"/>
            <w:vMerge w:val="restart"/>
            <w:vAlign w:val="center"/>
          </w:tcPr>
          <w:p w14:paraId="79AF2F7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0BDD52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1DA6439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E7C6B6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5630021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ACCF96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7487F3F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1EA698D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718DA75A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110A5F2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55F18C3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2E9D48D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63011E2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3CEF80A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B27A4D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AEBB6F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4FD6893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745B670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1C483457" w14:textId="77777777" w:rsidTr="00C420D6">
        <w:trPr>
          <w:trHeight w:val="619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625A201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368E81C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141489B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72F387E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3B13D4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189760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5182008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035BED6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78B03E0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3DDD5848" w14:textId="77777777" w:rsidTr="00C420D6">
        <w:trPr>
          <w:trHeight w:val="1023"/>
        </w:trPr>
        <w:tc>
          <w:tcPr>
            <w:tcW w:w="414" w:type="dxa"/>
            <w:vMerge w:val="restart"/>
            <w:vAlign w:val="center"/>
          </w:tcPr>
          <w:p w14:paraId="190C9E1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4</w:t>
            </w:r>
          </w:p>
        </w:tc>
        <w:tc>
          <w:tcPr>
            <w:tcW w:w="1259" w:type="dxa"/>
            <w:vMerge w:val="restart"/>
            <w:vAlign w:val="center"/>
          </w:tcPr>
          <w:p w14:paraId="1419797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3055FBB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DA740E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4719D1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55A40D4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119DACF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6902441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16FB32E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3287694B" w14:textId="77777777" w:rsidTr="00C420D6">
        <w:trPr>
          <w:trHeight w:val="987"/>
        </w:trPr>
        <w:tc>
          <w:tcPr>
            <w:tcW w:w="414" w:type="dxa"/>
            <w:vMerge/>
            <w:vAlign w:val="center"/>
          </w:tcPr>
          <w:p w14:paraId="6F90A61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1B4165D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36ED226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424DAAD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89F3F9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50573CA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DBEA05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51B1DD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0C54F6A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</w:tbl>
    <w:p w14:paraId="0FDF290E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7F36CA82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7403E7EA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54E5049A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70EE66E0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04EDA4E7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2BDBD968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2C303A0F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51300BAB" w14:textId="6780BC9E" w:rsidR="0080549F" w:rsidRDefault="00467A00" w:rsidP="0080549F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808AF9" wp14:editId="5E4A67E6">
            <wp:simplePos x="0" y="0"/>
            <wp:positionH relativeFrom="column">
              <wp:posOffset>1295400</wp:posOffset>
            </wp:positionH>
            <wp:positionV relativeFrom="paragraph">
              <wp:posOffset>112395</wp:posOffset>
            </wp:positionV>
            <wp:extent cx="685800" cy="428625"/>
            <wp:effectExtent l="0" t="0" r="0" b="0"/>
            <wp:wrapNone/>
            <wp:docPr id="2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49F" w:rsidRPr="005A5A2D">
        <w:rPr>
          <w:rFonts w:ascii="NikoshBAN" w:hAnsi="NikoshBAN" w:cs="NikoshBAN" w:hint="cs"/>
          <w:sz w:val="32"/>
          <w:szCs w:val="32"/>
        </w:rPr>
        <w:t>পল্লী</w:t>
      </w:r>
      <w:r w:rsidR="0080549F">
        <w:rPr>
          <w:rFonts w:ascii="NikoshBAN" w:hAnsi="NikoshBAN" w:cs="NikoshBAN"/>
          <w:sz w:val="32"/>
          <w:szCs w:val="32"/>
        </w:rPr>
        <w:t xml:space="preserve"> </w:t>
      </w:r>
      <w:r w:rsidR="0080549F" w:rsidRPr="005A5A2D">
        <w:rPr>
          <w:rFonts w:ascii="NikoshBAN" w:hAnsi="NikoshBAN" w:cs="NikoshBAN" w:hint="cs"/>
          <w:sz w:val="32"/>
          <w:szCs w:val="32"/>
        </w:rPr>
        <w:t>সঞ্চয়</w:t>
      </w:r>
      <w:r w:rsidR="0080549F">
        <w:rPr>
          <w:rFonts w:ascii="NikoshBAN" w:hAnsi="NikoshBAN" w:cs="NikoshBAN"/>
          <w:sz w:val="32"/>
          <w:szCs w:val="32"/>
        </w:rPr>
        <w:t xml:space="preserve"> </w:t>
      </w:r>
      <w:r w:rsidR="0080549F" w:rsidRPr="005A5A2D">
        <w:rPr>
          <w:rFonts w:ascii="NikoshBAN" w:hAnsi="NikoshBAN" w:cs="NikoshBAN" w:hint="cs"/>
          <w:sz w:val="32"/>
          <w:szCs w:val="32"/>
        </w:rPr>
        <w:t>ব্যাংক</w:t>
      </w:r>
    </w:p>
    <w:p w14:paraId="3B3C7E21" w14:textId="77777777" w:rsidR="0080549F" w:rsidRDefault="0080549F" w:rsidP="0080549F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D046D">
        <w:rPr>
          <w:rFonts w:ascii="NikoshBAN" w:hAnsi="NikoshBAN" w:cs="NikoshBAN"/>
          <w:sz w:val="18"/>
          <w:szCs w:val="32"/>
        </w:rPr>
        <w:t>(সমৃদ্ধি অর্জনের ব্যাংক)</w:t>
      </w:r>
    </w:p>
    <w:p w14:paraId="1ABF9E1E" w14:textId="77777777" w:rsidR="0080549F" w:rsidRDefault="0080549F" w:rsidP="0080549F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নিরীক্ষা দল নং………..</w:t>
      </w:r>
    </w:p>
    <w:p w14:paraId="4421AE7A" w14:textId="77777777" w:rsidR="0080549F" w:rsidRDefault="0080549F" w:rsidP="0080549F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নিরীক্ষা কার্যালয়:…………..</w:t>
      </w:r>
    </w:p>
    <w:p w14:paraId="5B2F6665" w14:textId="77777777" w:rsidR="0080549F" w:rsidRPr="00960562" w:rsidRDefault="0080549F" w:rsidP="0080549F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24"/>
          <w:szCs w:val="24"/>
        </w:rPr>
        <w:t>কোড নং-</w:t>
      </w:r>
    </w:p>
    <w:p w14:paraId="447815FF" w14:textId="77777777" w:rsidR="0080549F" w:rsidRDefault="0080549F" w:rsidP="0080549F">
      <w:pPr>
        <w:tabs>
          <w:tab w:val="left" w:pos="5490"/>
        </w:tabs>
        <w:spacing w:after="0" w:line="240" w:lineRule="auto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ইমেইল/ঠিকানা: </w:t>
      </w:r>
      <w:hyperlink r:id="rId8" w:history="1">
        <w:r>
          <w:rPr>
            <w:rStyle w:val="Hyperlink"/>
            <w:rFonts w:ascii="NikoshBAN" w:hAnsi="NikoshBAN" w:cs="NikoshBAN"/>
            <w:sz w:val="23"/>
            <w:szCs w:val="23"/>
          </w:rPr>
          <w:t>…………………………..</w:t>
        </w:r>
      </w:hyperlink>
    </w:p>
    <w:p w14:paraId="4DF0A14A" w14:textId="77777777" w:rsidR="0080549F" w:rsidRDefault="0080549F" w:rsidP="0080549F">
      <w:pPr>
        <w:tabs>
          <w:tab w:val="left" w:pos="5490"/>
        </w:tabs>
        <w:spacing w:after="0"/>
        <w:rPr>
          <w:rFonts w:ascii="NikoshBAN" w:hAnsi="NikoshBAN" w:cs="NikoshBAN"/>
          <w:b/>
          <w:sz w:val="32"/>
          <w:szCs w:val="23"/>
        </w:rPr>
      </w:pPr>
    </w:p>
    <w:p w14:paraId="236882EE" w14:textId="77777777" w:rsidR="0080549F" w:rsidRPr="00E40791" w:rsidRDefault="0080549F" w:rsidP="0080549F">
      <w:pPr>
        <w:tabs>
          <w:tab w:val="left" w:pos="5490"/>
        </w:tabs>
        <w:spacing w:after="0"/>
        <w:rPr>
          <w:rFonts w:ascii="NikoshBAN" w:hAnsi="NikoshBAN" w:cs="NikoshBAN"/>
          <w:b/>
          <w:sz w:val="26"/>
          <w:szCs w:val="26"/>
        </w:rPr>
      </w:pPr>
      <w:r w:rsidRPr="00E40791">
        <w:rPr>
          <w:rFonts w:ascii="NikoshBAN" w:hAnsi="NikoshBAN" w:cs="NikoshBAN"/>
          <w:b/>
          <w:sz w:val="26"/>
          <w:szCs w:val="26"/>
        </w:rPr>
        <w:t xml:space="preserve">1. ………… </w:t>
      </w:r>
      <w:r>
        <w:rPr>
          <w:rFonts w:ascii="NikoshBAN" w:hAnsi="NikoshBAN" w:cs="NikoshBAN"/>
          <w:b/>
          <w:sz w:val="26"/>
          <w:szCs w:val="26"/>
        </w:rPr>
        <w:t>নিরীক্ষা</w:t>
      </w:r>
      <w:r w:rsidRPr="00E40791">
        <w:rPr>
          <w:rFonts w:ascii="NikoshBAN" w:hAnsi="NikoshBAN" w:cs="NikoshBAN"/>
          <w:b/>
          <w:sz w:val="26"/>
          <w:szCs w:val="26"/>
        </w:rPr>
        <w:t xml:space="preserve"> কার্যালয় এর কর্মকর্তা/কর্মচারীগণের “ব্যাংক ফ্যাসিলিটি নমিনি মনোনয়ন ফরম” এর তালিকাঃ</w:t>
      </w: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259"/>
        <w:gridCol w:w="746"/>
        <w:gridCol w:w="994"/>
        <w:gridCol w:w="1740"/>
        <w:gridCol w:w="1075"/>
        <w:gridCol w:w="913"/>
        <w:gridCol w:w="911"/>
        <w:gridCol w:w="2785"/>
      </w:tblGrid>
      <w:tr w:rsidR="0080549F" w:rsidRPr="00B80123" w14:paraId="2B839537" w14:textId="77777777" w:rsidTr="00C420D6">
        <w:trPr>
          <w:trHeight w:val="1072"/>
        </w:trPr>
        <w:tc>
          <w:tcPr>
            <w:tcW w:w="414" w:type="dxa"/>
            <w:vAlign w:val="center"/>
          </w:tcPr>
          <w:p w14:paraId="7B739F4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ক্র. নং</w:t>
            </w:r>
          </w:p>
        </w:tc>
        <w:tc>
          <w:tcPr>
            <w:tcW w:w="1259" w:type="dxa"/>
            <w:vAlign w:val="center"/>
          </w:tcPr>
          <w:p w14:paraId="1DB2573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নাম</w:t>
            </w:r>
          </w:p>
        </w:tc>
        <w:tc>
          <w:tcPr>
            <w:tcW w:w="746" w:type="dxa"/>
            <w:vAlign w:val="center"/>
          </w:tcPr>
          <w:p w14:paraId="5DC7919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কর্মচারী আইডি</w:t>
            </w:r>
          </w:p>
        </w:tc>
        <w:tc>
          <w:tcPr>
            <w:tcW w:w="994" w:type="dxa"/>
            <w:vAlign w:val="center"/>
          </w:tcPr>
          <w:p w14:paraId="4C29672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পদবী</w:t>
            </w:r>
          </w:p>
        </w:tc>
        <w:tc>
          <w:tcPr>
            <w:tcW w:w="1740" w:type="dxa"/>
            <w:vAlign w:val="center"/>
          </w:tcPr>
          <w:p w14:paraId="6B675BC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ব্যক্তি/ব্যক্তিবর্গের নাম ও ঠিকানা (এনআইডি/জন্ম নিবন্ধন সনদ নম্বরসহ)</w:t>
            </w:r>
          </w:p>
        </w:tc>
        <w:tc>
          <w:tcPr>
            <w:tcW w:w="1075" w:type="dxa"/>
          </w:tcPr>
          <w:p w14:paraId="77397B0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কর্মকর্তা/কর্ম-চারীর সহিত সম্পর্ক</w:t>
            </w:r>
          </w:p>
        </w:tc>
        <w:tc>
          <w:tcPr>
            <w:tcW w:w="913" w:type="dxa"/>
            <w:vAlign w:val="center"/>
          </w:tcPr>
          <w:p w14:paraId="73316DD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মনোনীত ব্যক্তি(গণ) এর জন্ম তারিখ</w:t>
            </w:r>
          </w:p>
        </w:tc>
        <w:tc>
          <w:tcPr>
            <w:tcW w:w="911" w:type="dxa"/>
            <w:vAlign w:val="center"/>
          </w:tcPr>
          <w:p w14:paraId="4A4EE6A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সঞ্চিত অর্থের শতকরা হার</w:t>
            </w:r>
          </w:p>
        </w:tc>
        <w:tc>
          <w:tcPr>
            <w:tcW w:w="2785" w:type="dxa"/>
            <w:vAlign w:val="center"/>
          </w:tcPr>
          <w:p w14:paraId="4FF2AA7E" w14:textId="77777777" w:rsidR="0080549F" w:rsidRPr="00C420D6" w:rsidRDefault="008D574A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 xml:space="preserve">ব্যাংক ফ্যাসিলিটি নমিনি মনোনয়ন ফরমের স্ক্যান ইমেজ (jpg/jpeg নমুনা সংযুক্ত করতে হবে) </w:t>
            </w:r>
            <w:r w:rsidR="0080549F" w:rsidRPr="00C420D6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</w:p>
        </w:tc>
      </w:tr>
      <w:tr w:rsidR="0080549F" w:rsidRPr="00B80123" w14:paraId="18D5338A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720038F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14:paraId="0D9661B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D2F078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7041081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9E0DEE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12D34D4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4F4994E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54E3685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3327CC4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692392B6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4626E3E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5D01627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192C4C4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5375E9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6D99F9C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4711665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18F35D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6E10B7E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26C8B2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1854B62B" w14:textId="77777777" w:rsidTr="00C420D6">
        <w:trPr>
          <w:trHeight w:val="960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14C042C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2ECDE2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2B85490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3350288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252E99D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07D13AD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0CBA44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F6ACF0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5F95FE9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1CCBAA81" w14:textId="77777777" w:rsidTr="00C420D6">
        <w:trPr>
          <w:trHeight w:val="918"/>
        </w:trPr>
        <w:tc>
          <w:tcPr>
            <w:tcW w:w="414" w:type="dxa"/>
            <w:vMerge w:val="restart"/>
            <w:vAlign w:val="center"/>
          </w:tcPr>
          <w:p w14:paraId="04DD608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2</w:t>
            </w:r>
          </w:p>
        </w:tc>
        <w:tc>
          <w:tcPr>
            <w:tcW w:w="1259" w:type="dxa"/>
            <w:vMerge w:val="restart"/>
            <w:vAlign w:val="center"/>
          </w:tcPr>
          <w:p w14:paraId="3BCD94E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8D73F8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54AD32C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381C52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7474256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26CAE26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05BDC6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6F22956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2ED54EA2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4C58CEF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0609754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33E44B6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82D93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78EA99A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670D5FB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71F045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4BF580C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245A149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1DFEFCAC" w14:textId="77777777" w:rsidTr="00C420D6">
        <w:trPr>
          <w:trHeight w:val="918"/>
        </w:trPr>
        <w:tc>
          <w:tcPr>
            <w:tcW w:w="414" w:type="dxa"/>
            <w:vMerge/>
            <w:vAlign w:val="center"/>
          </w:tcPr>
          <w:p w14:paraId="48366BE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6AD64898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39ABDA9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10EDB7F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AB626F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09009A3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729A97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14581B5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131EC1D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59988AE8" w14:textId="77777777" w:rsidTr="00C420D6">
        <w:trPr>
          <w:trHeight w:val="803"/>
        </w:trPr>
        <w:tc>
          <w:tcPr>
            <w:tcW w:w="414" w:type="dxa"/>
            <w:vMerge w:val="restart"/>
            <w:vAlign w:val="center"/>
          </w:tcPr>
          <w:p w14:paraId="5A30025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3</w:t>
            </w:r>
          </w:p>
        </w:tc>
        <w:tc>
          <w:tcPr>
            <w:tcW w:w="1259" w:type="dxa"/>
            <w:vMerge w:val="restart"/>
            <w:vAlign w:val="center"/>
          </w:tcPr>
          <w:p w14:paraId="7ED7863E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2D45FE4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71387FB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1F89A4B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7E80002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0F91C61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6667FFC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3ECD007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245FC78D" w14:textId="77777777" w:rsidTr="00C420D6">
        <w:trPr>
          <w:trHeight w:val="803"/>
        </w:trPr>
        <w:tc>
          <w:tcPr>
            <w:tcW w:w="414" w:type="dxa"/>
            <w:vMerge/>
            <w:vAlign w:val="center"/>
          </w:tcPr>
          <w:p w14:paraId="4C15DBC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7D9CE735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vAlign w:val="center"/>
          </w:tcPr>
          <w:p w14:paraId="075EE9D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vAlign w:val="center"/>
          </w:tcPr>
          <w:p w14:paraId="5F3ECF2D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079ECFE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729AD9F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39A894A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135C705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5C4D812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2740322E" w14:textId="77777777" w:rsidTr="00C420D6">
        <w:trPr>
          <w:trHeight w:val="619"/>
        </w:trPr>
        <w:tc>
          <w:tcPr>
            <w:tcW w:w="414" w:type="dxa"/>
            <w:vMerge/>
            <w:tcBorders>
              <w:bottom w:val="single" w:sz="4" w:space="0" w:color="000000"/>
            </w:tcBorders>
            <w:vAlign w:val="center"/>
          </w:tcPr>
          <w:p w14:paraId="097729A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vAlign w:val="center"/>
          </w:tcPr>
          <w:p w14:paraId="3B86368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/>
            </w:tcBorders>
            <w:vAlign w:val="center"/>
          </w:tcPr>
          <w:p w14:paraId="26E59AE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51735D1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51C618E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37B68447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vAlign w:val="center"/>
          </w:tcPr>
          <w:p w14:paraId="6FFD6544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14:paraId="6722DADC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tcBorders>
              <w:bottom w:val="single" w:sz="4" w:space="0" w:color="000000"/>
            </w:tcBorders>
            <w:vAlign w:val="center"/>
          </w:tcPr>
          <w:p w14:paraId="3F331F2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  <w:tr w:rsidR="0080549F" w:rsidRPr="00B80123" w14:paraId="4F4169BB" w14:textId="77777777" w:rsidTr="00C420D6">
        <w:trPr>
          <w:trHeight w:val="1023"/>
        </w:trPr>
        <w:tc>
          <w:tcPr>
            <w:tcW w:w="414" w:type="dxa"/>
            <w:vMerge w:val="restart"/>
            <w:vAlign w:val="center"/>
          </w:tcPr>
          <w:p w14:paraId="64D1DBF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  <w:r w:rsidRPr="00C420D6">
              <w:rPr>
                <w:rFonts w:ascii="NikoshBAN" w:hAnsi="NikoshBAN" w:cs="NikoshBAN"/>
                <w:sz w:val="20"/>
                <w:szCs w:val="24"/>
              </w:rPr>
              <w:t>4</w:t>
            </w:r>
          </w:p>
        </w:tc>
        <w:tc>
          <w:tcPr>
            <w:tcW w:w="1259" w:type="dxa"/>
            <w:vMerge w:val="restart"/>
            <w:vAlign w:val="center"/>
          </w:tcPr>
          <w:p w14:paraId="61F0509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5B51BEF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A174C49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AD68ED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3431E342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8E8341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7F2248E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 w:val="restart"/>
            <w:vAlign w:val="center"/>
          </w:tcPr>
          <w:p w14:paraId="61532F1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  <w:u w:val="single"/>
              </w:rPr>
            </w:pPr>
          </w:p>
        </w:tc>
      </w:tr>
      <w:tr w:rsidR="0080549F" w:rsidRPr="00B80123" w14:paraId="7DD1CC39" w14:textId="77777777" w:rsidTr="00C420D6">
        <w:trPr>
          <w:trHeight w:val="987"/>
        </w:trPr>
        <w:tc>
          <w:tcPr>
            <w:tcW w:w="414" w:type="dxa"/>
            <w:vMerge/>
            <w:vAlign w:val="center"/>
          </w:tcPr>
          <w:p w14:paraId="1B81FA83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6474235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567BCF5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66CD17B0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5129CC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1075" w:type="dxa"/>
          </w:tcPr>
          <w:p w14:paraId="1615FA21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64298A6B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8B0212F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sz w:val="20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14:paraId="07F5DAA6" w14:textId="77777777" w:rsidR="0080549F" w:rsidRPr="00C420D6" w:rsidRDefault="0080549F" w:rsidP="00C420D6">
            <w:pPr>
              <w:tabs>
                <w:tab w:val="left" w:pos="5490"/>
              </w:tabs>
              <w:spacing w:after="0"/>
              <w:jc w:val="center"/>
              <w:rPr>
                <w:rFonts w:ascii="NikoshBAN" w:hAnsi="NikoshBAN" w:cs="NikoshBAN"/>
                <w:noProof/>
                <w:sz w:val="20"/>
                <w:szCs w:val="24"/>
                <w:u w:val="single"/>
              </w:rPr>
            </w:pPr>
          </w:p>
        </w:tc>
      </w:tr>
    </w:tbl>
    <w:p w14:paraId="74949034" w14:textId="77777777" w:rsidR="0080549F" w:rsidRDefault="0080549F" w:rsidP="0080549F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  <w:r w:rsidRPr="008A04B4">
        <w:rPr>
          <w:rFonts w:ascii="NikoshBAN" w:hAnsi="NikoshBAN" w:cs="NikoshBAN"/>
          <w:b/>
          <w:sz w:val="28"/>
          <w:szCs w:val="24"/>
        </w:rPr>
        <w:t xml:space="preserve">  </w:t>
      </w:r>
    </w:p>
    <w:p w14:paraId="026D1182" w14:textId="77777777" w:rsidR="00C15550" w:rsidRPr="009B3178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0"/>
          <w:szCs w:val="20"/>
          <w:u w:val="single"/>
        </w:rPr>
      </w:pPr>
    </w:p>
    <w:p w14:paraId="2D454A05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56357896" w14:textId="77777777" w:rsidR="00C15550" w:rsidRDefault="00C15550" w:rsidP="00C15550">
      <w:pPr>
        <w:tabs>
          <w:tab w:val="left" w:pos="5490"/>
        </w:tabs>
        <w:spacing w:after="0"/>
        <w:ind w:right="-1053"/>
        <w:rPr>
          <w:rFonts w:ascii="NikoshBAN" w:hAnsi="NikoshBAN" w:cs="NikoshBAN"/>
          <w:sz w:val="28"/>
          <w:szCs w:val="24"/>
          <w:u w:val="single"/>
        </w:rPr>
      </w:pPr>
    </w:p>
    <w:p w14:paraId="5C5FEA02" w14:textId="77777777" w:rsidR="0080549F" w:rsidRDefault="0080549F" w:rsidP="0080549F">
      <w:pPr>
        <w:tabs>
          <w:tab w:val="left" w:pos="5490"/>
        </w:tabs>
        <w:spacing w:after="0"/>
        <w:jc w:val="center"/>
        <w:rPr>
          <w:rFonts w:ascii="NikoshBAN" w:hAnsi="NikoshBAN" w:cs="NikoshBAN"/>
          <w:b/>
          <w:sz w:val="28"/>
          <w:szCs w:val="24"/>
        </w:rPr>
      </w:pPr>
      <w:r w:rsidRPr="008A04B4">
        <w:rPr>
          <w:rFonts w:ascii="NikoshBAN" w:hAnsi="NikoshBAN" w:cs="NikoshBAN"/>
          <w:b/>
          <w:sz w:val="28"/>
          <w:szCs w:val="24"/>
        </w:rPr>
        <w:t xml:space="preserve">  </w:t>
      </w:r>
    </w:p>
    <w:sectPr w:rsidR="0080549F" w:rsidSect="00E40791">
      <w:pgSz w:w="11907" w:h="16839" w:code="9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327"/>
    <w:multiLevelType w:val="hybridMultilevel"/>
    <w:tmpl w:val="D06EB1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B6A"/>
    <w:multiLevelType w:val="hybridMultilevel"/>
    <w:tmpl w:val="66CE8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AEF"/>
    <w:multiLevelType w:val="hybridMultilevel"/>
    <w:tmpl w:val="68C6D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74">
    <w:abstractNumId w:val="2"/>
  </w:num>
  <w:num w:numId="2" w16cid:durableId="1304002244">
    <w:abstractNumId w:val="0"/>
  </w:num>
  <w:num w:numId="3" w16cid:durableId="193936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DB"/>
    <w:rsid w:val="000047D0"/>
    <w:rsid w:val="00012D93"/>
    <w:rsid w:val="00016FD8"/>
    <w:rsid w:val="00065545"/>
    <w:rsid w:val="0009405F"/>
    <w:rsid w:val="001026CC"/>
    <w:rsid w:val="0011168B"/>
    <w:rsid w:val="001144F1"/>
    <w:rsid w:val="0013160D"/>
    <w:rsid w:val="00133A34"/>
    <w:rsid w:val="00164921"/>
    <w:rsid w:val="001A1F4D"/>
    <w:rsid w:val="001A3064"/>
    <w:rsid w:val="001B7878"/>
    <w:rsid w:val="001B7DD0"/>
    <w:rsid w:val="001C5D27"/>
    <w:rsid w:val="001D41FE"/>
    <w:rsid w:val="00215325"/>
    <w:rsid w:val="0024596D"/>
    <w:rsid w:val="002530A1"/>
    <w:rsid w:val="00254683"/>
    <w:rsid w:val="002730E1"/>
    <w:rsid w:val="00276F25"/>
    <w:rsid w:val="00277D0E"/>
    <w:rsid w:val="002A572E"/>
    <w:rsid w:val="002E1C15"/>
    <w:rsid w:val="00314891"/>
    <w:rsid w:val="00316CC4"/>
    <w:rsid w:val="003576AE"/>
    <w:rsid w:val="00391F0D"/>
    <w:rsid w:val="00395A47"/>
    <w:rsid w:val="003A08C4"/>
    <w:rsid w:val="003A554B"/>
    <w:rsid w:val="003A73B7"/>
    <w:rsid w:val="003C0190"/>
    <w:rsid w:val="003C0B0C"/>
    <w:rsid w:val="003E4C7D"/>
    <w:rsid w:val="004008D6"/>
    <w:rsid w:val="00406D13"/>
    <w:rsid w:val="004156A0"/>
    <w:rsid w:val="004203DB"/>
    <w:rsid w:val="00422456"/>
    <w:rsid w:val="004404AB"/>
    <w:rsid w:val="00441C8B"/>
    <w:rsid w:val="00467A00"/>
    <w:rsid w:val="00483CCF"/>
    <w:rsid w:val="004A6C5C"/>
    <w:rsid w:val="004C10A3"/>
    <w:rsid w:val="004D282C"/>
    <w:rsid w:val="004E3451"/>
    <w:rsid w:val="00514D3A"/>
    <w:rsid w:val="00523015"/>
    <w:rsid w:val="00557CE1"/>
    <w:rsid w:val="00570985"/>
    <w:rsid w:val="005965B5"/>
    <w:rsid w:val="005C5E1B"/>
    <w:rsid w:val="005C6975"/>
    <w:rsid w:val="005E16E4"/>
    <w:rsid w:val="005E5948"/>
    <w:rsid w:val="005F3F20"/>
    <w:rsid w:val="006333FF"/>
    <w:rsid w:val="006437F7"/>
    <w:rsid w:val="00644070"/>
    <w:rsid w:val="0065647E"/>
    <w:rsid w:val="00664CAF"/>
    <w:rsid w:val="00664D73"/>
    <w:rsid w:val="00685B7C"/>
    <w:rsid w:val="006A1272"/>
    <w:rsid w:val="006B68F1"/>
    <w:rsid w:val="006B7726"/>
    <w:rsid w:val="006E7DF6"/>
    <w:rsid w:val="006F2712"/>
    <w:rsid w:val="00713899"/>
    <w:rsid w:val="00720E84"/>
    <w:rsid w:val="00721D24"/>
    <w:rsid w:val="00730223"/>
    <w:rsid w:val="00730684"/>
    <w:rsid w:val="00741BE9"/>
    <w:rsid w:val="007649C1"/>
    <w:rsid w:val="00773EFF"/>
    <w:rsid w:val="00780655"/>
    <w:rsid w:val="007A171C"/>
    <w:rsid w:val="007A1B22"/>
    <w:rsid w:val="007A70EB"/>
    <w:rsid w:val="007B118A"/>
    <w:rsid w:val="007C10C0"/>
    <w:rsid w:val="007D046D"/>
    <w:rsid w:val="007E47A9"/>
    <w:rsid w:val="008052C2"/>
    <w:rsid w:val="0080549F"/>
    <w:rsid w:val="00824227"/>
    <w:rsid w:val="008302DE"/>
    <w:rsid w:val="0083145A"/>
    <w:rsid w:val="008342C0"/>
    <w:rsid w:val="00836C4A"/>
    <w:rsid w:val="008538D1"/>
    <w:rsid w:val="00863C27"/>
    <w:rsid w:val="00870F11"/>
    <w:rsid w:val="00871D1B"/>
    <w:rsid w:val="0088239B"/>
    <w:rsid w:val="00884837"/>
    <w:rsid w:val="008A04B4"/>
    <w:rsid w:val="008B29AF"/>
    <w:rsid w:val="008D3412"/>
    <w:rsid w:val="008D574A"/>
    <w:rsid w:val="008F75F8"/>
    <w:rsid w:val="00906A01"/>
    <w:rsid w:val="00916C0E"/>
    <w:rsid w:val="00947197"/>
    <w:rsid w:val="00960562"/>
    <w:rsid w:val="00964558"/>
    <w:rsid w:val="009842FA"/>
    <w:rsid w:val="0098656F"/>
    <w:rsid w:val="00996A3C"/>
    <w:rsid w:val="009B1EC9"/>
    <w:rsid w:val="009B28BB"/>
    <w:rsid w:val="009B3CB0"/>
    <w:rsid w:val="009D04E2"/>
    <w:rsid w:val="009E6A78"/>
    <w:rsid w:val="00A117F3"/>
    <w:rsid w:val="00A2124F"/>
    <w:rsid w:val="00A90D49"/>
    <w:rsid w:val="00AD7A61"/>
    <w:rsid w:val="00B100E4"/>
    <w:rsid w:val="00B13619"/>
    <w:rsid w:val="00B13BF5"/>
    <w:rsid w:val="00B426A7"/>
    <w:rsid w:val="00B44A83"/>
    <w:rsid w:val="00B55206"/>
    <w:rsid w:val="00B702BC"/>
    <w:rsid w:val="00B80123"/>
    <w:rsid w:val="00B96029"/>
    <w:rsid w:val="00B97118"/>
    <w:rsid w:val="00BA74E0"/>
    <w:rsid w:val="00BC29FA"/>
    <w:rsid w:val="00BD7238"/>
    <w:rsid w:val="00C01395"/>
    <w:rsid w:val="00C0416E"/>
    <w:rsid w:val="00C15550"/>
    <w:rsid w:val="00C20B96"/>
    <w:rsid w:val="00C33F4C"/>
    <w:rsid w:val="00C41C66"/>
    <w:rsid w:val="00C420D6"/>
    <w:rsid w:val="00C77B89"/>
    <w:rsid w:val="00CA601C"/>
    <w:rsid w:val="00CA6726"/>
    <w:rsid w:val="00CD5F88"/>
    <w:rsid w:val="00CE4D7A"/>
    <w:rsid w:val="00CE7C2E"/>
    <w:rsid w:val="00D014F6"/>
    <w:rsid w:val="00D17B71"/>
    <w:rsid w:val="00D26518"/>
    <w:rsid w:val="00D27F53"/>
    <w:rsid w:val="00D34019"/>
    <w:rsid w:val="00D45790"/>
    <w:rsid w:val="00D61689"/>
    <w:rsid w:val="00D773AA"/>
    <w:rsid w:val="00DA350C"/>
    <w:rsid w:val="00E40791"/>
    <w:rsid w:val="00E93562"/>
    <w:rsid w:val="00EB1897"/>
    <w:rsid w:val="00EE243E"/>
    <w:rsid w:val="00EF1A84"/>
    <w:rsid w:val="00F0491C"/>
    <w:rsid w:val="00F133EA"/>
    <w:rsid w:val="00F33785"/>
    <w:rsid w:val="00F51B15"/>
    <w:rsid w:val="00F9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F1C4"/>
  <w15:docId w15:val="{AB0CC874-AB96-4D50-B64E-6974E22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62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35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45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D28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0416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jshahi@pallisanchaybank.gov.bd" TargetMode="External"/><Relationship Id="rId3" Type="http://schemas.openxmlformats.org/officeDocument/2006/relationships/styles" Target="styles.xml"/><Relationship Id="rId7" Type="http://schemas.openxmlformats.org/officeDocument/2006/relationships/hyperlink" Target="mailto:dorajshahi@pallisanchaybank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B463-C603-4F53-89A4-CD875439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12" baseType="variant">
      <vt:variant>
        <vt:i4>2490442</vt:i4>
      </vt:variant>
      <vt:variant>
        <vt:i4>3</vt:i4>
      </vt:variant>
      <vt:variant>
        <vt:i4>0</vt:i4>
      </vt:variant>
      <vt:variant>
        <vt:i4>5</vt:i4>
      </vt:variant>
      <vt:variant>
        <vt:lpwstr>mailto:dorajshahi@pallisanchaybank.gov.bd</vt:lpwstr>
      </vt:variant>
      <vt:variant>
        <vt:lpwstr/>
      </vt:variant>
      <vt:variant>
        <vt:i4>2490442</vt:i4>
      </vt:variant>
      <vt:variant>
        <vt:i4>0</vt:i4>
      </vt:variant>
      <vt:variant>
        <vt:i4>0</vt:i4>
      </vt:variant>
      <vt:variant>
        <vt:i4>5</vt:i4>
      </vt:variant>
      <vt:variant>
        <vt:lpwstr>mailto:dorajshahi@pallisanchaybank.gov.bd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</dc:creator>
  <cp:keywords/>
  <cp:lastModifiedBy>Saiful Khan</cp:lastModifiedBy>
  <cp:revision>2</cp:revision>
  <cp:lastPrinted>2023-05-24T07:09:00Z</cp:lastPrinted>
  <dcterms:created xsi:type="dcterms:W3CDTF">2026-03-29T13:14:00Z</dcterms:created>
  <dcterms:modified xsi:type="dcterms:W3CDTF">2026-03-29T13:14:00Z</dcterms:modified>
</cp:coreProperties>
</file>