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15" w:rsidRPr="00BB1CA1" w:rsidRDefault="00172303" w:rsidP="004B1915">
      <w:pPr>
        <w:jc w:val="center"/>
        <w:rPr>
          <w:rFonts w:ascii="Nikosh" w:hAnsi="Nikosh" w:cs="Nikosh"/>
          <w:b/>
          <w:bCs/>
          <w:sz w:val="28"/>
          <w:szCs w:val="28"/>
          <w:lang w:bidi="bn-BD"/>
        </w:rPr>
      </w:pPr>
      <w:r>
        <w:rPr>
          <w:rFonts w:ascii="Nikosh" w:hAnsi="Nikosh" w:cs="Nikosh"/>
          <w:b/>
          <w:bCs/>
          <w:noProof/>
          <w:sz w:val="28"/>
          <w:szCs w:val="28"/>
          <w:lang w:eastAsia="zh-TW"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82pt;margin-top:-39.3pt;width:69.25pt;height:81pt;z-index:251660288;mso-width-relative:margin;mso-height-relative:margin">
            <v:textbox style="mso-next-textbox:#_x0000_s1029">
              <w:txbxContent>
                <w:p w:rsidR="004B1915" w:rsidRPr="002600EC" w:rsidRDefault="004B1915" w:rsidP="004B1915">
                  <w:pPr>
                    <w:jc w:val="center"/>
                    <w:rPr>
                      <w:rFonts w:ascii="Nikosh" w:hAnsi="Nikosh" w:cs="Nikosh"/>
                      <w:b/>
                      <w:sz w:val="20"/>
                      <w:szCs w:val="20"/>
                      <w:lang w:bidi="bn-BD"/>
                    </w:rPr>
                  </w:pPr>
                  <w:r w:rsidRPr="002600EC">
                    <w:rPr>
                      <w:rFonts w:ascii="Nikosh" w:hAnsi="Nikosh" w:cs="Nikosh"/>
                      <w:b/>
                      <w:sz w:val="20"/>
                      <w:szCs w:val="20"/>
                      <w:cs/>
                      <w:lang w:bidi="bn-BD"/>
                    </w:rPr>
                    <w:t>কর্মচারীর পাসপোর্ট সাইজের সত্যায়িত ছবি।</w:t>
                  </w:r>
                </w:p>
              </w:txbxContent>
            </v:textbox>
          </v:shape>
        </w:pict>
      </w:r>
      <w:r>
        <w:rPr>
          <w:rFonts w:ascii="Nikosh" w:hAnsi="Nikosh" w:cs="Nikosh"/>
          <w:b/>
          <w:bCs/>
          <w:noProof/>
          <w:sz w:val="28"/>
          <w:szCs w:val="28"/>
          <w:lang w:bidi="bn-BD"/>
        </w:rPr>
        <w:pict>
          <v:shape id="_x0000_s1030" type="#_x0000_t202" style="position:absolute;left:0;text-align:left;margin-left:458.2pt;margin-top:-39.3pt;width:74.05pt;height:81pt;z-index:251661312;mso-width-relative:margin;mso-height-relative:margin">
            <v:textbox style="mso-next-textbox:#_x0000_s1030">
              <w:txbxContent>
                <w:p w:rsidR="004B1915" w:rsidRPr="00231A91" w:rsidRDefault="004B1915" w:rsidP="004B1915">
                  <w:pPr>
                    <w:jc w:val="center"/>
                    <w:rPr>
                      <w:rFonts w:ascii="Nikosh" w:hAnsi="Nikosh" w:cs="Nikosh"/>
                      <w:sz w:val="20"/>
                      <w:szCs w:val="20"/>
                      <w:lang w:bidi="bn-BD"/>
                    </w:rPr>
                  </w:pPr>
                  <w:r w:rsidRPr="00231A91">
                    <w:rPr>
                      <w:rFonts w:ascii="Nikosh" w:hAnsi="Nikosh" w:cs="Nikosh" w:hint="cs"/>
                      <w:sz w:val="20"/>
                      <w:szCs w:val="20"/>
                      <w:cs/>
                      <w:lang w:bidi="bn-BD"/>
                    </w:rPr>
                    <w:t>নমিনি</w:t>
                  </w:r>
                  <w:r>
                    <w:rPr>
                      <w:rFonts w:ascii="Nikosh" w:hAnsi="Nikosh" w:cs="Nikosh" w:hint="cs"/>
                      <w:sz w:val="20"/>
                      <w:szCs w:val="20"/>
                      <w:cs/>
                      <w:lang w:bidi="bn-BD"/>
                    </w:rPr>
                    <w:t>/নমিনিগণের</w:t>
                  </w:r>
                  <w:r w:rsidRPr="00231A91">
                    <w:rPr>
                      <w:rFonts w:ascii="Nikosh" w:hAnsi="Nikosh" w:cs="Nikosh"/>
                      <w:sz w:val="20"/>
                      <w:szCs w:val="20"/>
                      <w:cs/>
                      <w:lang w:bidi="bn-BD"/>
                    </w:rPr>
                    <w:t>পাসপোর্ট সাইজেরছবি</w:t>
                  </w:r>
                  <w:r>
                    <w:rPr>
                      <w:rFonts w:ascii="Nikosh" w:hAnsi="Nikosh" w:cs="Nikosh" w:hint="cs"/>
                      <w:sz w:val="20"/>
                      <w:szCs w:val="20"/>
                      <w:cs/>
                      <w:lang w:bidi="bn-BD"/>
                    </w:rPr>
                    <w:t xml:space="preserve"> (</w:t>
                  </w:r>
                  <w:r w:rsidRPr="00231A91">
                    <w:rPr>
                      <w:rFonts w:ascii="Nikosh" w:hAnsi="Nikosh" w:cs="Nikosh"/>
                      <w:sz w:val="20"/>
                      <w:szCs w:val="20"/>
                      <w:cs/>
                      <w:lang w:bidi="bn-BD"/>
                    </w:rPr>
                    <w:t xml:space="preserve">কর্মচারী </w:t>
                  </w:r>
                  <w:r w:rsidRPr="00231A91">
                    <w:rPr>
                      <w:rFonts w:ascii="Nikosh" w:hAnsi="Nikosh" w:cs="Nikosh" w:hint="cs"/>
                      <w:sz w:val="20"/>
                      <w:szCs w:val="20"/>
                      <w:cs/>
                      <w:lang w:bidi="bn-BD"/>
                    </w:rPr>
                    <w:t xml:space="preserve">কর্তৃক </w:t>
                  </w:r>
                  <w:r w:rsidRPr="00231A91">
                    <w:rPr>
                      <w:rFonts w:ascii="Nikosh" w:hAnsi="Nikosh" w:cs="Nikosh"/>
                      <w:sz w:val="20"/>
                      <w:szCs w:val="20"/>
                      <w:cs/>
                      <w:lang w:bidi="bn-BD"/>
                    </w:rPr>
                    <w:t>সত্যায়িত</w:t>
                  </w:r>
                  <w:r>
                    <w:rPr>
                      <w:rFonts w:ascii="Nikosh" w:hAnsi="Nikosh" w:cs="Nikosh" w:hint="cs"/>
                      <w:sz w:val="20"/>
                      <w:szCs w:val="20"/>
                      <w:cs/>
                      <w:lang w:bidi="bn-BD"/>
                    </w:rPr>
                    <w:t>)</w:t>
                  </w:r>
                  <w:r w:rsidRPr="00231A91">
                    <w:rPr>
                      <w:rFonts w:ascii="Nikosh" w:hAnsi="Nikosh" w:cs="Nikosh"/>
                      <w:sz w:val="20"/>
                      <w:szCs w:val="20"/>
                      <w:cs/>
                      <w:lang w:bidi="bn-BD"/>
                    </w:rPr>
                    <w:t>।</w:t>
                  </w:r>
                </w:p>
              </w:txbxContent>
            </v:textbox>
          </v:shape>
        </w:pict>
      </w:r>
      <w:r w:rsidR="004B1915">
        <w:rPr>
          <w:rFonts w:ascii="Nikosh" w:hAnsi="Nikosh" w:cs="Nikosh"/>
          <w:b/>
          <w:bCs/>
          <w:noProof/>
          <w:sz w:val="28"/>
          <w:szCs w:val="28"/>
          <w:lang w:eastAsia="zh-TW" w:bidi="bn-BD"/>
        </w:rPr>
        <w:t>আইসিবি সিকিউরিটিজ ট্রেডিং কোম্পানি লিমিটেড</w:t>
      </w:r>
    </w:p>
    <w:p w:rsidR="004B1915" w:rsidRDefault="004B1915" w:rsidP="004B1915">
      <w:pPr>
        <w:jc w:val="center"/>
        <w:rPr>
          <w:rFonts w:ascii="Nikosh" w:hAnsi="Nikosh" w:cs="Nikosh"/>
          <w:b/>
          <w:bCs/>
          <w:lang w:bidi="bn-BD"/>
        </w:rPr>
      </w:pPr>
      <w:r>
        <w:rPr>
          <w:rFonts w:ascii="Nikosh" w:hAnsi="Nikosh" w:cs="Nikosh" w:hint="cs"/>
          <w:b/>
          <w:bCs/>
          <w:cs/>
          <w:lang w:bidi="bn-BD"/>
        </w:rPr>
        <w:t>প্রধান কার্যালয়, ঢাকা।</w:t>
      </w:r>
    </w:p>
    <w:p w:rsidR="004B1915" w:rsidRDefault="004B1915" w:rsidP="004B1915">
      <w:pPr>
        <w:jc w:val="center"/>
        <w:rPr>
          <w:rFonts w:ascii="Nikosh" w:hAnsi="Nikosh" w:cs="Nikosh"/>
          <w:b/>
          <w:bCs/>
          <w:lang w:bidi="bn-BD"/>
        </w:rPr>
      </w:pPr>
      <w:r>
        <w:rPr>
          <w:rFonts w:ascii="Nikosh" w:hAnsi="Nikosh" w:cs="Nikosh" w:hint="cs"/>
          <w:b/>
          <w:bCs/>
          <w:cs/>
          <w:lang w:bidi="bn-BD"/>
        </w:rPr>
        <w:t>হিউম্যান রিসো</w:t>
      </w:r>
      <w:r>
        <w:rPr>
          <w:rFonts w:ascii="Nikosh" w:hAnsi="Nikosh" w:cs="Nikosh"/>
          <w:b/>
          <w:bCs/>
          <w:cs/>
          <w:lang w:bidi="bn-BD"/>
        </w:rPr>
        <w:t>র্সেস</w:t>
      </w:r>
      <w:r>
        <w:rPr>
          <w:rFonts w:ascii="Nikosh" w:hAnsi="Nikosh" w:cs="Nikosh" w:hint="cs"/>
          <w:b/>
          <w:bCs/>
          <w:cs/>
          <w:lang w:bidi="bn-BD"/>
        </w:rPr>
        <w:t xml:space="preserve"> ম্যানেজমেন্ট ডিপার্টমেন্ট</w:t>
      </w:r>
    </w:p>
    <w:p w:rsidR="004B1915" w:rsidRDefault="004B1915" w:rsidP="004B1915">
      <w:pPr>
        <w:rPr>
          <w:rFonts w:ascii="Nikosh" w:hAnsi="Nikosh" w:cs="Nikosh"/>
          <w:lang w:bidi="bn-BD"/>
        </w:rPr>
      </w:pPr>
    </w:p>
    <w:p w:rsidR="004B1915" w:rsidRDefault="004B1915" w:rsidP="004B1915">
      <w:pPr>
        <w:ind w:firstLine="720"/>
        <w:rPr>
          <w:rFonts w:ascii="Nikosh" w:hAnsi="Nikosh" w:cs="Nikosh"/>
          <w:lang w:bidi="bn-BD"/>
        </w:rPr>
      </w:pPr>
    </w:p>
    <w:p w:rsidR="004B1915" w:rsidRPr="00865380" w:rsidRDefault="004B1915" w:rsidP="004B1915">
      <w:pPr>
        <w:jc w:val="center"/>
        <w:rPr>
          <w:rFonts w:ascii="Nikosh" w:hAnsi="Nikosh" w:cs="Nikosh"/>
          <w:b/>
          <w:bCs/>
          <w:sz w:val="32"/>
          <w:szCs w:val="32"/>
          <w:u w:val="single"/>
          <w:lang w:bidi="bn-BD"/>
        </w:rPr>
      </w:pPr>
      <w:r w:rsidRPr="00865380">
        <w:rPr>
          <w:rFonts w:ascii="Nikosh" w:hAnsi="Nikosh" w:cs="Nikosh" w:hint="cs"/>
          <w:b/>
          <w:bCs/>
          <w:sz w:val="32"/>
          <w:szCs w:val="32"/>
          <w:u w:val="single"/>
          <w:cs/>
          <w:lang w:val="fr-FR" w:bidi="bn-BD"/>
        </w:rPr>
        <w:t>নমিনি মনোনয়ন ফরম</w:t>
      </w:r>
    </w:p>
    <w:p w:rsidR="004B1915" w:rsidRDefault="004B1915" w:rsidP="004B1915">
      <w:pPr>
        <w:ind w:firstLine="720"/>
        <w:rPr>
          <w:rFonts w:ascii="Nikosh" w:hAnsi="Nikosh" w:cs="Nikosh"/>
          <w:lang w:bidi="bn-BD"/>
        </w:rPr>
      </w:pPr>
    </w:p>
    <w:p w:rsidR="004B1915" w:rsidRDefault="004B1915" w:rsidP="004F2685">
      <w:pPr>
        <w:ind w:firstLine="720"/>
        <w:jc w:val="both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 xml:space="preserve">আমি এতদ্বারা </w:t>
      </w:r>
      <w:r w:rsidR="001E050B">
        <w:rPr>
          <w:rFonts w:ascii="Nikosh" w:hAnsi="Nikosh" w:cs="Nikosh" w:hint="cs"/>
          <w:cs/>
          <w:lang w:bidi="bn-BD"/>
        </w:rPr>
        <w:t xml:space="preserve">ঘোষণা করছি যে, </w:t>
      </w:r>
      <w:r>
        <w:rPr>
          <w:rFonts w:ascii="Nikosh" w:hAnsi="Nikosh" w:cs="Nikosh" w:hint="cs"/>
          <w:cs/>
          <w:lang w:bidi="bn-BD"/>
        </w:rPr>
        <w:t>আমার অবর্তমানে</w:t>
      </w:r>
      <w:r w:rsidR="001E050B">
        <w:rPr>
          <w:rFonts w:ascii="Nikosh" w:hAnsi="Nikosh" w:cs="Nikosh" w:hint="cs"/>
          <w:cs/>
          <w:lang w:bidi="bn-BD"/>
        </w:rPr>
        <w:t xml:space="preserve"> (মৃত্যুর পর)</w:t>
      </w:r>
      <w:r w:rsidR="00E05B85" w:rsidRPr="00E05B85">
        <w:rPr>
          <w:rFonts w:ascii="Nikosh" w:hAnsi="Nikosh" w:cs="Nikosh"/>
          <w:lang w:bidi="bn-BD"/>
        </w:rPr>
        <w:t>আইসিবিসিকিউরিটিজট্রেডিংকোম্পানি</w:t>
      </w:r>
      <w:r w:rsidR="00E05B85">
        <w:rPr>
          <w:rFonts w:ascii="Nikosh" w:hAnsi="Nikosh" w:cs="Nikosh"/>
          <w:lang w:bidi="bn-BD"/>
        </w:rPr>
        <w:t>লিমিটেড</w:t>
      </w:r>
      <w:r>
        <w:rPr>
          <w:rFonts w:ascii="Nikosh" w:hAnsi="Nikosh" w:cs="Nikosh" w:hint="cs"/>
          <w:cs/>
          <w:lang w:bidi="bn-BD"/>
        </w:rPr>
        <w:t xml:space="preserve"> হতে আমার প্রাপ্য সুবিধাদিপ্রদানের ক্ষেত্রে কোম্পানির বিদ্যমান </w:t>
      </w:r>
      <w:r w:rsidRPr="00123EE9">
        <w:rPr>
          <w:rFonts w:ascii="Nikosh" w:hAnsi="Nikosh" w:cs="Nikosh"/>
          <w:color w:val="222222"/>
          <w:spacing w:val="-4"/>
          <w:shd w:val="clear" w:color="auto" w:fill="FFFFFF"/>
          <w:cs/>
          <w:lang w:bidi="bn-BD"/>
        </w:rPr>
        <w:t>চাকুরি প্রবিধানমালা-২০২৪</w:t>
      </w:r>
      <w:r>
        <w:rPr>
          <w:rFonts w:ascii="Nikosh" w:hAnsi="Nikosh" w:cs="Nikosh" w:hint="cs"/>
          <w:color w:val="222222"/>
          <w:spacing w:val="-4"/>
          <w:shd w:val="clear" w:color="auto" w:fill="FFFFFF"/>
          <w:cs/>
          <w:lang w:bidi="bn-BD"/>
        </w:rPr>
        <w:t xml:space="preserve"> ও </w:t>
      </w:r>
      <w:r w:rsidRPr="00123EE9">
        <w:rPr>
          <w:rFonts w:ascii="Nikosh" w:hAnsi="Nikosh" w:cs="Nikosh"/>
          <w:color w:val="222222"/>
          <w:spacing w:val="-4"/>
          <w:shd w:val="clear" w:color="auto" w:fill="FFFFFF"/>
          <w:cs/>
          <w:lang w:bidi="bn-BD"/>
        </w:rPr>
        <w:t xml:space="preserve">বিদ্যমান অন্যান্য নীতিমালা </w:t>
      </w:r>
      <w:r>
        <w:rPr>
          <w:rFonts w:ascii="Nikosh" w:hAnsi="Nikosh" w:cs="Nikosh" w:hint="cs"/>
          <w:color w:val="222222"/>
          <w:spacing w:val="-4"/>
          <w:shd w:val="clear" w:color="auto" w:fill="FFFFFF"/>
          <w:cs/>
          <w:lang w:bidi="bn-BD"/>
        </w:rPr>
        <w:t xml:space="preserve">এবং আইসিবি কর্তৃক অনুসৃত বিধানাবলী </w:t>
      </w:r>
      <w:r w:rsidRPr="00123EE9">
        <w:rPr>
          <w:rFonts w:ascii="Nikosh" w:hAnsi="Nikosh" w:cs="Nikosh"/>
          <w:color w:val="222222"/>
          <w:spacing w:val="-4"/>
          <w:shd w:val="clear" w:color="auto" w:fill="FFFFFF"/>
          <w:cs/>
          <w:lang w:bidi="bn-BD"/>
        </w:rPr>
        <w:t xml:space="preserve">অনুযায়ী </w:t>
      </w:r>
      <w:r w:rsidRPr="009E326A">
        <w:rPr>
          <w:rFonts w:ascii="Nikosh" w:hAnsi="Nikosh" w:cs="Nikosh" w:hint="cs"/>
          <w:color w:val="222222"/>
          <w:spacing w:val="-4"/>
          <w:shd w:val="clear" w:color="auto" w:fill="FFFFFF"/>
          <w:cs/>
          <w:lang w:bidi="bn-BD"/>
        </w:rPr>
        <w:t>সুবিধাদি</w:t>
      </w:r>
      <w:r w:rsidRPr="00123EE9">
        <w:rPr>
          <w:rFonts w:ascii="Nikosh" w:hAnsi="Nikosh" w:cs="Nikosh" w:hint="cs"/>
          <w:color w:val="222222"/>
          <w:spacing w:val="-4"/>
          <w:shd w:val="clear" w:color="auto" w:fill="FFFFFF"/>
          <w:cs/>
          <w:lang w:bidi="bn-BD"/>
        </w:rPr>
        <w:t xml:space="preserve">প্রদানের </w:t>
      </w:r>
      <w:r w:rsidRPr="00123EE9">
        <w:rPr>
          <w:rFonts w:ascii="Nikosh" w:hAnsi="Nikosh" w:cs="Nikosh"/>
          <w:color w:val="222222"/>
          <w:spacing w:val="-4"/>
          <w:shd w:val="clear" w:color="auto" w:fill="FFFFFF"/>
          <w:cs/>
          <w:lang w:bidi="bn-BD"/>
        </w:rPr>
        <w:t>লক্ষ্যে</w:t>
      </w:r>
      <w:r>
        <w:rPr>
          <w:rFonts w:ascii="Nikosh" w:hAnsi="Nikosh" w:cs="Nikosh" w:hint="cs"/>
          <w:cs/>
          <w:lang w:bidi="bn-BD"/>
        </w:rPr>
        <w:t>নিম্নে বর্ণিত ব্যক্তি/ব্যক্তিগণকে মনোনীত হারে প্রদানের জন্য মনোনীত করলামঃ</w:t>
      </w:r>
    </w:p>
    <w:p w:rsidR="004B1915" w:rsidRPr="00D30F8B" w:rsidRDefault="004B1915" w:rsidP="004B1915">
      <w:pPr>
        <w:ind w:firstLine="720"/>
        <w:jc w:val="both"/>
        <w:rPr>
          <w:rFonts w:ascii="Nikosh" w:hAnsi="Nikosh" w:cs="Nikosh"/>
          <w:sz w:val="12"/>
          <w:szCs w:val="12"/>
          <w:cs/>
          <w:lang w:bidi="bn-BD"/>
        </w:rPr>
      </w:pPr>
    </w:p>
    <w:p w:rsidR="004B1915" w:rsidRDefault="004B1915" w:rsidP="004B1915">
      <w:pPr>
        <w:rPr>
          <w:rFonts w:ascii="Nikosh" w:hAnsi="Nikosh" w:cs="Nikosh"/>
          <w:b/>
          <w:bCs/>
          <w:cs/>
          <w:lang w:bidi="bn-BD"/>
        </w:rPr>
      </w:pPr>
      <w:r w:rsidRPr="004B1915">
        <w:rPr>
          <w:rFonts w:ascii="Nikosh" w:hAnsi="Nikosh" w:cs="Nikosh" w:hint="cs"/>
          <w:b/>
          <w:bCs/>
          <w:u w:val="single"/>
          <w:cs/>
          <w:lang w:bidi="bn-BD"/>
        </w:rPr>
        <w:t>সুবিধাসমূহ:</w:t>
      </w:r>
      <w:r>
        <w:rPr>
          <w:rFonts w:ascii="Nikosh" w:hAnsi="Nikosh" w:cs="Nikosh"/>
          <w:b/>
          <w:bCs/>
          <w:cs/>
          <w:lang w:bidi="bn-BD"/>
        </w:rPr>
        <w:t xml:space="preserve">ক) </w:t>
      </w:r>
      <w:r>
        <w:rPr>
          <w:rFonts w:ascii="Nikosh" w:hAnsi="Nikosh" w:cs="Nikosh" w:hint="cs"/>
          <w:b/>
          <w:bCs/>
          <w:cs/>
          <w:lang w:bidi="bn-BD"/>
        </w:rPr>
        <w:t xml:space="preserve">ছুটি নগদায়ন </w:t>
      </w:r>
      <w:r w:rsidRPr="000E47DC">
        <w:rPr>
          <w:rFonts w:ascii="Nikosh" w:hAnsi="Nikosh" w:cs="Nikosh"/>
          <w:b/>
          <w:bCs/>
          <w:cs/>
          <w:lang w:bidi="bn-BD"/>
        </w:rPr>
        <w:t xml:space="preserve">খ) </w:t>
      </w:r>
      <w:r>
        <w:rPr>
          <w:rFonts w:ascii="Nikosh" w:hAnsi="Nikosh" w:cs="Nikosh" w:hint="cs"/>
          <w:b/>
          <w:bCs/>
          <w:cs/>
          <w:lang w:bidi="bn-BD"/>
        </w:rPr>
        <w:t xml:space="preserve">গ্র্যাচ্যুইটি </w:t>
      </w:r>
      <w:r>
        <w:rPr>
          <w:rFonts w:ascii="Nikosh" w:hAnsi="Nikosh" w:cs="Nikosh"/>
          <w:b/>
          <w:bCs/>
          <w:cs/>
          <w:lang w:bidi="bn-BD"/>
        </w:rPr>
        <w:t>গ) ভবিষ্য তহবিল</w:t>
      </w:r>
      <w:r w:rsidRPr="000E47DC">
        <w:rPr>
          <w:rFonts w:ascii="Nikosh" w:hAnsi="Nikosh" w:cs="Nikosh" w:hint="cs"/>
          <w:b/>
          <w:bCs/>
          <w:cs/>
          <w:lang w:bidi="bn-BD"/>
        </w:rPr>
        <w:t>ঘ</w:t>
      </w:r>
      <w:r w:rsidRPr="000E47DC">
        <w:rPr>
          <w:rFonts w:ascii="Nikosh" w:hAnsi="Nikosh" w:cs="Nikosh"/>
          <w:b/>
          <w:bCs/>
          <w:cs/>
          <w:lang w:bidi="bn-BD"/>
        </w:rPr>
        <w:t xml:space="preserve">) </w:t>
      </w:r>
      <w:r>
        <w:rPr>
          <w:rFonts w:ascii="Nikosh" w:hAnsi="Nikosh" w:cs="Nikosh"/>
          <w:b/>
          <w:bCs/>
          <w:cs/>
          <w:lang w:bidi="bn-BD"/>
        </w:rPr>
        <w:t>কল্যাণ তহবিল</w:t>
      </w:r>
      <w:r w:rsidRPr="00285070">
        <w:rPr>
          <w:rFonts w:ascii="Nikosh" w:hAnsi="Nikosh" w:cs="Nikosh" w:hint="cs"/>
          <w:b/>
          <w:bCs/>
          <w:cs/>
          <w:lang w:bidi="bn-BD"/>
        </w:rPr>
        <w:t>ঙ</w:t>
      </w:r>
      <w:r w:rsidRPr="00285070">
        <w:rPr>
          <w:rFonts w:ascii="Nikosh" w:hAnsi="Nikosh" w:cs="Nikosh"/>
          <w:b/>
          <w:bCs/>
          <w:cs/>
          <w:lang w:bidi="bn-BD"/>
        </w:rPr>
        <w:t xml:space="preserve">) </w:t>
      </w:r>
      <w:r>
        <w:rPr>
          <w:rFonts w:ascii="Nikosh" w:hAnsi="Nikosh" w:cs="Nikosh"/>
          <w:b/>
          <w:bCs/>
          <w:cs/>
          <w:lang w:bidi="bn-BD"/>
        </w:rPr>
        <w:t>গোষ্ঠী বীমা সুবিধা</w:t>
      </w:r>
      <w:r w:rsidR="005F5B5F">
        <w:rPr>
          <w:rFonts w:ascii="Nikosh" w:hAnsi="Nikosh" w:cs="Nikosh" w:hint="cs"/>
          <w:b/>
          <w:bCs/>
          <w:cs/>
          <w:lang w:bidi="bn-BD"/>
        </w:rPr>
        <w:t>চ</w:t>
      </w:r>
      <w:r w:rsidR="005F5B5F" w:rsidRPr="000E47DC">
        <w:rPr>
          <w:rFonts w:ascii="Nikosh" w:hAnsi="Nikosh" w:cs="Nikosh"/>
          <w:b/>
          <w:bCs/>
          <w:cs/>
          <w:lang w:bidi="bn-BD"/>
        </w:rPr>
        <w:t xml:space="preserve">) </w:t>
      </w:r>
      <w:r w:rsidR="005F5B5F">
        <w:rPr>
          <w:rFonts w:ascii="Nikosh" w:hAnsi="Nikosh" w:cs="Nikosh" w:hint="cs"/>
          <w:b/>
          <w:bCs/>
          <w:cs/>
          <w:lang w:bidi="bn-BD"/>
        </w:rPr>
        <w:t>বেতন ভাতা এবং ছ) অন্যান্য:</w:t>
      </w:r>
    </w:p>
    <w:p w:rsidR="004B1915" w:rsidRPr="00D30F8B" w:rsidRDefault="004B1915" w:rsidP="004B1915">
      <w:pPr>
        <w:ind w:firstLine="720"/>
        <w:jc w:val="both"/>
        <w:rPr>
          <w:rFonts w:ascii="Nikosh" w:hAnsi="Nikosh" w:cs="Nikosh"/>
          <w:sz w:val="12"/>
          <w:szCs w:val="12"/>
          <w:lang w:bidi="bn-BD"/>
        </w:rPr>
      </w:pPr>
    </w:p>
    <w:p w:rsidR="004B1915" w:rsidRDefault="004B1915" w:rsidP="004B1915">
      <w:pPr>
        <w:rPr>
          <w:rFonts w:ascii="Nikosh" w:hAnsi="Nikosh" w:cs="Nikosh"/>
          <w:sz w:val="8"/>
          <w:szCs w:val="8"/>
          <w:lang w:bidi="bn-B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1"/>
        <w:gridCol w:w="5239"/>
        <w:gridCol w:w="1350"/>
        <w:gridCol w:w="1170"/>
        <w:gridCol w:w="2160"/>
      </w:tblGrid>
      <w:tr w:rsidR="004B1915" w:rsidRPr="00505843" w:rsidTr="00524BC1">
        <w:tc>
          <w:tcPr>
            <w:tcW w:w="431" w:type="dxa"/>
          </w:tcPr>
          <w:p w:rsidR="004B1915" w:rsidRPr="00505843" w:rsidRDefault="004B1915" w:rsidP="006327F0">
            <w:pPr>
              <w:jc w:val="center"/>
              <w:rPr>
                <w:rFonts w:ascii="Nikosh" w:hAnsi="Nikosh" w:cs="Nikosh"/>
                <w:b/>
                <w:bCs/>
                <w:cs/>
                <w:lang w:bidi="bn-BD"/>
              </w:rPr>
            </w:pPr>
            <w:r w:rsidRPr="00505843">
              <w:rPr>
                <w:rFonts w:ascii="Nikosh" w:hAnsi="Nikosh" w:cs="Nikosh"/>
                <w:b/>
                <w:bCs/>
                <w:cs/>
                <w:lang w:bidi="bn-BD"/>
              </w:rPr>
              <w:t>ক্র. নং</w:t>
            </w:r>
          </w:p>
        </w:tc>
        <w:tc>
          <w:tcPr>
            <w:tcW w:w="5239" w:type="dxa"/>
          </w:tcPr>
          <w:p w:rsidR="004B1915" w:rsidRPr="00505843" w:rsidRDefault="004B1915" w:rsidP="006327F0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নমিনির </w:t>
            </w:r>
            <w:r w:rsidRPr="00505843">
              <w:rPr>
                <w:rFonts w:ascii="Nikosh" w:hAnsi="Nikosh" w:cs="Nikosh"/>
                <w:b/>
                <w:bCs/>
                <w:cs/>
                <w:lang w:bidi="bn-BD"/>
              </w:rPr>
              <w:t>নাম,</w:t>
            </w:r>
            <w:r w:rsidR="005C0C7E"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 স্থায়ী ঠিকানা,</w:t>
            </w:r>
            <w:r w:rsidRPr="00505843">
              <w:rPr>
                <w:rFonts w:ascii="Nikosh" w:hAnsi="Nikosh" w:cs="Nikosh"/>
                <w:b/>
                <w:bCs/>
                <w:cs/>
                <w:lang w:bidi="bn-BD"/>
              </w:rPr>
              <w:t xml:space="preserve"> জন্ম তারিখ এবং এনআইডি নং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 (প্রযোজ্য ক্ষেত্রে জন্মসনদ/পাসপোর্ট এর কপি) </w:t>
            </w:r>
          </w:p>
        </w:tc>
        <w:tc>
          <w:tcPr>
            <w:tcW w:w="1350" w:type="dxa"/>
          </w:tcPr>
          <w:p w:rsidR="004B1915" w:rsidRPr="00505843" w:rsidRDefault="004B1915" w:rsidP="006327F0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কর্মচারীর সাথে </w:t>
            </w:r>
            <w:r w:rsidRPr="00505843">
              <w:rPr>
                <w:rFonts w:ascii="Nikosh" w:hAnsi="Nikosh" w:cs="Nikosh"/>
                <w:b/>
                <w:bCs/>
                <w:cs/>
                <w:lang w:bidi="bn-BD"/>
              </w:rPr>
              <w:t>সম্পর্ক</w:t>
            </w:r>
          </w:p>
        </w:tc>
        <w:tc>
          <w:tcPr>
            <w:tcW w:w="1170" w:type="dxa"/>
          </w:tcPr>
          <w:p w:rsidR="004B1915" w:rsidRPr="00505843" w:rsidRDefault="004B1915" w:rsidP="006327F0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 w:rsidRPr="00505843">
              <w:rPr>
                <w:rFonts w:ascii="Nikosh" w:hAnsi="Nikosh" w:cs="Nikosh"/>
                <w:b/>
                <w:bCs/>
                <w:cs/>
                <w:lang w:bidi="bn-BD"/>
              </w:rPr>
              <w:t>মনোনীত হার</w:t>
            </w:r>
          </w:p>
        </w:tc>
        <w:tc>
          <w:tcPr>
            <w:tcW w:w="2160" w:type="dxa"/>
          </w:tcPr>
          <w:p w:rsidR="004B1915" w:rsidRPr="00505843" w:rsidRDefault="001E050B" w:rsidP="006327F0">
            <w:pPr>
              <w:jc w:val="center"/>
              <w:rPr>
                <w:rFonts w:ascii="Nikosh" w:hAnsi="Nikosh" w:cs="Nikosh"/>
                <w:b/>
                <w:bCs/>
                <w:lang w:bidi="bn-BD"/>
              </w:rPr>
            </w:pP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মনোনীত </w:t>
            </w:r>
            <w:r w:rsidR="004B1915" w:rsidRPr="00505843">
              <w:rPr>
                <w:rFonts w:ascii="Nikosh" w:hAnsi="Nikosh" w:cs="Nikosh"/>
                <w:b/>
                <w:bCs/>
                <w:cs/>
                <w:lang w:bidi="bn-BD"/>
              </w:rPr>
              <w:t>নমিনি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>/নমিনিদে</w:t>
            </w:r>
            <w:r w:rsidR="004B1915" w:rsidRPr="00505843">
              <w:rPr>
                <w:rFonts w:ascii="Nikosh" w:hAnsi="Nikosh" w:cs="Nikosh"/>
                <w:b/>
                <w:bCs/>
                <w:cs/>
                <w:lang w:bidi="bn-BD"/>
              </w:rPr>
              <w:t>র স্বাক্ষর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 xml:space="preserve"> (প্রত্যেকের ২ টি </w:t>
            </w:r>
            <w:r w:rsidRPr="00505843">
              <w:rPr>
                <w:rFonts w:ascii="Nikosh" w:hAnsi="Nikosh" w:cs="Nikosh"/>
                <w:b/>
                <w:bCs/>
                <w:cs/>
                <w:lang w:bidi="bn-BD"/>
              </w:rPr>
              <w:t>স্বাক্ষর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>)</w:t>
            </w:r>
          </w:p>
        </w:tc>
      </w:tr>
      <w:tr w:rsidR="004B1915" w:rsidRPr="00505843" w:rsidTr="00524BC1">
        <w:tc>
          <w:tcPr>
            <w:tcW w:w="431" w:type="dxa"/>
          </w:tcPr>
          <w:p w:rsidR="004B1915" w:rsidRPr="00505843" w:rsidRDefault="004B1915" w:rsidP="006327F0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</w:t>
            </w:r>
          </w:p>
        </w:tc>
        <w:tc>
          <w:tcPr>
            <w:tcW w:w="5239" w:type="dxa"/>
          </w:tcPr>
          <w:p w:rsidR="004B1915" w:rsidRPr="00505843" w:rsidRDefault="004B1915" w:rsidP="006327F0">
            <w:pPr>
              <w:jc w:val="center"/>
              <w:rPr>
                <w:rFonts w:ascii="Nikosh" w:hAnsi="Nikosh" w:cs="Nikosh"/>
                <w:lang w:bidi="bn-BD"/>
              </w:rPr>
            </w:pPr>
            <w:r w:rsidRPr="00505843">
              <w:rPr>
                <w:rFonts w:ascii="Nikosh" w:hAnsi="Nikosh" w:cs="Nikosh"/>
                <w:cs/>
                <w:lang w:bidi="bn-BD"/>
              </w:rPr>
              <w:t>২</w:t>
            </w:r>
          </w:p>
        </w:tc>
        <w:tc>
          <w:tcPr>
            <w:tcW w:w="1350" w:type="dxa"/>
          </w:tcPr>
          <w:p w:rsidR="004B1915" w:rsidRPr="00505843" w:rsidRDefault="004B1915" w:rsidP="006327F0">
            <w:pPr>
              <w:jc w:val="center"/>
              <w:rPr>
                <w:rFonts w:ascii="Nikosh" w:hAnsi="Nikosh" w:cs="Nikosh"/>
                <w:lang w:bidi="bn-BD"/>
              </w:rPr>
            </w:pPr>
            <w:r w:rsidRPr="00505843">
              <w:rPr>
                <w:rFonts w:ascii="Nikosh" w:hAnsi="Nikosh" w:cs="Nikosh"/>
                <w:cs/>
                <w:lang w:bidi="bn-BD"/>
              </w:rPr>
              <w:t>৩</w:t>
            </w:r>
          </w:p>
        </w:tc>
        <w:tc>
          <w:tcPr>
            <w:tcW w:w="1170" w:type="dxa"/>
          </w:tcPr>
          <w:p w:rsidR="004B1915" w:rsidRPr="00505843" w:rsidRDefault="004B1915" w:rsidP="006327F0">
            <w:pPr>
              <w:jc w:val="center"/>
              <w:rPr>
                <w:rFonts w:ascii="Nikosh" w:hAnsi="Nikosh" w:cs="Nikosh"/>
                <w:lang w:bidi="bn-BD"/>
              </w:rPr>
            </w:pPr>
            <w:r w:rsidRPr="00505843">
              <w:rPr>
                <w:rFonts w:ascii="Nikosh" w:hAnsi="Nikosh" w:cs="Nikosh"/>
                <w:cs/>
                <w:lang w:bidi="bn-BD"/>
              </w:rPr>
              <w:t>৪</w:t>
            </w:r>
          </w:p>
        </w:tc>
        <w:tc>
          <w:tcPr>
            <w:tcW w:w="2160" w:type="dxa"/>
          </w:tcPr>
          <w:p w:rsidR="004B1915" w:rsidRPr="00505843" w:rsidRDefault="004B1915" w:rsidP="006327F0">
            <w:pPr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৫</w:t>
            </w:r>
          </w:p>
        </w:tc>
      </w:tr>
      <w:tr w:rsidR="004B1915" w:rsidRPr="00505843" w:rsidTr="00524BC1">
        <w:tc>
          <w:tcPr>
            <w:tcW w:w="431" w:type="dxa"/>
          </w:tcPr>
          <w:p w:rsidR="004B1915" w:rsidRPr="00505843" w:rsidRDefault="004B1915" w:rsidP="006327F0">
            <w:pPr>
              <w:spacing w:line="840" w:lineRule="auto"/>
              <w:rPr>
                <w:rFonts w:ascii="Nikosh" w:hAnsi="Nikosh" w:cs="Nikosh"/>
                <w:lang w:bidi="bn-BD"/>
              </w:rPr>
            </w:pPr>
            <w:r w:rsidRPr="00505843">
              <w:rPr>
                <w:rFonts w:ascii="Nikosh" w:hAnsi="Nikosh" w:cs="Nikosh"/>
                <w:cs/>
                <w:lang w:bidi="bn-BD"/>
              </w:rPr>
              <w:t>১</w:t>
            </w:r>
            <w:r>
              <w:rPr>
                <w:rFonts w:ascii="Nikosh" w:hAnsi="Nikosh" w:cs="Nikosh" w:hint="cs"/>
                <w:cs/>
                <w:lang w:bidi="bn-BD"/>
              </w:rPr>
              <w:t>.</w:t>
            </w:r>
          </w:p>
        </w:tc>
        <w:tc>
          <w:tcPr>
            <w:tcW w:w="5239" w:type="dxa"/>
          </w:tcPr>
          <w:p w:rsidR="004B1915" w:rsidRDefault="004B1915" w:rsidP="006327F0">
            <w:pPr>
              <w:rPr>
                <w:rFonts w:ascii="Nikosh" w:hAnsi="Nikosh" w:cs="Nikosh"/>
                <w:lang w:bidi="bn-BD"/>
              </w:rPr>
            </w:pPr>
          </w:p>
          <w:p w:rsidR="00D30F8B" w:rsidRDefault="00D30F8B" w:rsidP="006327F0">
            <w:pPr>
              <w:rPr>
                <w:rFonts w:ascii="Nikosh" w:hAnsi="Nikosh" w:cs="Nikosh"/>
                <w:lang w:bidi="bn-BD"/>
              </w:rPr>
            </w:pPr>
          </w:p>
          <w:p w:rsidR="00D30F8B" w:rsidRDefault="00D30F8B" w:rsidP="006327F0">
            <w:pPr>
              <w:rPr>
                <w:rFonts w:ascii="Nikosh" w:hAnsi="Nikosh" w:cs="Nikosh"/>
                <w:lang w:bidi="bn-BD"/>
              </w:rPr>
            </w:pPr>
          </w:p>
          <w:p w:rsidR="00D30F8B" w:rsidRDefault="00D30F8B" w:rsidP="006327F0">
            <w:pPr>
              <w:rPr>
                <w:rFonts w:ascii="Nikosh" w:hAnsi="Nikosh" w:cs="Nikosh"/>
                <w:lang w:bidi="bn-BD"/>
              </w:rPr>
            </w:pPr>
          </w:p>
          <w:p w:rsidR="00D30F8B" w:rsidRDefault="00D30F8B" w:rsidP="006327F0">
            <w:pPr>
              <w:rPr>
                <w:rFonts w:ascii="Nikosh" w:hAnsi="Nikosh" w:cs="Nikosh"/>
                <w:lang w:bidi="bn-BD"/>
              </w:rPr>
            </w:pPr>
          </w:p>
          <w:p w:rsidR="00D30F8B" w:rsidRPr="00505843" w:rsidRDefault="00D30F8B" w:rsidP="006327F0">
            <w:pPr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350" w:type="dxa"/>
          </w:tcPr>
          <w:p w:rsidR="004B1915" w:rsidRPr="00505843" w:rsidRDefault="004B1915" w:rsidP="006327F0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:rsidR="004B1915" w:rsidRPr="00505843" w:rsidRDefault="004B1915" w:rsidP="006327F0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  <w:tc>
          <w:tcPr>
            <w:tcW w:w="2160" w:type="dxa"/>
          </w:tcPr>
          <w:p w:rsidR="004B1915" w:rsidRPr="00505843" w:rsidRDefault="004B1915" w:rsidP="006327F0">
            <w:pPr>
              <w:spacing w:line="840" w:lineRule="auto"/>
              <w:rPr>
                <w:rFonts w:ascii="Nikosh" w:hAnsi="Nikosh" w:cs="Nikosh"/>
                <w:lang w:bidi="bn-BD"/>
              </w:rPr>
            </w:pPr>
          </w:p>
        </w:tc>
      </w:tr>
      <w:tr w:rsidR="004B1915" w:rsidRPr="00505843" w:rsidTr="004F2685">
        <w:trPr>
          <w:trHeight w:val="1466"/>
        </w:trPr>
        <w:tc>
          <w:tcPr>
            <w:tcW w:w="431" w:type="dxa"/>
          </w:tcPr>
          <w:p w:rsidR="004B1915" w:rsidRPr="00505843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 w:rsidRPr="00505843">
              <w:rPr>
                <w:rFonts w:ascii="Nikosh" w:hAnsi="Nikosh" w:cs="Nikosh"/>
                <w:cs/>
                <w:lang w:bidi="bn-BD"/>
              </w:rPr>
              <w:t>২</w:t>
            </w:r>
            <w:r>
              <w:rPr>
                <w:rFonts w:ascii="Nikosh" w:hAnsi="Nikosh" w:cs="Nikosh" w:hint="cs"/>
                <w:cs/>
                <w:lang w:bidi="bn-BD"/>
              </w:rPr>
              <w:t>.</w:t>
            </w:r>
          </w:p>
        </w:tc>
        <w:tc>
          <w:tcPr>
            <w:tcW w:w="5239" w:type="dxa"/>
          </w:tcPr>
          <w:p w:rsidR="004B1915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  <w:p w:rsidR="00D30F8B" w:rsidRDefault="00D30F8B" w:rsidP="006327F0">
            <w:pPr>
              <w:spacing w:line="360" w:lineRule="auto"/>
              <w:rPr>
                <w:rFonts w:ascii="Nikosh" w:hAnsi="Nikosh" w:cs="Nikosh"/>
                <w:cs/>
                <w:lang w:bidi="bn-BD"/>
              </w:rPr>
            </w:pPr>
          </w:p>
          <w:p w:rsidR="00F502D5" w:rsidRDefault="00F502D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  <w:p w:rsidR="00D30F8B" w:rsidRPr="00505843" w:rsidRDefault="00D30F8B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350" w:type="dxa"/>
          </w:tcPr>
          <w:p w:rsidR="004B1915" w:rsidRPr="00505843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1170" w:type="dxa"/>
          </w:tcPr>
          <w:p w:rsidR="004B1915" w:rsidRPr="00505843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  <w:tc>
          <w:tcPr>
            <w:tcW w:w="2160" w:type="dxa"/>
          </w:tcPr>
          <w:p w:rsidR="004B1915" w:rsidRPr="00505843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</w:p>
        </w:tc>
      </w:tr>
    </w:tbl>
    <w:p w:rsidR="004B1915" w:rsidRPr="00820705" w:rsidRDefault="004B1915" w:rsidP="004B1915">
      <w:pPr>
        <w:ind w:firstLine="720"/>
        <w:rPr>
          <w:rFonts w:ascii="Nikosh" w:hAnsi="Nikosh" w:cs="Nikosh"/>
          <w:sz w:val="8"/>
          <w:szCs w:val="8"/>
          <w:cs/>
          <w:lang w:bidi="bn-BD"/>
        </w:rPr>
      </w:pPr>
    </w:p>
    <w:p w:rsidR="004B1915" w:rsidRPr="00D30F8B" w:rsidRDefault="004B1915" w:rsidP="004B1915">
      <w:pPr>
        <w:ind w:firstLine="720"/>
        <w:jc w:val="center"/>
        <w:rPr>
          <w:rFonts w:ascii="Nikosh" w:hAnsi="Nikosh" w:cs="Nikosh"/>
          <w:sz w:val="12"/>
          <w:szCs w:val="12"/>
          <w:lang w:bidi="bn-BD"/>
        </w:rPr>
      </w:pPr>
    </w:p>
    <w:p w:rsidR="000452E9" w:rsidRDefault="000452E9" w:rsidP="000452E9">
      <w:pPr>
        <w:rPr>
          <w:rFonts w:ascii="Nikosh" w:hAnsi="Nikosh" w:cs="Nikosh"/>
          <w:b/>
          <w:bCs/>
          <w:u w:val="single"/>
          <w:lang w:bidi="bn-BD"/>
        </w:rPr>
      </w:pPr>
      <w:r w:rsidRPr="000452E9">
        <w:rPr>
          <w:rFonts w:ascii="Nikosh" w:hAnsi="Nikosh" w:cs="Nikosh"/>
          <w:b/>
          <w:bCs/>
          <w:u w:val="single"/>
          <w:lang w:bidi="bn-BD"/>
        </w:rPr>
        <w:t>ন</w:t>
      </w:r>
      <w:r w:rsidR="00DB245F">
        <w:rPr>
          <w:rFonts w:ascii="Nikosh" w:hAnsi="Nikosh" w:cs="Nikosh"/>
          <w:b/>
          <w:bCs/>
          <w:u w:val="single"/>
          <w:lang w:bidi="bn-BD"/>
        </w:rPr>
        <w:t>া</w:t>
      </w:r>
      <w:r w:rsidRPr="000452E9">
        <w:rPr>
          <w:rFonts w:ascii="Nikosh" w:hAnsi="Nikosh" w:cs="Nikosh"/>
          <w:b/>
          <w:bCs/>
          <w:u w:val="single"/>
          <w:lang w:bidi="bn-BD"/>
        </w:rPr>
        <w:t>বালকনমিনি/নমিনিগণের</w:t>
      </w:r>
      <w:r>
        <w:rPr>
          <w:rFonts w:ascii="Nikosh" w:hAnsi="Nikosh" w:cs="Nikosh"/>
          <w:b/>
          <w:bCs/>
          <w:u w:val="single"/>
          <w:lang w:bidi="bn-BD"/>
        </w:rPr>
        <w:t>জন্যঃ</w:t>
      </w:r>
    </w:p>
    <w:p w:rsidR="000452E9" w:rsidRPr="000452E9" w:rsidRDefault="000452E9" w:rsidP="000452E9">
      <w:pPr>
        <w:rPr>
          <w:rFonts w:ascii="Nikosh" w:hAnsi="Nikosh" w:cs="Nikosh"/>
          <w:b/>
          <w:bCs/>
          <w:sz w:val="12"/>
          <w:szCs w:val="12"/>
          <w:u w:val="single"/>
          <w:lang w:bidi="bn-BD"/>
        </w:rPr>
      </w:pPr>
    </w:p>
    <w:p w:rsidR="00A213A7" w:rsidRDefault="00A262B1" w:rsidP="000452E9">
      <w:pPr>
        <w:rPr>
          <w:rFonts w:ascii="Nikosh" w:hAnsi="Nikosh" w:cs="Nikosh"/>
          <w:lang w:bidi="bn-BD"/>
        </w:rPr>
      </w:pPr>
      <w:r>
        <w:rPr>
          <w:rFonts w:ascii="Nikosh" w:hAnsi="Nikosh" w:cs="Nikosh"/>
          <w:lang w:bidi="bn-BD"/>
        </w:rPr>
        <w:t>নমিনি/ নমিনিগণনাবালকহলে</w:t>
      </w:r>
      <w:r w:rsidR="0030581F">
        <w:rPr>
          <w:rFonts w:ascii="Nikosh" w:hAnsi="Nikosh" w:cs="Nikosh"/>
          <w:lang w:bidi="bn-BD"/>
        </w:rPr>
        <w:t>তার/</w:t>
      </w:r>
      <w:r>
        <w:rPr>
          <w:rFonts w:ascii="Nikosh" w:hAnsi="Nikosh" w:cs="Nikosh"/>
          <w:lang w:bidi="bn-BD"/>
        </w:rPr>
        <w:t>তাদেরনাব</w:t>
      </w:r>
      <w:r w:rsidR="00DB245F">
        <w:rPr>
          <w:rFonts w:ascii="Nikosh" w:hAnsi="Nikosh" w:cs="Nikosh"/>
          <w:lang w:bidi="bn-BD"/>
        </w:rPr>
        <w:t>া</w:t>
      </w:r>
      <w:r>
        <w:rPr>
          <w:rFonts w:ascii="Nikosh" w:hAnsi="Nikosh" w:cs="Nikosh"/>
          <w:lang w:bidi="bn-BD"/>
        </w:rPr>
        <w:t>লকথাকাঅবস্থায়কর্মচারীর</w:t>
      </w:r>
      <w:r w:rsidR="00A213A7">
        <w:rPr>
          <w:rFonts w:ascii="Nikosh" w:hAnsi="Nikosh" w:cs="Nikosh"/>
          <w:lang w:bidi="bn-BD"/>
        </w:rPr>
        <w:t>মৃত্যুরক্ষেত্রেসময়সময়সরকারকর্তৃকজা</w:t>
      </w:r>
      <w:r w:rsidR="003C5565">
        <w:rPr>
          <w:rFonts w:ascii="Nikosh" w:hAnsi="Nikosh" w:cs="Nikosh"/>
          <w:lang w:bidi="bn-BD"/>
        </w:rPr>
        <w:t>রি</w:t>
      </w:r>
      <w:r w:rsidR="00A213A7">
        <w:rPr>
          <w:rFonts w:ascii="Nikosh" w:hAnsi="Nikosh" w:cs="Nikosh"/>
          <w:lang w:bidi="bn-BD"/>
        </w:rPr>
        <w:t>কৃত</w:t>
      </w:r>
      <w:r w:rsidR="003C5565">
        <w:rPr>
          <w:rFonts w:ascii="Nikosh" w:hAnsi="Nikosh" w:cs="Nikosh"/>
          <w:lang w:bidi="bn-BD"/>
        </w:rPr>
        <w:t>বিধি</w:t>
      </w:r>
      <w:r w:rsidR="00A213A7">
        <w:rPr>
          <w:rFonts w:ascii="Nikosh" w:hAnsi="Nikosh" w:cs="Nikosh"/>
          <w:lang w:bidi="bn-BD"/>
        </w:rPr>
        <w:t>অনুযায়ীনমিনিরপক্ষেপ্রাপ্যসুবিধাদিরজন্য</w:t>
      </w:r>
      <w:r w:rsidR="0030581F">
        <w:rPr>
          <w:rFonts w:ascii="Nikosh" w:hAnsi="Nikosh" w:cs="Nikosh"/>
          <w:lang w:bidi="bn-BD"/>
        </w:rPr>
        <w:t>আইনগত</w:t>
      </w:r>
      <w:r w:rsidR="00A213A7">
        <w:rPr>
          <w:rFonts w:ascii="Nikosh" w:hAnsi="Nikosh" w:cs="Nikosh"/>
          <w:lang w:bidi="bn-BD"/>
        </w:rPr>
        <w:t>অভি</w:t>
      </w:r>
      <w:r w:rsidR="0030581F">
        <w:rPr>
          <w:rFonts w:ascii="Nikosh" w:hAnsi="Nikosh" w:cs="Nikosh"/>
          <w:lang w:bidi="bn-BD"/>
        </w:rPr>
        <w:t>ভা</w:t>
      </w:r>
      <w:r w:rsidR="00A213A7">
        <w:rPr>
          <w:rFonts w:ascii="Nikosh" w:hAnsi="Nikosh" w:cs="Nikosh"/>
          <w:lang w:bidi="bn-BD"/>
        </w:rPr>
        <w:t>বকএরতথ্যঃ</w:t>
      </w:r>
    </w:p>
    <w:p w:rsidR="000452E9" w:rsidRPr="000452E9" w:rsidRDefault="000452E9" w:rsidP="000452E9">
      <w:pPr>
        <w:rPr>
          <w:rFonts w:ascii="Nikosh" w:hAnsi="Nikosh" w:cs="Nikosh"/>
          <w:sz w:val="12"/>
          <w:szCs w:val="12"/>
          <w:lang w:bidi="bn-BD"/>
        </w:rPr>
      </w:pPr>
    </w:p>
    <w:p w:rsidR="000452E9" w:rsidRDefault="00A213A7" w:rsidP="000452E9">
      <w:pPr>
        <w:spacing w:line="360" w:lineRule="auto"/>
        <w:rPr>
          <w:rFonts w:ascii="Nikosh" w:hAnsi="Nikosh" w:cs="Nikosh"/>
          <w:lang w:bidi="bn-BD"/>
        </w:rPr>
      </w:pPr>
      <w:r>
        <w:rPr>
          <w:rFonts w:ascii="Nikosh" w:hAnsi="Nikosh" w:cs="Nikosh"/>
          <w:lang w:bidi="bn-BD"/>
        </w:rPr>
        <w:t>নাম</w:t>
      </w:r>
      <w:r w:rsidR="000452E9">
        <w:rPr>
          <w:rFonts w:ascii="Nikosh" w:hAnsi="Nikosh" w:cs="Nikosh"/>
          <w:lang w:bidi="bn-BD"/>
        </w:rPr>
        <w:t>ঃ</w:t>
      </w:r>
      <w:r w:rsidR="00D30F8B">
        <w:rPr>
          <w:rFonts w:ascii="Nikosh" w:hAnsi="Nikosh" w:cs="Nikosh"/>
          <w:lang w:bidi="bn-BD"/>
        </w:rPr>
        <w:t>………………………………………………………………………………………</w:t>
      </w:r>
    </w:p>
    <w:p w:rsidR="000452E9" w:rsidRDefault="000452E9" w:rsidP="000452E9">
      <w:pPr>
        <w:spacing w:line="360" w:lineRule="auto"/>
        <w:rPr>
          <w:rFonts w:ascii="Nikosh" w:hAnsi="Nikosh" w:cs="Nikosh"/>
          <w:lang w:bidi="bn-BD"/>
        </w:rPr>
      </w:pPr>
      <w:r>
        <w:rPr>
          <w:rFonts w:ascii="Nikosh" w:hAnsi="Nikosh" w:cs="Nikosh"/>
          <w:lang w:bidi="bn-BD"/>
        </w:rPr>
        <w:t>স্থায়ীঠিকানাঃ</w:t>
      </w:r>
      <w:r w:rsidR="00D30F8B">
        <w:rPr>
          <w:rFonts w:ascii="Nikosh" w:hAnsi="Nikosh" w:cs="Nikosh"/>
          <w:lang w:bidi="bn-BD"/>
        </w:rPr>
        <w:t>…………………………………………………………………………………</w:t>
      </w:r>
    </w:p>
    <w:p w:rsidR="000452E9" w:rsidRDefault="000452E9" w:rsidP="000452E9">
      <w:pPr>
        <w:spacing w:line="360" w:lineRule="auto"/>
        <w:rPr>
          <w:rFonts w:ascii="Nikosh" w:hAnsi="Nikosh" w:cs="Nikosh"/>
          <w:lang w:bidi="bn-BD"/>
        </w:rPr>
      </w:pPr>
      <w:r>
        <w:rPr>
          <w:rFonts w:ascii="Nikosh" w:hAnsi="Nikosh" w:cs="Nikosh"/>
          <w:lang w:bidi="bn-BD"/>
        </w:rPr>
        <w:t>জাতীয়পরিচয়পত্র/পাসপোর্টনম্বর/জন্মনিবন্ধননম্বর/অন্যান্যঃ</w:t>
      </w:r>
      <w:r w:rsidR="00D30F8B">
        <w:rPr>
          <w:rFonts w:ascii="Nikosh" w:hAnsi="Nikosh" w:cs="Nikosh"/>
          <w:lang w:bidi="bn-BD"/>
        </w:rPr>
        <w:t>………………………………………………….</w:t>
      </w:r>
    </w:p>
    <w:p w:rsidR="000452E9" w:rsidRDefault="000452E9" w:rsidP="00D30F8B">
      <w:pPr>
        <w:tabs>
          <w:tab w:val="left" w:pos="9450"/>
          <w:tab w:val="left" w:pos="9900"/>
        </w:tabs>
        <w:spacing w:line="360" w:lineRule="auto"/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lang w:bidi="bn-BD"/>
        </w:rPr>
        <w:t>ন</w:t>
      </w:r>
      <w:r>
        <w:rPr>
          <w:rFonts w:ascii="Nikosh" w:hAnsi="Nikosh" w:cs="Nikosh"/>
          <w:cs/>
          <w:lang w:bidi="bn-BD"/>
        </w:rPr>
        <w:t>মিনির সা</w:t>
      </w:r>
      <w:r>
        <w:rPr>
          <w:rFonts w:ascii="Nikosh" w:hAnsi="Nikosh" w:cs="Nikosh" w:hint="cs"/>
          <w:cs/>
          <w:lang w:bidi="bn-BD"/>
        </w:rPr>
        <w:t>থে সম্পর্কঃ</w:t>
      </w:r>
      <w:r w:rsidR="00D30F8B">
        <w:rPr>
          <w:rFonts w:ascii="Nikosh" w:hAnsi="Nikosh" w:cs="Nikosh"/>
          <w:lang w:bidi="bn-BD"/>
        </w:rPr>
        <w:t>…………………………………………………………………………...</w:t>
      </w:r>
    </w:p>
    <w:p w:rsidR="004F2685" w:rsidRDefault="004F2685" w:rsidP="005F5B5F">
      <w:pPr>
        <w:rPr>
          <w:rFonts w:ascii="Nikosh" w:hAnsi="Nikosh" w:cs="Nikosh"/>
          <w:b/>
          <w:bCs/>
          <w:sz w:val="8"/>
          <w:szCs w:val="8"/>
          <w:u w:val="single"/>
          <w:lang w:bidi="bn-BD"/>
        </w:rPr>
      </w:pPr>
    </w:p>
    <w:p w:rsidR="00CF6B66" w:rsidRPr="00CF6B66" w:rsidRDefault="00CF6B66" w:rsidP="005F5B5F">
      <w:pPr>
        <w:rPr>
          <w:rFonts w:ascii="Nikosh" w:hAnsi="Nikosh" w:cs="Nikosh"/>
          <w:b/>
          <w:bCs/>
          <w:sz w:val="8"/>
          <w:szCs w:val="8"/>
          <w:u w:val="single"/>
          <w:cs/>
          <w:lang w:bidi="bn-BD"/>
        </w:rPr>
      </w:pPr>
    </w:p>
    <w:p w:rsidR="005F5B5F" w:rsidRDefault="005F5B5F" w:rsidP="005F5B5F">
      <w:pPr>
        <w:rPr>
          <w:rFonts w:ascii="Nikosh" w:hAnsi="Nikosh" w:cs="Nikosh"/>
          <w:b/>
          <w:bCs/>
          <w:u w:val="single"/>
          <w:cs/>
          <w:lang w:bidi="bn-BD"/>
        </w:rPr>
      </w:pPr>
      <w:r w:rsidRPr="005F5B5F">
        <w:rPr>
          <w:rFonts w:ascii="Nikosh" w:hAnsi="Nikosh" w:cs="Nikosh" w:hint="cs"/>
          <w:b/>
          <w:bCs/>
          <w:u w:val="single"/>
          <w:cs/>
          <w:lang w:bidi="bn-BD"/>
        </w:rPr>
        <w:t>ঘোষণা ও অন্যান্যঃ</w:t>
      </w:r>
    </w:p>
    <w:p w:rsidR="005F5B5F" w:rsidRDefault="005F5B5F" w:rsidP="005F5B5F">
      <w:pPr>
        <w:rPr>
          <w:rFonts w:ascii="Nikosh" w:hAnsi="Nikosh" w:cs="Nikosh"/>
          <w:cs/>
          <w:lang w:bidi="bn-BD"/>
        </w:rPr>
      </w:pPr>
      <w:r>
        <w:rPr>
          <w:rFonts w:ascii="Nikosh" w:hAnsi="Nikosh" w:cs="Nikosh" w:hint="cs"/>
          <w:cs/>
          <w:lang w:bidi="bn-BD"/>
        </w:rPr>
        <w:t>ক) আমি ঘোষণা করিতেছি যে, উপরে বর্ণিত তথ্যাদি সঠিক ও নির্ভুল হিসেবে স্বজ্ঞানে মনোনয়ন করলাম।</w:t>
      </w:r>
    </w:p>
    <w:p w:rsidR="005F5B5F" w:rsidRPr="004F2685" w:rsidRDefault="005F5B5F" w:rsidP="00CF6B66">
      <w:pPr>
        <w:rPr>
          <w:rFonts w:ascii="Nikosh" w:hAnsi="Nikosh" w:cs="Nikosh"/>
          <w:sz w:val="12"/>
          <w:szCs w:val="12"/>
          <w:lang w:bidi="bn-BD"/>
        </w:rPr>
      </w:pPr>
      <w:r>
        <w:rPr>
          <w:rFonts w:ascii="Nikosh" w:hAnsi="Nikosh" w:cs="Nikosh" w:hint="cs"/>
          <w:cs/>
          <w:lang w:bidi="bn-BD"/>
        </w:rPr>
        <w:t>খ) আমার মৃত্যুর পর বৈধ নমিনি/নমিনিগণ/বৈধ উত্তরাধিকরী/উত্তরাধিকারীগণ কোম্পানি হতে প্রাপ্য</w:t>
      </w:r>
      <w:r w:rsidR="00757F6E">
        <w:rPr>
          <w:rFonts w:ascii="Nikosh" w:hAnsi="Nikosh" w:cs="Nikosh" w:hint="cs"/>
          <w:cs/>
          <w:lang w:bidi="bn-BD"/>
        </w:rPr>
        <w:t xml:space="preserve"> সুবিধাদি গ্রহণের অধিকারী হবেন।</w:t>
      </w:r>
    </w:p>
    <w:p w:rsidR="004B1915" w:rsidRPr="00D30F8B" w:rsidRDefault="004B1915" w:rsidP="004B1915">
      <w:pPr>
        <w:ind w:firstLine="720"/>
        <w:jc w:val="center"/>
        <w:rPr>
          <w:rFonts w:ascii="Nikosh" w:hAnsi="Nikosh" w:cs="Nikosh"/>
          <w:sz w:val="12"/>
          <w:szCs w:val="12"/>
          <w:lang w:bidi="bn-B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4"/>
        <w:gridCol w:w="5292"/>
      </w:tblGrid>
      <w:tr w:rsidR="004B1915" w:rsidRPr="004D18AE" w:rsidTr="000452E9">
        <w:tc>
          <w:tcPr>
            <w:tcW w:w="5184" w:type="dxa"/>
          </w:tcPr>
          <w:p w:rsidR="004B1915" w:rsidRDefault="004B1915" w:rsidP="006327F0">
            <w:pPr>
              <w:rPr>
                <w:rFonts w:ascii="Nikosh" w:hAnsi="Nikosh" w:cs="Nikosh"/>
                <w:lang w:bidi="bn-BD"/>
              </w:rPr>
            </w:pPr>
            <w:r w:rsidRPr="00757F6E">
              <w:rPr>
                <w:rFonts w:ascii="Nikosh" w:hAnsi="Nikosh" w:cs="Nikosh" w:hint="cs"/>
                <w:b/>
                <w:bCs/>
                <w:u w:val="single"/>
                <w:cs/>
                <w:lang w:bidi="bn-BD"/>
              </w:rPr>
              <w:t>স্বাক্ষী:</w:t>
            </w:r>
          </w:p>
          <w:p w:rsidR="004B1915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১। স্বাক্ষর: ...................................................................</w:t>
            </w:r>
          </w:p>
          <w:p w:rsidR="004B1915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নাম (স্পষ্টাক্ষরে): ..........................................................</w:t>
            </w:r>
          </w:p>
          <w:p w:rsidR="00F502D5" w:rsidRDefault="004B1915" w:rsidP="006327F0">
            <w:pPr>
              <w:spacing w:line="36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</w:t>
            </w:r>
            <w:r w:rsidR="00DB245F">
              <w:rPr>
                <w:rFonts w:ascii="Nikosh" w:hAnsi="Nikosh" w:cs="Nikosh" w:hint="cs"/>
                <w:cs/>
                <w:lang w:bidi="bn-BD"/>
              </w:rPr>
              <w:t>বি</w:t>
            </w:r>
            <w:r>
              <w:rPr>
                <w:rFonts w:ascii="Nikosh" w:hAnsi="Nikosh" w:cs="Nikosh" w:hint="cs"/>
                <w:cs/>
                <w:lang w:bidi="bn-BD"/>
              </w:rPr>
              <w:t>: ........................................................................</w:t>
            </w:r>
          </w:p>
          <w:p w:rsidR="004B1915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ঠিকানা: .....................................................................</w:t>
            </w:r>
            <w:r w:rsidR="00F502D5">
              <w:rPr>
                <w:rFonts w:ascii="Nikosh" w:hAnsi="Nikosh" w:cs="Nikosh" w:hint="cs"/>
                <w:cs/>
                <w:lang w:bidi="bn-BD"/>
              </w:rPr>
              <w:t>..</w:t>
            </w:r>
          </w:p>
          <w:p w:rsidR="004B1915" w:rsidRDefault="004B1915" w:rsidP="006327F0">
            <w:pPr>
              <w:spacing w:line="36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...............................................................................</w:t>
            </w:r>
            <w:r w:rsidR="00F502D5">
              <w:rPr>
                <w:rFonts w:ascii="Nikosh" w:hAnsi="Nikosh" w:cs="Nikosh" w:hint="cs"/>
                <w:cs/>
                <w:lang w:bidi="bn-BD"/>
              </w:rPr>
              <w:t>..</w:t>
            </w:r>
          </w:p>
          <w:p w:rsidR="00B70214" w:rsidRDefault="00B70214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মোবাইল নম্বর: ................................................................</w:t>
            </w:r>
          </w:p>
          <w:p w:rsidR="004B1915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২। স্বাক্ষর: ..................................................................</w:t>
            </w:r>
          </w:p>
          <w:p w:rsidR="00F502D5" w:rsidRPr="00F502D5" w:rsidRDefault="00F502D5" w:rsidP="006327F0">
            <w:pPr>
              <w:spacing w:line="360" w:lineRule="auto"/>
              <w:rPr>
                <w:rFonts w:ascii="Nikosh" w:hAnsi="Nikosh" w:cs="Nikosh"/>
                <w:sz w:val="8"/>
                <w:szCs w:val="8"/>
                <w:cs/>
                <w:lang w:bidi="bn-BD"/>
              </w:rPr>
            </w:pPr>
          </w:p>
          <w:p w:rsidR="004B1915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নাম (স্পষ্টাক্ষরে): .........................................................</w:t>
            </w:r>
          </w:p>
          <w:p w:rsidR="00F502D5" w:rsidRPr="00F502D5" w:rsidRDefault="00F502D5" w:rsidP="006327F0">
            <w:pPr>
              <w:spacing w:line="360" w:lineRule="auto"/>
              <w:rPr>
                <w:rFonts w:ascii="Nikosh" w:hAnsi="Nikosh" w:cs="Nikosh"/>
                <w:sz w:val="8"/>
                <w:szCs w:val="8"/>
                <w:cs/>
                <w:lang w:bidi="bn-BD"/>
              </w:rPr>
            </w:pPr>
          </w:p>
          <w:p w:rsidR="004B1915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</w:t>
            </w:r>
            <w:r w:rsidR="00DB245F">
              <w:rPr>
                <w:rFonts w:ascii="Nikosh" w:hAnsi="Nikosh" w:cs="Nikosh" w:hint="cs"/>
                <w:cs/>
                <w:lang w:bidi="bn-BD"/>
              </w:rPr>
              <w:t>বি</w:t>
            </w:r>
            <w:r>
              <w:rPr>
                <w:rFonts w:ascii="Nikosh" w:hAnsi="Nikosh" w:cs="Nikosh" w:hint="cs"/>
                <w:cs/>
                <w:lang w:bidi="bn-BD"/>
              </w:rPr>
              <w:t>: .......................................................................</w:t>
            </w:r>
          </w:p>
          <w:p w:rsidR="004B1915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ঠিকানা: .....................................................................</w:t>
            </w:r>
          </w:p>
          <w:p w:rsidR="004B1915" w:rsidRDefault="004B1915" w:rsidP="006327F0">
            <w:pPr>
              <w:spacing w:line="36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...........................................................................</w:t>
            </w:r>
            <w:r w:rsidR="00F502D5">
              <w:rPr>
                <w:rFonts w:ascii="Nikosh" w:hAnsi="Nikosh" w:cs="Nikosh" w:hint="cs"/>
                <w:cs/>
                <w:lang w:bidi="bn-BD"/>
              </w:rPr>
              <w:t>.....</w:t>
            </w:r>
          </w:p>
          <w:p w:rsidR="00B70214" w:rsidRDefault="00B70214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মোবাইল নম্বর: ................................................................</w:t>
            </w:r>
          </w:p>
          <w:p w:rsidR="00F502D5" w:rsidRPr="00F502D5" w:rsidRDefault="00F502D5" w:rsidP="00D30F8B">
            <w:pPr>
              <w:spacing w:line="360" w:lineRule="auto"/>
              <w:rPr>
                <w:rFonts w:ascii="Nikosh" w:hAnsi="Nikosh" w:cs="Nikosh"/>
                <w:sz w:val="12"/>
                <w:szCs w:val="12"/>
                <w:lang w:bidi="bn-BD"/>
              </w:rPr>
            </w:pPr>
          </w:p>
        </w:tc>
        <w:tc>
          <w:tcPr>
            <w:tcW w:w="5292" w:type="dxa"/>
          </w:tcPr>
          <w:p w:rsidR="00757F6E" w:rsidRDefault="00757F6E" w:rsidP="006327F0">
            <w:pPr>
              <w:rPr>
                <w:rFonts w:ascii="Nikosh" w:hAnsi="Nikosh" w:cs="Nikosh"/>
                <w:cs/>
                <w:lang w:bidi="bn-BD"/>
              </w:rPr>
            </w:pPr>
          </w:p>
          <w:p w:rsidR="004B1915" w:rsidRDefault="004B1915" w:rsidP="006327F0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কর্মচারীর স্বাক্ষর:...............................................................</w:t>
            </w:r>
          </w:p>
          <w:p w:rsidR="004B1915" w:rsidRDefault="004B1915" w:rsidP="006327F0">
            <w:pPr>
              <w:rPr>
                <w:rFonts w:ascii="Nikosh" w:hAnsi="Nikosh" w:cs="Nikosh"/>
                <w:lang w:bidi="bn-BD"/>
              </w:rPr>
            </w:pPr>
          </w:p>
          <w:p w:rsidR="004B1915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নাম (স্পষ্টাক্ষরে): ............................................................</w:t>
            </w:r>
          </w:p>
          <w:p w:rsidR="004B1915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আইডি নং .....................................................................</w:t>
            </w:r>
          </w:p>
          <w:p w:rsidR="004B1915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</w:t>
            </w:r>
            <w:r w:rsidR="00DB245F">
              <w:rPr>
                <w:rFonts w:ascii="Nikosh" w:hAnsi="Nikosh" w:cs="Nikosh" w:hint="cs"/>
                <w:cs/>
                <w:lang w:bidi="bn-BD"/>
              </w:rPr>
              <w:t>বি</w:t>
            </w:r>
            <w:r>
              <w:rPr>
                <w:rFonts w:ascii="Nikosh" w:hAnsi="Nikosh" w:cs="Nikosh" w:hint="cs"/>
                <w:cs/>
                <w:lang w:bidi="bn-BD"/>
              </w:rPr>
              <w:t>: ..........................................................................</w:t>
            </w:r>
          </w:p>
          <w:p w:rsidR="004B1915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বর্তমান কর্মস্থল:. .............................................................</w:t>
            </w:r>
          </w:p>
          <w:p w:rsidR="004B1915" w:rsidRPr="00F502D5" w:rsidRDefault="004B1915" w:rsidP="006327F0">
            <w:pPr>
              <w:rPr>
                <w:rFonts w:ascii="Nikosh" w:hAnsi="Nikosh" w:cs="Nikosh"/>
                <w:sz w:val="12"/>
                <w:szCs w:val="12"/>
                <w:lang w:bidi="bn-BD"/>
              </w:rPr>
            </w:pPr>
          </w:p>
          <w:p w:rsidR="004B1915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স্থায়ী ঠিকানা: ..................................................................</w:t>
            </w:r>
          </w:p>
          <w:p w:rsidR="004B1915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...................................................................................</w:t>
            </w:r>
          </w:p>
          <w:p w:rsidR="004B1915" w:rsidRDefault="004B1915" w:rsidP="006327F0">
            <w:pPr>
              <w:spacing w:line="360" w:lineRule="auto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...................................................................................</w:t>
            </w:r>
          </w:p>
          <w:p w:rsidR="004B1915" w:rsidRPr="004D18AE" w:rsidRDefault="004B1915" w:rsidP="006327F0">
            <w:pPr>
              <w:spacing w:line="36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মোবাইল নম্বর: ................................................................</w:t>
            </w:r>
          </w:p>
        </w:tc>
      </w:tr>
    </w:tbl>
    <w:p w:rsidR="0068655A" w:rsidRPr="00505843" w:rsidRDefault="0068655A" w:rsidP="0068655A">
      <w:pPr>
        <w:jc w:val="center"/>
        <w:rPr>
          <w:rFonts w:ascii="Nikosh" w:hAnsi="Nikosh" w:cs="Nikosh"/>
          <w:cs/>
          <w:lang w:bidi="bn-BD"/>
        </w:rPr>
      </w:pPr>
    </w:p>
    <w:sectPr w:rsidR="0068655A" w:rsidRPr="00505843" w:rsidSect="00F502D5">
      <w:headerReference w:type="default" r:id="rId7"/>
      <w:pgSz w:w="12240" w:h="20160" w:code="5"/>
      <w:pgMar w:top="864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FEC" w:rsidRDefault="00484FEC" w:rsidP="003712B7">
      <w:r>
        <w:separator/>
      </w:r>
    </w:p>
  </w:endnote>
  <w:endnote w:type="continuationSeparator" w:id="1">
    <w:p w:rsidR="00484FEC" w:rsidRDefault="00484FEC" w:rsidP="00371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darshaLipiNormal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arshaLipiC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FEC" w:rsidRDefault="00484FEC" w:rsidP="003712B7">
      <w:r>
        <w:separator/>
      </w:r>
    </w:p>
  </w:footnote>
  <w:footnote w:type="continuationSeparator" w:id="1">
    <w:p w:rsidR="00484FEC" w:rsidRDefault="00484FEC" w:rsidP="003712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271" w:rsidRPr="00B07C58" w:rsidRDefault="00FF2271" w:rsidP="003712B7">
    <w:pPr>
      <w:pStyle w:val="Header"/>
      <w:jc w:val="right"/>
      <w:rPr>
        <w:rFonts w:cs="Vrinda"/>
        <w:sz w:val="8"/>
        <w:szCs w:val="11"/>
        <w:cs/>
        <w:lang w:bidi="bn-BD"/>
      </w:rPr>
    </w:pPr>
  </w:p>
  <w:p w:rsidR="00FF2271" w:rsidRDefault="00FF22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963"/>
    <w:multiLevelType w:val="multilevel"/>
    <w:tmpl w:val="6C2A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54C84"/>
    <w:multiLevelType w:val="multilevel"/>
    <w:tmpl w:val="7804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9591F"/>
    <w:multiLevelType w:val="hybridMultilevel"/>
    <w:tmpl w:val="03286950"/>
    <w:lvl w:ilvl="0" w:tplc="E7EC0F7A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2526E"/>
    <w:multiLevelType w:val="multilevel"/>
    <w:tmpl w:val="F75A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265CD9"/>
    <w:multiLevelType w:val="multilevel"/>
    <w:tmpl w:val="9068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34A6A"/>
    <w:multiLevelType w:val="multilevel"/>
    <w:tmpl w:val="1F74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1B533D"/>
    <w:multiLevelType w:val="multilevel"/>
    <w:tmpl w:val="3724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3E63AE"/>
    <w:multiLevelType w:val="multilevel"/>
    <w:tmpl w:val="8BB6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8B16D2"/>
    <w:multiLevelType w:val="multilevel"/>
    <w:tmpl w:val="F2E6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7A98"/>
    <w:rsid w:val="00005CFE"/>
    <w:rsid w:val="00007942"/>
    <w:rsid w:val="00017448"/>
    <w:rsid w:val="00017CF6"/>
    <w:rsid w:val="00021690"/>
    <w:rsid w:val="00022550"/>
    <w:rsid w:val="00023935"/>
    <w:rsid w:val="000249DE"/>
    <w:rsid w:val="0002519F"/>
    <w:rsid w:val="00035F0D"/>
    <w:rsid w:val="000365BB"/>
    <w:rsid w:val="00041417"/>
    <w:rsid w:val="00041926"/>
    <w:rsid w:val="000419D0"/>
    <w:rsid w:val="00042B6B"/>
    <w:rsid w:val="000444BE"/>
    <w:rsid w:val="000448F9"/>
    <w:rsid w:val="000452E9"/>
    <w:rsid w:val="00046CEF"/>
    <w:rsid w:val="00047AA8"/>
    <w:rsid w:val="00051337"/>
    <w:rsid w:val="0005724B"/>
    <w:rsid w:val="0005741C"/>
    <w:rsid w:val="00057763"/>
    <w:rsid w:val="000617DC"/>
    <w:rsid w:val="00070D06"/>
    <w:rsid w:val="00072ED7"/>
    <w:rsid w:val="00074FFB"/>
    <w:rsid w:val="0007717E"/>
    <w:rsid w:val="00077B65"/>
    <w:rsid w:val="00083D12"/>
    <w:rsid w:val="00084FFC"/>
    <w:rsid w:val="00085599"/>
    <w:rsid w:val="000901EE"/>
    <w:rsid w:val="00090498"/>
    <w:rsid w:val="00097A56"/>
    <w:rsid w:val="000A0696"/>
    <w:rsid w:val="000A13FC"/>
    <w:rsid w:val="000A45AF"/>
    <w:rsid w:val="000B1C0D"/>
    <w:rsid w:val="000B3DF2"/>
    <w:rsid w:val="000B3F1A"/>
    <w:rsid w:val="000C03E1"/>
    <w:rsid w:val="000C1131"/>
    <w:rsid w:val="000C1749"/>
    <w:rsid w:val="000C39FF"/>
    <w:rsid w:val="000C5EE8"/>
    <w:rsid w:val="000C6826"/>
    <w:rsid w:val="000D1BE1"/>
    <w:rsid w:val="000D73F9"/>
    <w:rsid w:val="000D7979"/>
    <w:rsid w:val="000E1A65"/>
    <w:rsid w:val="000E4038"/>
    <w:rsid w:val="000E47DC"/>
    <w:rsid w:val="000E577D"/>
    <w:rsid w:val="000E659B"/>
    <w:rsid w:val="000F3301"/>
    <w:rsid w:val="000F55F3"/>
    <w:rsid w:val="000F57F0"/>
    <w:rsid w:val="00104C1B"/>
    <w:rsid w:val="001152A7"/>
    <w:rsid w:val="00117F5C"/>
    <w:rsid w:val="00125D53"/>
    <w:rsid w:val="00127440"/>
    <w:rsid w:val="00127B7F"/>
    <w:rsid w:val="00136993"/>
    <w:rsid w:val="001376D7"/>
    <w:rsid w:val="001407CE"/>
    <w:rsid w:val="00141DAF"/>
    <w:rsid w:val="0014492B"/>
    <w:rsid w:val="0014554B"/>
    <w:rsid w:val="00150D21"/>
    <w:rsid w:val="001525DE"/>
    <w:rsid w:val="001569C7"/>
    <w:rsid w:val="00157B4B"/>
    <w:rsid w:val="00160644"/>
    <w:rsid w:val="00161333"/>
    <w:rsid w:val="00164375"/>
    <w:rsid w:val="001704EE"/>
    <w:rsid w:val="00172303"/>
    <w:rsid w:val="001753D1"/>
    <w:rsid w:val="00175E52"/>
    <w:rsid w:val="0017702D"/>
    <w:rsid w:val="001829DC"/>
    <w:rsid w:val="0019171B"/>
    <w:rsid w:val="001918BA"/>
    <w:rsid w:val="0019766E"/>
    <w:rsid w:val="001A0462"/>
    <w:rsid w:val="001A52AA"/>
    <w:rsid w:val="001A7013"/>
    <w:rsid w:val="001B059C"/>
    <w:rsid w:val="001B3BF0"/>
    <w:rsid w:val="001B4B1E"/>
    <w:rsid w:val="001B5832"/>
    <w:rsid w:val="001B63DD"/>
    <w:rsid w:val="001C4599"/>
    <w:rsid w:val="001C5338"/>
    <w:rsid w:val="001C6749"/>
    <w:rsid w:val="001D2329"/>
    <w:rsid w:val="001D4621"/>
    <w:rsid w:val="001D4999"/>
    <w:rsid w:val="001D6DEC"/>
    <w:rsid w:val="001D761B"/>
    <w:rsid w:val="001E002E"/>
    <w:rsid w:val="001E050B"/>
    <w:rsid w:val="001E127F"/>
    <w:rsid w:val="001E56C7"/>
    <w:rsid w:val="001E6262"/>
    <w:rsid w:val="001F0723"/>
    <w:rsid w:val="001F1F5F"/>
    <w:rsid w:val="001F3931"/>
    <w:rsid w:val="001F4190"/>
    <w:rsid w:val="00200714"/>
    <w:rsid w:val="00205613"/>
    <w:rsid w:val="00207DA9"/>
    <w:rsid w:val="002104D8"/>
    <w:rsid w:val="00210874"/>
    <w:rsid w:val="00212CAD"/>
    <w:rsid w:val="002160D2"/>
    <w:rsid w:val="00217393"/>
    <w:rsid w:val="00217CA1"/>
    <w:rsid w:val="0022182B"/>
    <w:rsid w:val="002220C0"/>
    <w:rsid w:val="00224393"/>
    <w:rsid w:val="002271A0"/>
    <w:rsid w:val="00227E25"/>
    <w:rsid w:val="002313B8"/>
    <w:rsid w:val="00231A91"/>
    <w:rsid w:val="00231DE1"/>
    <w:rsid w:val="00232FF0"/>
    <w:rsid w:val="00233C4A"/>
    <w:rsid w:val="0023527C"/>
    <w:rsid w:val="00240E1F"/>
    <w:rsid w:val="00241D70"/>
    <w:rsid w:val="0024544B"/>
    <w:rsid w:val="00245C73"/>
    <w:rsid w:val="0024600A"/>
    <w:rsid w:val="0024664B"/>
    <w:rsid w:val="002466F0"/>
    <w:rsid w:val="00247177"/>
    <w:rsid w:val="0025188D"/>
    <w:rsid w:val="002521B4"/>
    <w:rsid w:val="0025386F"/>
    <w:rsid w:val="00253876"/>
    <w:rsid w:val="0025432A"/>
    <w:rsid w:val="00254469"/>
    <w:rsid w:val="00257CA4"/>
    <w:rsid w:val="002600EC"/>
    <w:rsid w:val="00262410"/>
    <w:rsid w:val="00263AF8"/>
    <w:rsid w:val="00270E75"/>
    <w:rsid w:val="00271026"/>
    <w:rsid w:val="00272B57"/>
    <w:rsid w:val="00276FED"/>
    <w:rsid w:val="00277901"/>
    <w:rsid w:val="002828CA"/>
    <w:rsid w:val="00283290"/>
    <w:rsid w:val="002833CA"/>
    <w:rsid w:val="002842FA"/>
    <w:rsid w:val="00285070"/>
    <w:rsid w:val="002854D0"/>
    <w:rsid w:val="002877D9"/>
    <w:rsid w:val="00291874"/>
    <w:rsid w:val="00294C3B"/>
    <w:rsid w:val="002A1155"/>
    <w:rsid w:val="002A1758"/>
    <w:rsid w:val="002A258D"/>
    <w:rsid w:val="002A386F"/>
    <w:rsid w:val="002A3DEB"/>
    <w:rsid w:val="002A6CE7"/>
    <w:rsid w:val="002A7948"/>
    <w:rsid w:val="002B0571"/>
    <w:rsid w:val="002B49A1"/>
    <w:rsid w:val="002B66B9"/>
    <w:rsid w:val="002B7418"/>
    <w:rsid w:val="002C091E"/>
    <w:rsid w:val="002C1C43"/>
    <w:rsid w:val="002C518D"/>
    <w:rsid w:val="002C747E"/>
    <w:rsid w:val="002D57BF"/>
    <w:rsid w:val="002E00DD"/>
    <w:rsid w:val="002E0C02"/>
    <w:rsid w:val="002E133C"/>
    <w:rsid w:val="002E2C44"/>
    <w:rsid w:val="002E5802"/>
    <w:rsid w:val="002E7077"/>
    <w:rsid w:val="002E7FE9"/>
    <w:rsid w:val="002F437E"/>
    <w:rsid w:val="002F661B"/>
    <w:rsid w:val="002F704A"/>
    <w:rsid w:val="0030581F"/>
    <w:rsid w:val="00305EF3"/>
    <w:rsid w:val="003061C0"/>
    <w:rsid w:val="003075E9"/>
    <w:rsid w:val="00312DBA"/>
    <w:rsid w:val="00314933"/>
    <w:rsid w:val="00315820"/>
    <w:rsid w:val="00316454"/>
    <w:rsid w:val="0032107E"/>
    <w:rsid w:val="00321E55"/>
    <w:rsid w:val="003259DD"/>
    <w:rsid w:val="00327E6B"/>
    <w:rsid w:val="003316E1"/>
    <w:rsid w:val="003339B0"/>
    <w:rsid w:val="0033529F"/>
    <w:rsid w:val="00337B34"/>
    <w:rsid w:val="00343870"/>
    <w:rsid w:val="00351DCB"/>
    <w:rsid w:val="00355A36"/>
    <w:rsid w:val="00357852"/>
    <w:rsid w:val="003626E2"/>
    <w:rsid w:val="00362CDB"/>
    <w:rsid w:val="00362D35"/>
    <w:rsid w:val="00366BD9"/>
    <w:rsid w:val="003712B7"/>
    <w:rsid w:val="00371723"/>
    <w:rsid w:val="00373FC4"/>
    <w:rsid w:val="00374274"/>
    <w:rsid w:val="00374964"/>
    <w:rsid w:val="00374B89"/>
    <w:rsid w:val="0037519E"/>
    <w:rsid w:val="0038290B"/>
    <w:rsid w:val="00383677"/>
    <w:rsid w:val="0038394F"/>
    <w:rsid w:val="00385740"/>
    <w:rsid w:val="00385C14"/>
    <w:rsid w:val="0039076B"/>
    <w:rsid w:val="00391079"/>
    <w:rsid w:val="003A53A3"/>
    <w:rsid w:val="003A7017"/>
    <w:rsid w:val="003B4469"/>
    <w:rsid w:val="003C0F24"/>
    <w:rsid w:val="003C399D"/>
    <w:rsid w:val="003C5565"/>
    <w:rsid w:val="003C6297"/>
    <w:rsid w:val="003C7EB8"/>
    <w:rsid w:val="003D3D33"/>
    <w:rsid w:val="003D5027"/>
    <w:rsid w:val="003D516A"/>
    <w:rsid w:val="003E173C"/>
    <w:rsid w:val="003F1769"/>
    <w:rsid w:val="003F1EDB"/>
    <w:rsid w:val="003F358C"/>
    <w:rsid w:val="003F5072"/>
    <w:rsid w:val="003F72E8"/>
    <w:rsid w:val="003F7482"/>
    <w:rsid w:val="00402989"/>
    <w:rsid w:val="004077CB"/>
    <w:rsid w:val="00410A57"/>
    <w:rsid w:val="00410B07"/>
    <w:rsid w:val="004117B9"/>
    <w:rsid w:val="00412CC0"/>
    <w:rsid w:val="00416F86"/>
    <w:rsid w:val="00427F47"/>
    <w:rsid w:val="004349A2"/>
    <w:rsid w:val="004359FC"/>
    <w:rsid w:val="00435F21"/>
    <w:rsid w:val="00436437"/>
    <w:rsid w:val="00440845"/>
    <w:rsid w:val="004438C0"/>
    <w:rsid w:val="00444219"/>
    <w:rsid w:val="00455241"/>
    <w:rsid w:val="0045616A"/>
    <w:rsid w:val="00456BE0"/>
    <w:rsid w:val="00462CB2"/>
    <w:rsid w:val="00463B12"/>
    <w:rsid w:val="00464435"/>
    <w:rsid w:val="0046662A"/>
    <w:rsid w:val="00474625"/>
    <w:rsid w:val="00476CD9"/>
    <w:rsid w:val="00480766"/>
    <w:rsid w:val="0048424C"/>
    <w:rsid w:val="00484FEC"/>
    <w:rsid w:val="00486E86"/>
    <w:rsid w:val="0049086E"/>
    <w:rsid w:val="00496A00"/>
    <w:rsid w:val="004A0DBA"/>
    <w:rsid w:val="004A3DCB"/>
    <w:rsid w:val="004A4042"/>
    <w:rsid w:val="004B1915"/>
    <w:rsid w:val="004B26F6"/>
    <w:rsid w:val="004B2A38"/>
    <w:rsid w:val="004B4B8C"/>
    <w:rsid w:val="004B58D3"/>
    <w:rsid w:val="004C131D"/>
    <w:rsid w:val="004C1C31"/>
    <w:rsid w:val="004C4669"/>
    <w:rsid w:val="004C4D82"/>
    <w:rsid w:val="004D05DA"/>
    <w:rsid w:val="004D18AE"/>
    <w:rsid w:val="004D2B7B"/>
    <w:rsid w:val="004D4B58"/>
    <w:rsid w:val="004D6D38"/>
    <w:rsid w:val="004D7AD6"/>
    <w:rsid w:val="004E0C9C"/>
    <w:rsid w:val="004E12E6"/>
    <w:rsid w:val="004F2685"/>
    <w:rsid w:val="004F7932"/>
    <w:rsid w:val="00501DA0"/>
    <w:rsid w:val="00503B28"/>
    <w:rsid w:val="00505843"/>
    <w:rsid w:val="00511A48"/>
    <w:rsid w:val="0051476A"/>
    <w:rsid w:val="005151C6"/>
    <w:rsid w:val="00516379"/>
    <w:rsid w:val="00516507"/>
    <w:rsid w:val="00516D6C"/>
    <w:rsid w:val="005205D2"/>
    <w:rsid w:val="005218BB"/>
    <w:rsid w:val="00523150"/>
    <w:rsid w:val="00523D11"/>
    <w:rsid w:val="00524BC1"/>
    <w:rsid w:val="00526E8C"/>
    <w:rsid w:val="00533BE5"/>
    <w:rsid w:val="00535B32"/>
    <w:rsid w:val="005407E5"/>
    <w:rsid w:val="00542115"/>
    <w:rsid w:val="00542F70"/>
    <w:rsid w:val="005455B9"/>
    <w:rsid w:val="00550173"/>
    <w:rsid w:val="0055256B"/>
    <w:rsid w:val="00555CB3"/>
    <w:rsid w:val="00563269"/>
    <w:rsid w:val="005658A5"/>
    <w:rsid w:val="005700AD"/>
    <w:rsid w:val="00572190"/>
    <w:rsid w:val="00572711"/>
    <w:rsid w:val="00572724"/>
    <w:rsid w:val="00574B9E"/>
    <w:rsid w:val="00576C93"/>
    <w:rsid w:val="00577433"/>
    <w:rsid w:val="005846C5"/>
    <w:rsid w:val="00590F6F"/>
    <w:rsid w:val="005941B6"/>
    <w:rsid w:val="00597D5F"/>
    <w:rsid w:val="005A172C"/>
    <w:rsid w:val="005A61A8"/>
    <w:rsid w:val="005A6AC5"/>
    <w:rsid w:val="005C0C7E"/>
    <w:rsid w:val="005C650A"/>
    <w:rsid w:val="005C7D85"/>
    <w:rsid w:val="005D287A"/>
    <w:rsid w:val="005E1371"/>
    <w:rsid w:val="005E4E0A"/>
    <w:rsid w:val="005E58D3"/>
    <w:rsid w:val="005E5B02"/>
    <w:rsid w:val="005F1AA7"/>
    <w:rsid w:val="005F3FF3"/>
    <w:rsid w:val="005F46F3"/>
    <w:rsid w:val="005F59E3"/>
    <w:rsid w:val="005F5B5F"/>
    <w:rsid w:val="005F6C07"/>
    <w:rsid w:val="006022DE"/>
    <w:rsid w:val="00605FC2"/>
    <w:rsid w:val="00607226"/>
    <w:rsid w:val="00610516"/>
    <w:rsid w:val="00610CCA"/>
    <w:rsid w:val="006115D2"/>
    <w:rsid w:val="00613C1A"/>
    <w:rsid w:val="006171F3"/>
    <w:rsid w:val="006175E4"/>
    <w:rsid w:val="006179F4"/>
    <w:rsid w:val="00624C00"/>
    <w:rsid w:val="00626A3A"/>
    <w:rsid w:val="0062767E"/>
    <w:rsid w:val="00627983"/>
    <w:rsid w:val="00631B91"/>
    <w:rsid w:val="00633B45"/>
    <w:rsid w:val="00633DE5"/>
    <w:rsid w:val="0063532B"/>
    <w:rsid w:val="006371CC"/>
    <w:rsid w:val="0065074A"/>
    <w:rsid w:val="0065393F"/>
    <w:rsid w:val="00657534"/>
    <w:rsid w:val="0065755D"/>
    <w:rsid w:val="00662C0C"/>
    <w:rsid w:val="006635A1"/>
    <w:rsid w:val="006641DF"/>
    <w:rsid w:val="006744DB"/>
    <w:rsid w:val="0067517E"/>
    <w:rsid w:val="00675C44"/>
    <w:rsid w:val="00676206"/>
    <w:rsid w:val="00676B21"/>
    <w:rsid w:val="00681E38"/>
    <w:rsid w:val="0068655A"/>
    <w:rsid w:val="00692AD6"/>
    <w:rsid w:val="00692C3B"/>
    <w:rsid w:val="00694420"/>
    <w:rsid w:val="00695422"/>
    <w:rsid w:val="00695459"/>
    <w:rsid w:val="00697F7C"/>
    <w:rsid w:val="006A2512"/>
    <w:rsid w:val="006A4C5D"/>
    <w:rsid w:val="006A6537"/>
    <w:rsid w:val="006B07D8"/>
    <w:rsid w:val="006B19E3"/>
    <w:rsid w:val="006B2521"/>
    <w:rsid w:val="006B3AFE"/>
    <w:rsid w:val="006B609C"/>
    <w:rsid w:val="006C004F"/>
    <w:rsid w:val="006C427A"/>
    <w:rsid w:val="006D063F"/>
    <w:rsid w:val="006D2A31"/>
    <w:rsid w:val="006D494D"/>
    <w:rsid w:val="006E2334"/>
    <w:rsid w:val="006E26A5"/>
    <w:rsid w:val="006E3C69"/>
    <w:rsid w:val="006F015A"/>
    <w:rsid w:val="00700648"/>
    <w:rsid w:val="007039C6"/>
    <w:rsid w:val="007045D5"/>
    <w:rsid w:val="00707ECC"/>
    <w:rsid w:val="00710331"/>
    <w:rsid w:val="007103D1"/>
    <w:rsid w:val="007112E1"/>
    <w:rsid w:val="007137E0"/>
    <w:rsid w:val="0072005C"/>
    <w:rsid w:val="00720983"/>
    <w:rsid w:val="007225FD"/>
    <w:rsid w:val="00723757"/>
    <w:rsid w:val="007248D6"/>
    <w:rsid w:val="007262DF"/>
    <w:rsid w:val="00726A39"/>
    <w:rsid w:val="00735311"/>
    <w:rsid w:val="00745469"/>
    <w:rsid w:val="00747D71"/>
    <w:rsid w:val="00753614"/>
    <w:rsid w:val="00757F6E"/>
    <w:rsid w:val="00772E92"/>
    <w:rsid w:val="0077353F"/>
    <w:rsid w:val="00775D72"/>
    <w:rsid w:val="00776BE1"/>
    <w:rsid w:val="00777DC3"/>
    <w:rsid w:val="0079110C"/>
    <w:rsid w:val="00792915"/>
    <w:rsid w:val="00793725"/>
    <w:rsid w:val="007A1039"/>
    <w:rsid w:val="007A1F16"/>
    <w:rsid w:val="007A20F7"/>
    <w:rsid w:val="007A2B86"/>
    <w:rsid w:val="007A7CE1"/>
    <w:rsid w:val="007B09E9"/>
    <w:rsid w:val="007B1448"/>
    <w:rsid w:val="007B2A64"/>
    <w:rsid w:val="007B376E"/>
    <w:rsid w:val="007C5431"/>
    <w:rsid w:val="007D02BD"/>
    <w:rsid w:val="007D1E71"/>
    <w:rsid w:val="007E05F6"/>
    <w:rsid w:val="007E1AC3"/>
    <w:rsid w:val="007E4C7E"/>
    <w:rsid w:val="007E5C60"/>
    <w:rsid w:val="007E7135"/>
    <w:rsid w:val="007F2B76"/>
    <w:rsid w:val="007F32EC"/>
    <w:rsid w:val="007F3ABB"/>
    <w:rsid w:val="007F4A99"/>
    <w:rsid w:val="007F5D52"/>
    <w:rsid w:val="007F601D"/>
    <w:rsid w:val="007F6208"/>
    <w:rsid w:val="007F764F"/>
    <w:rsid w:val="007F7FEA"/>
    <w:rsid w:val="00801CA2"/>
    <w:rsid w:val="00806C94"/>
    <w:rsid w:val="00807D68"/>
    <w:rsid w:val="008110E2"/>
    <w:rsid w:val="00812099"/>
    <w:rsid w:val="00814C05"/>
    <w:rsid w:val="0081518B"/>
    <w:rsid w:val="00816EE2"/>
    <w:rsid w:val="008170B2"/>
    <w:rsid w:val="00817CF3"/>
    <w:rsid w:val="008204DA"/>
    <w:rsid w:val="00820705"/>
    <w:rsid w:val="008233B3"/>
    <w:rsid w:val="00825DA7"/>
    <w:rsid w:val="00825EE0"/>
    <w:rsid w:val="008313CC"/>
    <w:rsid w:val="00833836"/>
    <w:rsid w:val="00834C93"/>
    <w:rsid w:val="0083592C"/>
    <w:rsid w:val="008362BD"/>
    <w:rsid w:val="00842D82"/>
    <w:rsid w:val="00850526"/>
    <w:rsid w:val="00855886"/>
    <w:rsid w:val="00863218"/>
    <w:rsid w:val="00865380"/>
    <w:rsid w:val="008677D6"/>
    <w:rsid w:val="00875C5C"/>
    <w:rsid w:val="008764B2"/>
    <w:rsid w:val="00877579"/>
    <w:rsid w:val="00877B09"/>
    <w:rsid w:val="008815DC"/>
    <w:rsid w:val="00882D68"/>
    <w:rsid w:val="00885A2C"/>
    <w:rsid w:val="00885F2D"/>
    <w:rsid w:val="00885FD1"/>
    <w:rsid w:val="00886398"/>
    <w:rsid w:val="00891409"/>
    <w:rsid w:val="0089140D"/>
    <w:rsid w:val="008941CB"/>
    <w:rsid w:val="00895036"/>
    <w:rsid w:val="00895966"/>
    <w:rsid w:val="0089750E"/>
    <w:rsid w:val="008A1E74"/>
    <w:rsid w:val="008A5155"/>
    <w:rsid w:val="008B08F9"/>
    <w:rsid w:val="008B1D3C"/>
    <w:rsid w:val="008B3B98"/>
    <w:rsid w:val="008C27AB"/>
    <w:rsid w:val="008C2D31"/>
    <w:rsid w:val="008C2DB5"/>
    <w:rsid w:val="008C2FFA"/>
    <w:rsid w:val="008C3E39"/>
    <w:rsid w:val="008D2ADE"/>
    <w:rsid w:val="008D342C"/>
    <w:rsid w:val="008D43B4"/>
    <w:rsid w:val="008D59A6"/>
    <w:rsid w:val="008D7779"/>
    <w:rsid w:val="008E03F0"/>
    <w:rsid w:val="008E041C"/>
    <w:rsid w:val="008E47F6"/>
    <w:rsid w:val="008F24ED"/>
    <w:rsid w:val="008F56C9"/>
    <w:rsid w:val="008F7C81"/>
    <w:rsid w:val="00902428"/>
    <w:rsid w:val="0090383F"/>
    <w:rsid w:val="009055DC"/>
    <w:rsid w:val="00912CCF"/>
    <w:rsid w:val="00920D36"/>
    <w:rsid w:val="00921102"/>
    <w:rsid w:val="009218AB"/>
    <w:rsid w:val="00930A7F"/>
    <w:rsid w:val="00934A0E"/>
    <w:rsid w:val="00937E0D"/>
    <w:rsid w:val="00940F70"/>
    <w:rsid w:val="0094122B"/>
    <w:rsid w:val="00941C12"/>
    <w:rsid w:val="0094398A"/>
    <w:rsid w:val="00946DD0"/>
    <w:rsid w:val="00950FE9"/>
    <w:rsid w:val="00951856"/>
    <w:rsid w:val="009538B2"/>
    <w:rsid w:val="00954C57"/>
    <w:rsid w:val="009565D4"/>
    <w:rsid w:val="0096135C"/>
    <w:rsid w:val="00970674"/>
    <w:rsid w:val="00970C82"/>
    <w:rsid w:val="0097273B"/>
    <w:rsid w:val="00973E44"/>
    <w:rsid w:val="00985EBD"/>
    <w:rsid w:val="0099121D"/>
    <w:rsid w:val="009A5B66"/>
    <w:rsid w:val="009A6CDA"/>
    <w:rsid w:val="009B01B5"/>
    <w:rsid w:val="009B1880"/>
    <w:rsid w:val="009B2165"/>
    <w:rsid w:val="009B5D18"/>
    <w:rsid w:val="009B6005"/>
    <w:rsid w:val="009C00C8"/>
    <w:rsid w:val="009C1DE4"/>
    <w:rsid w:val="009D3604"/>
    <w:rsid w:val="009D3E2B"/>
    <w:rsid w:val="009D7A9A"/>
    <w:rsid w:val="009E326A"/>
    <w:rsid w:val="009E7B87"/>
    <w:rsid w:val="009F2458"/>
    <w:rsid w:val="009F5238"/>
    <w:rsid w:val="009F5B32"/>
    <w:rsid w:val="009F7173"/>
    <w:rsid w:val="00A067C6"/>
    <w:rsid w:val="00A07055"/>
    <w:rsid w:val="00A1232D"/>
    <w:rsid w:val="00A12C2B"/>
    <w:rsid w:val="00A137A7"/>
    <w:rsid w:val="00A13CCD"/>
    <w:rsid w:val="00A17903"/>
    <w:rsid w:val="00A213A7"/>
    <w:rsid w:val="00A22892"/>
    <w:rsid w:val="00A2480F"/>
    <w:rsid w:val="00A25B47"/>
    <w:rsid w:val="00A262B1"/>
    <w:rsid w:val="00A27251"/>
    <w:rsid w:val="00A30B72"/>
    <w:rsid w:val="00A3762C"/>
    <w:rsid w:val="00A40FAB"/>
    <w:rsid w:val="00A4168C"/>
    <w:rsid w:val="00A44ADF"/>
    <w:rsid w:val="00A53957"/>
    <w:rsid w:val="00A562C0"/>
    <w:rsid w:val="00A61BDC"/>
    <w:rsid w:val="00A62998"/>
    <w:rsid w:val="00A62D10"/>
    <w:rsid w:val="00A64E1E"/>
    <w:rsid w:val="00A6500D"/>
    <w:rsid w:val="00A66A08"/>
    <w:rsid w:val="00A67B4B"/>
    <w:rsid w:val="00A739E9"/>
    <w:rsid w:val="00A75FCD"/>
    <w:rsid w:val="00A83412"/>
    <w:rsid w:val="00A84F32"/>
    <w:rsid w:val="00A8618B"/>
    <w:rsid w:val="00A90939"/>
    <w:rsid w:val="00A90DDD"/>
    <w:rsid w:val="00A94168"/>
    <w:rsid w:val="00A95A87"/>
    <w:rsid w:val="00A9724A"/>
    <w:rsid w:val="00AA4EB5"/>
    <w:rsid w:val="00AB00AF"/>
    <w:rsid w:val="00AB1194"/>
    <w:rsid w:val="00AB4332"/>
    <w:rsid w:val="00AB440B"/>
    <w:rsid w:val="00AC1955"/>
    <w:rsid w:val="00AC4FA4"/>
    <w:rsid w:val="00AC5F76"/>
    <w:rsid w:val="00AC6B28"/>
    <w:rsid w:val="00AD1561"/>
    <w:rsid w:val="00AD39A2"/>
    <w:rsid w:val="00AD4093"/>
    <w:rsid w:val="00AD4481"/>
    <w:rsid w:val="00AD45E0"/>
    <w:rsid w:val="00AD67FE"/>
    <w:rsid w:val="00AD6AB4"/>
    <w:rsid w:val="00AE3C8F"/>
    <w:rsid w:val="00AE4355"/>
    <w:rsid w:val="00AE492F"/>
    <w:rsid w:val="00AE6BB2"/>
    <w:rsid w:val="00AF004D"/>
    <w:rsid w:val="00AF2AE1"/>
    <w:rsid w:val="00AF65DA"/>
    <w:rsid w:val="00B004A3"/>
    <w:rsid w:val="00B00D24"/>
    <w:rsid w:val="00B01243"/>
    <w:rsid w:val="00B015B3"/>
    <w:rsid w:val="00B0660D"/>
    <w:rsid w:val="00B07267"/>
    <w:rsid w:val="00B07C58"/>
    <w:rsid w:val="00B13084"/>
    <w:rsid w:val="00B146DF"/>
    <w:rsid w:val="00B16EF9"/>
    <w:rsid w:val="00B2003E"/>
    <w:rsid w:val="00B20221"/>
    <w:rsid w:val="00B21A12"/>
    <w:rsid w:val="00B235B2"/>
    <w:rsid w:val="00B2657F"/>
    <w:rsid w:val="00B2678F"/>
    <w:rsid w:val="00B27A17"/>
    <w:rsid w:val="00B311F0"/>
    <w:rsid w:val="00B31393"/>
    <w:rsid w:val="00B420C1"/>
    <w:rsid w:val="00B51970"/>
    <w:rsid w:val="00B525EA"/>
    <w:rsid w:val="00B6046D"/>
    <w:rsid w:val="00B621BA"/>
    <w:rsid w:val="00B666D2"/>
    <w:rsid w:val="00B70214"/>
    <w:rsid w:val="00B721D5"/>
    <w:rsid w:val="00B73646"/>
    <w:rsid w:val="00B7385C"/>
    <w:rsid w:val="00B75D93"/>
    <w:rsid w:val="00B75EDC"/>
    <w:rsid w:val="00B80FD2"/>
    <w:rsid w:val="00B81B1B"/>
    <w:rsid w:val="00B832C9"/>
    <w:rsid w:val="00B90FAB"/>
    <w:rsid w:val="00B912ED"/>
    <w:rsid w:val="00BA4C53"/>
    <w:rsid w:val="00BB0D84"/>
    <w:rsid w:val="00BB1CA1"/>
    <w:rsid w:val="00BB35DE"/>
    <w:rsid w:val="00BB5A0C"/>
    <w:rsid w:val="00BB6AEA"/>
    <w:rsid w:val="00BB77A5"/>
    <w:rsid w:val="00BC454F"/>
    <w:rsid w:val="00BC67D9"/>
    <w:rsid w:val="00BC747D"/>
    <w:rsid w:val="00BD0A32"/>
    <w:rsid w:val="00BD35A4"/>
    <w:rsid w:val="00BD4CCA"/>
    <w:rsid w:val="00BD7896"/>
    <w:rsid w:val="00BE2C0C"/>
    <w:rsid w:val="00BE5843"/>
    <w:rsid w:val="00BE6294"/>
    <w:rsid w:val="00BE6B3A"/>
    <w:rsid w:val="00BF07C1"/>
    <w:rsid w:val="00BF0D13"/>
    <w:rsid w:val="00BF243F"/>
    <w:rsid w:val="00BF258D"/>
    <w:rsid w:val="00BF404F"/>
    <w:rsid w:val="00BF55AE"/>
    <w:rsid w:val="00C11AAD"/>
    <w:rsid w:val="00C11FAD"/>
    <w:rsid w:val="00C24780"/>
    <w:rsid w:val="00C25D98"/>
    <w:rsid w:val="00C2698E"/>
    <w:rsid w:val="00C27C0A"/>
    <w:rsid w:val="00C32D50"/>
    <w:rsid w:val="00C3357B"/>
    <w:rsid w:val="00C33C45"/>
    <w:rsid w:val="00C34327"/>
    <w:rsid w:val="00C4114D"/>
    <w:rsid w:val="00C444D9"/>
    <w:rsid w:val="00C50C97"/>
    <w:rsid w:val="00C563D4"/>
    <w:rsid w:val="00C57CAA"/>
    <w:rsid w:val="00C64939"/>
    <w:rsid w:val="00C6732A"/>
    <w:rsid w:val="00C67B04"/>
    <w:rsid w:val="00C703D4"/>
    <w:rsid w:val="00C71829"/>
    <w:rsid w:val="00C71833"/>
    <w:rsid w:val="00C72E9D"/>
    <w:rsid w:val="00C74110"/>
    <w:rsid w:val="00C747B8"/>
    <w:rsid w:val="00C74E52"/>
    <w:rsid w:val="00C80018"/>
    <w:rsid w:val="00C8190C"/>
    <w:rsid w:val="00C955E0"/>
    <w:rsid w:val="00CA3B00"/>
    <w:rsid w:val="00CA57D0"/>
    <w:rsid w:val="00CB402A"/>
    <w:rsid w:val="00CB4778"/>
    <w:rsid w:val="00CB5CE8"/>
    <w:rsid w:val="00CC282C"/>
    <w:rsid w:val="00CC4A57"/>
    <w:rsid w:val="00CD7F33"/>
    <w:rsid w:val="00CE7AA5"/>
    <w:rsid w:val="00CF0857"/>
    <w:rsid w:val="00CF0A70"/>
    <w:rsid w:val="00CF0DD2"/>
    <w:rsid w:val="00CF516F"/>
    <w:rsid w:val="00CF577F"/>
    <w:rsid w:val="00CF6B66"/>
    <w:rsid w:val="00CF6FA9"/>
    <w:rsid w:val="00D02D10"/>
    <w:rsid w:val="00D0632A"/>
    <w:rsid w:val="00D1566C"/>
    <w:rsid w:val="00D17DA9"/>
    <w:rsid w:val="00D24B66"/>
    <w:rsid w:val="00D30F8B"/>
    <w:rsid w:val="00D32913"/>
    <w:rsid w:val="00D32E37"/>
    <w:rsid w:val="00D34A0C"/>
    <w:rsid w:val="00D351B4"/>
    <w:rsid w:val="00D377E6"/>
    <w:rsid w:val="00D41352"/>
    <w:rsid w:val="00D42F67"/>
    <w:rsid w:val="00D55CD5"/>
    <w:rsid w:val="00D6148D"/>
    <w:rsid w:val="00D65AB2"/>
    <w:rsid w:val="00D67689"/>
    <w:rsid w:val="00D80AC2"/>
    <w:rsid w:val="00D80FCD"/>
    <w:rsid w:val="00D81F0B"/>
    <w:rsid w:val="00D825DA"/>
    <w:rsid w:val="00D84AAD"/>
    <w:rsid w:val="00D85524"/>
    <w:rsid w:val="00D91879"/>
    <w:rsid w:val="00D94A34"/>
    <w:rsid w:val="00DA1DB6"/>
    <w:rsid w:val="00DA384C"/>
    <w:rsid w:val="00DA4513"/>
    <w:rsid w:val="00DA6372"/>
    <w:rsid w:val="00DA7CFC"/>
    <w:rsid w:val="00DB245F"/>
    <w:rsid w:val="00DB428D"/>
    <w:rsid w:val="00DB4BDD"/>
    <w:rsid w:val="00DC2C4C"/>
    <w:rsid w:val="00DC34EF"/>
    <w:rsid w:val="00DC51D4"/>
    <w:rsid w:val="00DC5456"/>
    <w:rsid w:val="00DC5712"/>
    <w:rsid w:val="00DC7197"/>
    <w:rsid w:val="00DD04CA"/>
    <w:rsid w:val="00DD07F0"/>
    <w:rsid w:val="00DD3ADF"/>
    <w:rsid w:val="00DE7864"/>
    <w:rsid w:val="00DF409A"/>
    <w:rsid w:val="00DF50A1"/>
    <w:rsid w:val="00DF520F"/>
    <w:rsid w:val="00DF6756"/>
    <w:rsid w:val="00DF7D30"/>
    <w:rsid w:val="00E01C22"/>
    <w:rsid w:val="00E05B1B"/>
    <w:rsid w:val="00E05B85"/>
    <w:rsid w:val="00E1117E"/>
    <w:rsid w:val="00E22386"/>
    <w:rsid w:val="00E245B4"/>
    <w:rsid w:val="00E343A4"/>
    <w:rsid w:val="00E36DB0"/>
    <w:rsid w:val="00E417E1"/>
    <w:rsid w:val="00E41953"/>
    <w:rsid w:val="00E56524"/>
    <w:rsid w:val="00E56B8A"/>
    <w:rsid w:val="00E60809"/>
    <w:rsid w:val="00E60FEB"/>
    <w:rsid w:val="00E64451"/>
    <w:rsid w:val="00E66A01"/>
    <w:rsid w:val="00E7147C"/>
    <w:rsid w:val="00E71AE0"/>
    <w:rsid w:val="00E734D9"/>
    <w:rsid w:val="00E73F08"/>
    <w:rsid w:val="00E7437E"/>
    <w:rsid w:val="00E750C5"/>
    <w:rsid w:val="00E80127"/>
    <w:rsid w:val="00E8194D"/>
    <w:rsid w:val="00E90B23"/>
    <w:rsid w:val="00E94893"/>
    <w:rsid w:val="00EA0434"/>
    <w:rsid w:val="00EA1229"/>
    <w:rsid w:val="00EA2CB4"/>
    <w:rsid w:val="00EB2658"/>
    <w:rsid w:val="00EB2B9E"/>
    <w:rsid w:val="00EB54FC"/>
    <w:rsid w:val="00EB6B0C"/>
    <w:rsid w:val="00EB738C"/>
    <w:rsid w:val="00EC0D51"/>
    <w:rsid w:val="00EC36F7"/>
    <w:rsid w:val="00EC49C9"/>
    <w:rsid w:val="00ED3DDA"/>
    <w:rsid w:val="00ED3E3A"/>
    <w:rsid w:val="00ED5AFD"/>
    <w:rsid w:val="00ED6E89"/>
    <w:rsid w:val="00EE2B72"/>
    <w:rsid w:val="00EE50B2"/>
    <w:rsid w:val="00EF31D0"/>
    <w:rsid w:val="00EF4215"/>
    <w:rsid w:val="00F05607"/>
    <w:rsid w:val="00F07634"/>
    <w:rsid w:val="00F105A0"/>
    <w:rsid w:val="00F12C6D"/>
    <w:rsid w:val="00F152C9"/>
    <w:rsid w:val="00F20778"/>
    <w:rsid w:val="00F21087"/>
    <w:rsid w:val="00F22908"/>
    <w:rsid w:val="00F32033"/>
    <w:rsid w:val="00F325AF"/>
    <w:rsid w:val="00F4269D"/>
    <w:rsid w:val="00F44750"/>
    <w:rsid w:val="00F449DD"/>
    <w:rsid w:val="00F4609E"/>
    <w:rsid w:val="00F4695E"/>
    <w:rsid w:val="00F502D5"/>
    <w:rsid w:val="00F50DAC"/>
    <w:rsid w:val="00F511D1"/>
    <w:rsid w:val="00F53D1A"/>
    <w:rsid w:val="00F57A98"/>
    <w:rsid w:val="00F62C80"/>
    <w:rsid w:val="00F64EFB"/>
    <w:rsid w:val="00F7026E"/>
    <w:rsid w:val="00F75BDF"/>
    <w:rsid w:val="00F8510E"/>
    <w:rsid w:val="00F85C70"/>
    <w:rsid w:val="00F86DD0"/>
    <w:rsid w:val="00F90214"/>
    <w:rsid w:val="00F9165B"/>
    <w:rsid w:val="00F9283E"/>
    <w:rsid w:val="00F964F0"/>
    <w:rsid w:val="00F968DB"/>
    <w:rsid w:val="00F9721E"/>
    <w:rsid w:val="00FA16E8"/>
    <w:rsid w:val="00FA7479"/>
    <w:rsid w:val="00FA781B"/>
    <w:rsid w:val="00FA7B07"/>
    <w:rsid w:val="00FB2D9A"/>
    <w:rsid w:val="00FC3324"/>
    <w:rsid w:val="00FC449B"/>
    <w:rsid w:val="00FC7FFD"/>
    <w:rsid w:val="00FD14D9"/>
    <w:rsid w:val="00FD4C0C"/>
    <w:rsid w:val="00FD6A0D"/>
    <w:rsid w:val="00FE080C"/>
    <w:rsid w:val="00FE1155"/>
    <w:rsid w:val="00FE1883"/>
    <w:rsid w:val="00FE5252"/>
    <w:rsid w:val="00FE5F30"/>
    <w:rsid w:val="00FE6533"/>
    <w:rsid w:val="00FF2271"/>
    <w:rsid w:val="00FF5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A9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57A98"/>
    <w:pPr>
      <w:keepNext/>
      <w:ind w:left="2880"/>
      <w:jc w:val="both"/>
      <w:outlineLvl w:val="0"/>
    </w:pPr>
    <w:rPr>
      <w:rFonts w:ascii="AdarshaLipiNormal" w:hAnsi="AdarshaLipiNormal"/>
      <w:b/>
      <w:i/>
      <w:sz w:val="26"/>
      <w:u w:val="single"/>
    </w:rPr>
  </w:style>
  <w:style w:type="paragraph" w:styleId="Heading2">
    <w:name w:val="heading 2"/>
    <w:basedOn w:val="Normal"/>
    <w:next w:val="Normal"/>
    <w:link w:val="Heading2Char"/>
    <w:qFormat/>
    <w:rsid w:val="00F57A98"/>
    <w:pPr>
      <w:keepNext/>
      <w:ind w:right="234"/>
      <w:jc w:val="both"/>
      <w:outlineLvl w:val="1"/>
    </w:pPr>
    <w:rPr>
      <w:rFonts w:ascii="AdarshaLipiNormal" w:hAnsi="AdarshaLipiNormal"/>
      <w:sz w:val="28"/>
    </w:rPr>
  </w:style>
  <w:style w:type="paragraph" w:styleId="Heading3">
    <w:name w:val="heading 3"/>
    <w:basedOn w:val="Normal"/>
    <w:next w:val="Normal"/>
    <w:link w:val="Heading3Char"/>
    <w:qFormat/>
    <w:rsid w:val="00F57A98"/>
    <w:pPr>
      <w:keepNext/>
      <w:outlineLvl w:val="2"/>
    </w:pPr>
    <w:rPr>
      <w:sz w:val="38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C44"/>
    <w:pPr>
      <w:keepNext/>
      <w:keepLines/>
      <w:spacing w:before="200"/>
      <w:outlineLvl w:val="5"/>
    </w:pPr>
    <w:rPr>
      <w:rFonts w:ascii="Cambria" w:hAnsi="Cambria" w:cs="Vrind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7A98"/>
    <w:rPr>
      <w:rFonts w:ascii="AdarshaLipiNormal" w:eastAsia="Times New Roman" w:hAnsi="AdarshaLipiNormal" w:cs="Times New Roman"/>
      <w:b/>
      <w:i/>
      <w:sz w:val="26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57A98"/>
    <w:rPr>
      <w:rFonts w:ascii="AdarshaLipiNormal" w:eastAsia="Times New Roman" w:hAnsi="AdarshaLipiNormal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F57A98"/>
    <w:rPr>
      <w:rFonts w:ascii="Times New Roman" w:eastAsia="Times New Roman" w:hAnsi="Times New Roman" w:cs="Times New Roman"/>
      <w:sz w:val="38"/>
      <w:szCs w:val="20"/>
    </w:rPr>
  </w:style>
  <w:style w:type="paragraph" w:styleId="BodyText">
    <w:name w:val="Body Text"/>
    <w:basedOn w:val="Normal"/>
    <w:link w:val="BodyTextChar"/>
    <w:rsid w:val="00F57A98"/>
    <w:pPr>
      <w:jc w:val="both"/>
    </w:pPr>
    <w:rPr>
      <w:rFonts w:ascii="AdarshaLipiNormal" w:hAnsi="AdarshaLipiNormal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F57A98"/>
    <w:rPr>
      <w:rFonts w:ascii="AdarshaLipiNormal" w:eastAsia="Times New Roman" w:hAnsi="AdarshaLipiNormal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rsid w:val="00C741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11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93725"/>
    <w:pPr>
      <w:jc w:val="center"/>
    </w:pPr>
    <w:rPr>
      <w:rFonts w:ascii="AdarshaLipiCon" w:hAnsi="AdarshaLipiCon"/>
      <w:b/>
      <w:sz w:val="5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93725"/>
    <w:rPr>
      <w:rFonts w:ascii="AdarshaLipiCon" w:eastAsia="Times New Roman" w:hAnsi="AdarshaLipiCon" w:cs="Times New Roman"/>
      <w:b/>
      <w:sz w:val="56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C44"/>
    <w:rPr>
      <w:rFonts w:ascii="Cambria" w:eastAsia="Times New Roman" w:hAnsi="Cambria" w:cs="Vrinda"/>
      <w:i/>
      <w:iCs/>
      <w:color w:val="243F6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466F0"/>
    <w:pPr>
      <w:spacing w:before="100" w:beforeAutospacing="1" w:after="100" w:afterAutospacing="1"/>
    </w:pPr>
    <w:rPr>
      <w:lang w:bidi="bn-IN"/>
    </w:rPr>
  </w:style>
  <w:style w:type="character" w:customStyle="1" w:styleId="apple-converted-space">
    <w:name w:val="apple-converted-space"/>
    <w:basedOn w:val="DefaultParagraphFont"/>
    <w:rsid w:val="002466F0"/>
  </w:style>
  <w:style w:type="table" w:styleId="TableGrid">
    <w:name w:val="Table Grid"/>
    <w:basedOn w:val="TableNormal"/>
    <w:uiPriority w:val="59"/>
    <w:rsid w:val="007F5D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5D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D18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71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12B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ICB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PWD472</dc:creator>
  <cp:lastModifiedBy>Amin</cp:lastModifiedBy>
  <cp:revision>298</cp:revision>
  <cp:lastPrinted>2026-03-03T06:37:00Z</cp:lastPrinted>
  <dcterms:created xsi:type="dcterms:W3CDTF">2025-08-17T06:48:00Z</dcterms:created>
  <dcterms:modified xsi:type="dcterms:W3CDTF">2026-03-08T04:23:00Z</dcterms:modified>
</cp:coreProperties>
</file>