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>Government of the People’s Repablic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bookmarkStart w:id="0" w:name="_GoBack"/>
      <w:bookmarkEnd w:id="0"/>
      <w:r w:rsidR="007F46E7">
        <w:rPr>
          <w:bCs/>
          <w:color w:val="000000"/>
          <w:sz w:val="28"/>
          <w:szCs w:val="28"/>
        </w:rPr>
        <w:t>23</w:t>
      </w:r>
      <w:r w:rsidR="001841BB">
        <w:rPr>
          <w:bCs/>
          <w:color w:val="000000"/>
          <w:sz w:val="28"/>
          <w:szCs w:val="28"/>
        </w:rPr>
        <w:t>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7F46E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22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10298" w:type="dxa"/>
        <w:tblInd w:w="103" w:type="dxa"/>
        <w:tblLook w:val="04A0"/>
      </w:tblPr>
      <w:tblGrid>
        <w:gridCol w:w="2190"/>
        <w:gridCol w:w="916"/>
        <w:gridCol w:w="963"/>
        <w:gridCol w:w="963"/>
        <w:gridCol w:w="2221"/>
        <w:gridCol w:w="3045"/>
      </w:tblGrid>
      <w:tr w:rsidR="00CF4D12" w:rsidTr="0004607D">
        <w:trPr>
          <w:trHeight w:val="333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12" w:rsidRDefault="00CF4D1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12" w:rsidRDefault="00CF4D1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12" w:rsidRDefault="00CF4D1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12" w:rsidRDefault="00CF4D1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12" w:rsidRDefault="00CF4D1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F46E7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142-161</w:t>
            </w:r>
          </w:p>
        </w:tc>
      </w:tr>
      <w:tr w:rsidR="007F46E7" w:rsidTr="0004607D">
        <w:trPr>
          <w:trHeight w:val="4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F46E7" w:rsidTr="0004607D">
        <w:trPr>
          <w:trHeight w:val="4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F46E7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F46E7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F46E7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</w:t>
            </w:r>
            <w:r w:rsidR="0031560E">
              <w:rPr>
                <w:rFonts w:ascii="Calibri" w:hAnsi="Calibri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F46E7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F46E7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F46E7" w:rsidTr="0004607D">
        <w:trPr>
          <w:trHeight w:val="347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6E7" w:rsidRDefault="007F46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F46E7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6E7" w:rsidRDefault="007F46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F46E7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6E7" w:rsidRDefault="007F46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F46E7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Cumilla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6E7" w:rsidRDefault="007F46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F46E7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Norshindi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6E7" w:rsidRDefault="007F46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6E7" w:rsidRDefault="007F46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607D" w:rsidTr="0004607D">
        <w:trPr>
          <w:trHeight w:val="289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mveavbZv/mZK©xKib</w:t>
            </w:r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Lye Amv¯’¨Ki</w:t>
            </w:r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4607D"/>
    <w:rsid w:val="000551DC"/>
    <w:rsid w:val="000A7FD2"/>
    <w:rsid w:val="000D26D6"/>
    <w:rsid w:val="000D6FB4"/>
    <w:rsid w:val="000E7EC6"/>
    <w:rsid w:val="000F2509"/>
    <w:rsid w:val="00106688"/>
    <w:rsid w:val="00116C2D"/>
    <w:rsid w:val="00125811"/>
    <w:rsid w:val="00177E26"/>
    <w:rsid w:val="001841BB"/>
    <w:rsid w:val="00185C4D"/>
    <w:rsid w:val="00194A6A"/>
    <w:rsid w:val="001A2AE0"/>
    <w:rsid w:val="001A57F4"/>
    <w:rsid w:val="002068A4"/>
    <w:rsid w:val="00212520"/>
    <w:rsid w:val="00213E47"/>
    <w:rsid w:val="00215AC8"/>
    <w:rsid w:val="00233E2F"/>
    <w:rsid w:val="00234CBB"/>
    <w:rsid w:val="00240571"/>
    <w:rsid w:val="0024732F"/>
    <w:rsid w:val="00283802"/>
    <w:rsid w:val="00297185"/>
    <w:rsid w:val="002B6FD9"/>
    <w:rsid w:val="002E18B4"/>
    <w:rsid w:val="002F154C"/>
    <w:rsid w:val="00315530"/>
    <w:rsid w:val="0031560E"/>
    <w:rsid w:val="00356604"/>
    <w:rsid w:val="00361842"/>
    <w:rsid w:val="00362165"/>
    <w:rsid w:val="00364FDF"/>
    <w:rsid w:val="003651CE"/>
    <w:rsid w:val="003775BD"/>
    <w:rsid w:val="003A3F5E"/>
    <w:rsid w:val="003D0B76"/>
    <w:rsid w:val="003D68CF"/>
    <w:rsid w:val="00404031"/>
    <w:rsid w:val="004517C1"/>
    <w:rsid w:val="00473C10"/>
    <w:rsid w:val="00476158"/>
    <w:rsid w:val="004950C7"/>
    <w:rsid w:val="004E23E0"/>
    <w:rsid w:val="004E2C7A"/>
    <w:rsid w:val="004E4426"/>
    <w:rsid w:val="00503DF9"/>
    <w:rsid w:val="005543C8"/>
    <w:rsid w:val="00555B8F"/>
    <w:rsid w:val="00560812"/>
    <w:rsid w:val="00570DA7"/>
    <w:rsid w:val="00574811"/>
    <w:rsid w:val="00593E0B"/>
    <w:rsid w:val="005C70E5"/>
    <w:rsid w:val="005D0079"/>
    <w:rsid w:val="005E5153"/>
    <w:rsid w:val="005F0349"/>
    <w:rsid w:val="005F4577"/>
    <w:rsid w:val="00611D71"/>
    <w:rsid w:val="006157D3"/>
    <w:rsid w:val="00671B5D"/>
    <w:rsid w:val="00685EE2"/>
    <w:rsid w:val="006965FE"/>
    <w:rsid w:val="006B7497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D49CF"/>
    <w:rsid w:val="007F46E7"/>
    <w:rsid w:val="007F69E7"/>
    <w:rsid w:val="00805A87"/>
    <w:rsid w:val="0080786A"/>
    <w:rsid w:val="00831B5D"/>
    <w:rsid w:val="008B1087"/>
    <w:rsid w:val="008B535A"/>
    <w:rsid w:val="008D6B8B"/>
    <w:rsid w:val="008F0508"/>
    <w:rsid w:val="008F0BCD"/>
    <w:rsid w:val="008F234F"/>
    <w:rsid w:val="00922EE0"/>
    <w:rsid w:val="00937E6C"/>
    <w:rsid w:val="00943B11"/>
    <w:rsid w:val="00963C73"/>
    <w:rsid w:val="009660A7"/>
    <w:rsid w:val="00981616"/>
    <w:rsid w:val="00984535"/>
    <w:rsid w:val="00996FD1"/>
    <w:rsid w:val="009A48F5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B080E"/>
    <w:rsid w:val="00BB14DD"/>
    <w:rsid w:val="00BB5BFA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A728A"/>
    <w:rsid w:val="00CB3D56"/>
    <w:rsid w:val="00CB50B3"/>
    <w:rsid w:val="00CB6452"/>
    <w:rsid w:val="00CD52A6"/>
    <w:rsid w:val="00CF1DA6"/>
    <w:rsid w:val="00CF4D12"/>
    <w:rsid w:val="00D05B6F"/>
    <w:rsid w:val="00D12F47"/>
    <w:rsid w:val="00D23CEC"/>
    <w:rsid w:val="00D6089E"/>
    <w:rsid w:val="00D64CEA"/>
    <w:rsid w:val="00D86652"/>
    <w:rsid w:val="00DE7B8D"/>
    <w:rsid w:val="00E06853"/>
    <w:rsid w:val="00E07CC6"/>
    <w:rsid w:val="00E510BB"/>
    <w:rsid w:val="00E66D34"/>
    <w:rsid w:val="00E76BE0"/>
    <w:rsid w:val="00EA12C2"/>
    <w:rsid w:val="00EA4B6D"/>
    <w:rsid w:val="00EB2258"/>
    <w:rsid w:val="00EB39A5"/>
    <w:rsid w:val="00EB5B26"/>
    <w:rsid w:val="00EC0155"/>
    <w:rsid w:val="00ED7CE3"/>
    <w:rsid w:val="00F0469C"/>
    <w:rsid w:val="00F102F9"/>
    <w:rsid w:val="00F17C40"/>
    <w:rsid w:val="00F6210B"/>
    <w:rsid w:val="00F726C9"/>
    <w:rsid w:val="00F9261B"/>
    <w:rsid w:val="00FA2487"/>
    <w:rsid w:val="00FA6C46"/>
    <w:rsid w:val="00FC10EB"/>
    <w:rsid w:val="00FC2422"/>
    <w:rsid w:val="00FC5318"/>
    <w:rsid w:val="00FD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</cp:revision>
  <dcterms:created xsi:type="dcterms:W3CDTF">2023-10-17T09:28:00Z</dcterms:created>
  <dcterms:modified xsi:type="dcterms:W3CDTF">2023-10-23T12:00:00Z</dcterms:modified>
</cp:coreProperties>
</file>